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DC" w:rsidRDefault="006A26DC" w:rsidP="006A26D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Старшая г</w:t>
      </w:r>
      <w:r w:rsidRPr="006A26DC">
        <w:rPr>
          <w:rFonts w:ascii="Times New Roman" w:hAnsi="Times New Roman"/>
          <w:sz w:val="40"/>
        </w:rPr>
        <w:t>руппа. Сентябрь.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37"/>
        <w:gridCol w:w="5778"/>
        <w:gridCol w:w="6021"/>
      </w:tblGrid>
      <w:tr w:rsidR="006A26DC" w:rsidRPr="006A26DC" w:rsidTr="004E63A7">
        <w:tc>
          <w:tcPr>
            <w:tcW w:w="2737" w:type="dxa"/>
          </w:tcPr>
          <w:p w:rsidR="006A26DC" w:rsidRPr="006A26DC" w:rsidRDefault="006A26DC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6A26DC" w:rsidRPr="006A26DC" w:rsidRDefault="007339F3" w:rsidP="006A26DC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1,2 занятие</w:t>
            </w:r>
          </w:p>
        </w:tc>
        <w:tc>
          <w:tcPr>
            <w:tcW w:w="6021" w:type="dxa"/>
          </w:tcPr>
          <w:p w:rsidR="006A26DC" w:rsidRPr="006A26DC" w:rsidRDefault="007339F3" w:rsidP="006A26DC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3,4 занятие</w:t>
            </w:r>
          </w:p>
        </w:tc>
      </w:tr>
      <w:tr w:rsidR="006A26DC" w:rsidRPr="006A26DC" w:rsidTr="004E63A7">
        <w:tc>
          <w:tcPr>
            <w:tcW w:w="2737" w:type="dxa"/>
          </w:tcPr>
          <w:p w:rsidR="006A26DC" w:rsidRPr="006A26DC" w:rsidRDefault="006A26DC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5778" w:type="dxa"/>
          </w:tcPr>
          <w:p w:rsidR="006A26DC" w:rsidRPr="00882BE1" w:rsidRDefault="00993A89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t>Упражнять в ходь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>бе и беге колон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>ной по одному с остановкой по сигналу ин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>с</w:t>
            </w:r>
            <w:r w:rsidR="004E63A7" w:rsidRPr="00882BE1">
              <w:rPr>
                <w:rStyle w:val="11TimesNewRoman10pt"/>
                <w:rFonts w:eastAsia="Corbel"/>
                <w:sz w:val="24"/>
                <w:szCs w:val="24"/>
              </w:rPr>
              <w:t>труктора, в рав</w:t>
            </w:r>
            <w:r w:rsidR="004E63A7"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 xml:space="preserve">новесии, 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t xml:space="preserve"> учить прыгать по кругу с мячом, зажатым</w:t>
            </w:r>
            <w:r w:rsidR="004E63A7" w:rsidRPr="00882BE1">
              <w:rPr>
                <w:rStyle w:val="1"/>
                <w:rFonts w:eastAsiaTheme="minorEastAsia"/>
                <w:sz w:val="24"/>
                <w:szCs w:val="24"/>
              </w:rPr>
              <w:t xml:space="preserve"> между колен.</w:t>
            </w:r>
          </w:p>
        </w:tc>
        <w:tc>
          <w:tcPr>
            <w:tcW w:w="6021" w:type="dxa"/>
          </w:tcPr>
          <w:p w:rsidR="006A26DC" w:rsidRPr="00882BE1" w:rsidRDefault="00993A89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t>Упражнять в ходь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>бе и беге колон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>ной по одному с остановкой по сигн</w:t>
            </w:r>
            <w:r w:rsidR="004E63A7" w:rsidRPr="00882BE1">
              <w:rPr>
                <w:rStyle w:val="11TimesNewRoman10pt"/>
                <w:rFonts w:eastAsia="Corbel"/>
                <w:sz w:val="24"/>
                <w:szCs w:val="24"/>
              </w:rPr>
              <w:t>алу ин</w:t>
            </w:r>
            <w:r w:rsidR="004E63A7"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 xml:space="preserve">структора, 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t xml:space="preserve"> в полза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t>нии по гимнасти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ческой скамейке с опорой на ладо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нях</w:t>
            </w:r>
            <w:r w:rsidR="004E63A7" w:rsidRPr="00882BE1">
              <w:rPr>
                <w:rStyle w:val="1"/>
                <w:rFonts w:eastAsiaTheme="minorEastAsia"/>
                <w:sz w:val="24"/>
                <w:szCs w:val="24"/>
              </w:rPr>
              <w:t xml:space="preserve"> и коленях; 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t xml:space="preserve"> развивать глазомер</w:t>
            </w:r>
          </w:p>
        </w:tc>
      </w:tr>
      <w:tr w:rsidR="006A26DC" w:rsidRPr="006A26DC" w:rsidTr="004E63A7">
        <w:tc>
          <w:tcPr>
            <w:tcW w:w="2737" w:type="dxa"/>
          </w:tcPr>
          <w:p w:rsidR="006A26DC" w:rsidRPr="006A26DC" w:rsidRDefault="006A26DC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5778" w:type="dxa"/>
          </w:tcPr>
          <w:p w:rsidR="006A26DC" w:rsidRPr="00882BE1" w:rsidRDefault="00993A89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t>Ходьба на но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>сках, на пят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>ках, с разве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>ден</w:t>
            </w:r>
            <w:r w:rsidR="004E63A7" w:rsidRPr="00882BE1">
              <w:rPr>
                <w:rStyle w:val="11TimesNewRoman10pt"/>
                <w:rFonts w:eastAsia="Corbel"/>
                <w:sz w:val="24"/>
                <w:szCs w:val="24"/>
              </w:rPr>
              <w:t>ием нос</w:t>
            </w:r>
            <w:r w:rsidR="004E63A7"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>ков, пяток врозь, в по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t>лу</w:t>
            </w:r>
            <w:r w:rsidR="004E63A7" w:rsidRPr="00882BE1">
              <w:rPr>
                <w:rStyle w:val="11TimesNewRoman10pt"/>
                <w:rFonts w:eastAsia="Corbel"/>
                <w:sz w:val="24"/>
                <w:szCs w:val="24"/>
              </w:rPr>
              <w:t xml:space="preserve"> 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t>приседе</w:t>
            </w:r>
            <w:r w:rsidRPr="00882BE1">
              <w:rPr>
                <w:rStyle w:val="11TimesNewRoman10pt"/>
                <w:rFonts w:eastAsiaTheme="minorEastAsia"/>
                <w:sz w:val="24"/>
                <w:szCs w:val="24"/>
              </w:rPr>
              <w:t xml:space="preserve"> 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t>руки вперед, с постанов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кой одной ноги на пят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ку, другой - на носок, обычн</w:t>
            </w:r>
            <w:r w:rsidR="004E63A7" w:rsidRPr="00882BE1">
              <w:rPr>
                <w:rStyle w:val="1"/>
                <w:rFonts w:eastAsiaTheme="minorEastAsia"/>
                <w:sz w:val="24"/>
                <w:szCs w:val="24"/>
              </w:rPr>
              <w:t>ая ходьба; быст</w:t>
            </w:r>
            <w:r w:rsidR="004E63A7"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рый бег.</w:t>
            </w:r>
          </w:p>
        </w:tc>
        <w:tc>
          <w:tcPr>
            <w:tcW w:w="6021" w:type="dxa"/>
          </w:tcPr>
          <w:p w:rsidR="006A26DC" w:rsidRPr="00882BE1" w:rsidRDefault="004E63A7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t>Ходьба на но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>сках, на пят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>ках, с разве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>дением нос</w:t>
            </w:r>
            <w:r w:rsidRPr="00882BE1">
              <w:rPr>
                <w:rStyle w:val="11TimesNewRoman10pt"/>
                <w:rFonts w:eastAsia="Corbel"/>
                <w:sz w:val="24"/>
                <w:szCs w:val="24"/>
              </w:rPr>
              <w:softHyphen/>
              <w:t>ков, пяток врозь, в полу приседе</w:t>
            </w:r>
            <w:r w:rsidRPr="00882BE1">
              <w:rPr>
                <w:rStyle w:val="11TimesNewRoman10pt"/>
                <w:rFonts w:eastAsiaTheme="minorEastAsia"/>
                <w:sz w:val="24"/>
                <w:szCs w:val="24"/>
              </w:rPr>
              <w:t xml:space="preserve"> 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t>руки вперед, с постанов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кой одной ноги на пят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ку, другой - на носок, обычная ходьба;  бег в колонне по одному, бег врас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сыпную</w:t>
            </w:r>
          </w:p>
        </w:tc>
      </w:tr>
      <w:tr w:rsidR="006A26DC" w:rsidRPr="006A26DC" w:rsidTr="004E63A7">
        <w:tc>
          <w:tcPr>
            <w:tcW w:w="2737" w:type="dxa"/>
          </w:tcPr>
          <w:p w:rsidR="006A26DC" w:rsidRPr="006A26DC" w:rsidRDefault="006A26DC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6A26DC" w:rsidRPr="00882BE1" w:rsidRDefault="004E63A7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Fonts w:ascii="Times New Roman" w:hAnsi="Times New Roman"/>
                <w:sz w:val="24"/>
                <w:szCs w:val="24"/>
              </w:rPr>
              <w:t>ОРУ с мячом большого размера.</w:t>
            </w:r>
          </w:p>
        </w:tc>
        <w:tc>
          <w:tcPr>
            <w:tcW w:w="6021" w:type="dxa"/>
          </w:tcPr>
          <w:p w:rsidR="006A26DC" w:rsidRPr="00882BE1" w:rsidRDefault="004E63A7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Fonts w:ascii="Times New Roman" w:hAnsi="Times New Roman"/>
                <w:sz w:val="24"/>
                <w:szCs w:val="24"/>
              </w:rPr>
              <w:t>ОРУ с мячом большого размера.</w:t>
            </w:r>
          </w:p>
        </w:tc>
      </w:tr>
      <w:tr w:rsidR="006A26DC" w:rsidRPr="006A26DC" w:rsidTr="004E63A7">
        <w:tc>
          <w:tcPr>
            <w:tcW w:w="2737" w:type="dxa"/>
          </w:tcPr>
          <w:p w:rsidR="006A26DC" w:rsidRPr="006A26DC" w:rsidRDefault="006A26DC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993A89" w:rsidRPr="00882BE1" w:rsidRDefault="00993A89" w:rsidP="008A6C1E">
            <w:pPr>
              <w:widowControl w:val="0"/>
              <w:spacing w:after="0" w:line="240" w:lineRule="auto"/>
              <w:ind w:left="120"/>
              <w:rPr>
                <w:rFonts w:ascii="Times New Roman" w:eastAsia="Corbel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2BE1">
              <w:rPr>
                <w:rFonts w:ascii="Times New Roman" w:eastAsia="Corbel" w:hAnsi="Times New Roman"/>
                <w:bCs/>
                <w:color w:val="000000"/>
                <w:sz w:val="24"/>
                <w:szCs w:val="24"/>
                <w:lang w:eastAsia="ru-RU" w:bidi="ru-RU"/>
              </w:rPr>
              <w:t>Равновесие</w:t>
            </w:r>
            <w:r w:rsidRPr="00882BE1">
              <w:rPr>
                <w:rFonts w:ascii="Times New Roman" w:eastAsia="Corbel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Pr="00882BE1">
              <w:rPr>
                <w:rFonts w:ascii="Times New Roman" w:eastAsia="Corbel" w:hAnsi="Times New Roman"/>
                <w:color w:val="000000"/>
                <w:sz w:val="24"/>
                <w:szCs w:val="24"/>
                <w:lang w:eastAsia="ru-RU" w:bidi="ru-RU"/>
              </w:rPr>
              <w:t>ходьба по канату боком приставным шагом, руки на поясе.</w:t>
            </w:r>
          </w:p>
          <w:p w:rsidR="006A26DC" w:rsidRPr="00882BE1" w:rsidRDefault="00993A89" w:rsidP="008A6C1E">
            <w:pPr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Fonts w:ascii="Times New Roman" w:eastAsia="Corbel" w:hAnsi="Times New Roman"/>
                <w:bCs/>
                <w:color w:val="000000"/>
                <w:sz w:val="24"/>
                <w:szCs w:val="24"/>
                <w:lang w:eastAsia="ru-RU" w:bidi="ru-RU"/>
              </w:rPr>
              <w:t>Прыжки:</w:t>
            </w:r>
            <w:r w:rsidRPr="00882BE1">
              <w:rPr>
                <w:rFonts w:ascii="Times New Roman" w:eastAsia="Corbel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2BE1">
              <w:rPr>
                <w:rFonts w:ascii="Times New Roman" w:eastAsia="Corbel" w:hAnsi="Times New Roman"/>
                <w:color w:val="000000"/>
                <w:sz w:val="24"/>
                <w:szCs w:val="24"/>
                <w:lang w:eastAsia="ru-RU" w:bidi="ru-RU"/>
              </w:rPr>
              <w:t>упражнение «Пингви</w:t>
            </w:r>
            <w:r w:rsidRPr="00882BE1">
              <w:rPr>
                <w:rFonts w:ascii="Times New Roman" w:eastAsia="Corbel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ны». </w:t>
            </w:r>
            <w:r w:rsidRPr="00882BE1">
              <w:rPr>
                <w:rFonts w:ascii="Times New Roman" w:eastAsia="Corbel" w:hAnsi="Times New Roman"/>
                <w:color w:val="000000"/>
                <w:spacing w:val="50"/>
                <w:sz w:val="24"/>
                <w:szCs w:val="24"/>
                <w:lang w:eastAsia="ru-RU" w:bidi="ru-RU"/>
              </w:rPr>
              <w:t>Описание:</w:t>
            </w:r>
            <w:r w:rsidRPr="00882BE1">
              <w:rPr>
                <w:rFonts w:ascii="Times New Roman" w:eastAsia="Corbel" w:hAnsi="Times New Roman"/>
                <w:color w:val="000000"/>
                <w:sz w:val="24"/>
                <w:szCs w:val="24"/>
                <w:lang w:eastAsia="ru-RU" w:bidi="ru-RU"/>
              </w:rPr>
              <w:t xml:space="preserve"> дети зажима</w:t>
            </w:r>
            <w:r w:rsidRPr="00882BE1">
              <w:rPr>
                <w:rFonts w:ascii="Times New Roman" w:eastAsia="Corbel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ют мяч между колен и прыгают на двух ногах по кругу </w:t>
            </w:r>
            <w:r w:rsidRPr="00882BE1">
              <w:rPr>
                <w:rFonts w:ascii="Times New Roman" w:eastAsia="Corbel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(дистан</w:t>
            </w:r>
            <w:r w:rsidRPr="00882B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ция между детьми 0,5 м).  </w:t>
            </w:r>
          </w:p>
        </w:tc>
        <w:tc>
          <w:tcPr>
            <w:tcW w:w="6021" w:type="dxa"/>
          </w:tcPr>
          <w:p w:rsidR="006A26DC" w:rsidRPr="00882BE1" w:rsidRDefault="00993A89" w:rsidP="004E63A7">
            <w:pPr>
              <w:spacing w:line="278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Метание</w:t>
            </w: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мешочков в обруч. </w:t>
            </w:r>
            <w:r w:rsidRPr="00882BE1">
              <w:rPr>
                <w:rFonts w:ascii="Times New Roman" w:eastAsia="Times New Roman" w:hAnsi="Times New Roman"/>
                <w:color w:val="000000"/>
                <w:spacing w:val="50"/>
                <w:sz w:val="24"/>
                <w:szCs w:val="24"/>
                <w:lang w:eastAsia="ru-RU" w:bidi="ru-RU"/>
              </w:rPr>
              <w:t>Описание: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дети стоят по кру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гу. В центре круга на расстоянии 2 м от детей обруч. Дети бросают мешочек в обруч. </w:t>
            </w: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Лазание:</w:t>
            </w: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ползание по гимнасти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скамейке на ладонях и ко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ленях </w:t>
            </w:r>
            <w:r w:rsidRPr="00882B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(высота скамейки 25 см). </w:t>
            </w:r>
          </w:p>
        </w:tc>
      </w:tr>
      <w:tr w:rsidR="006A26DC" w:rsidRPr="006A26DC" w:rsidTr="004E63A7">
        <w:tc>
          <w:tcPr>
            <w:tcW w:w="2737" w:type="dxa"/>
          </w:tcPr>
          <w:p w:rsidR="006A26DC" w:rsidRPr="006A26DC" w:rsidRDefault="006A26DC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6A26DC" w:rsidRPr="00882BE1" w:rsidRDefault="004E63A7" w:rsidP="00993A89">
            <w:pPr>
              <w:spacing w:line="278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«Удочка»</w:t>
            </w:r>
          </w:p>
        </w:tc>
        <w:tc>
          <w:tcPr>
            <w:tcW w:w="6021" w:type="dxa"/>
          </w:tcPr>
          <w:p w:rsidR="006A26DC" w:rsidRPr="00882BE1" w:rsidRDefault="004E63A7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Fonts w:ascii="Times New Roman" w:hAnsi="Times New Roman"/>
                <w:sz w:val="24"/>
                <w:szCs w:val="24"/>
              </w:rPr>
              <w:t>«Караси и щука»</w:t>
            </w:r>
          </w:p>
        </w:tc>
      </w:tr>
      <w:tr w:rsidR="006A26DC" w:rsidRPr="006A26DC" w:rsidTr="004E63A7">
        <w:tc>
          <w:tcPr>
            <w:tcW w:w="2737" w:type="dxa"/>
          </w:tcPr>
          <w:p w:rsidR="006A26DC" w:rsidRPr="006A26DC" w:rsidRDefault="006A26DC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6A26DC" w:rsidRPr="00882BE1" w:rsidRDefault="004E63A7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Fonts w:ascii="Times New Roman" w:hAnsi="Times New Roman"/>
                <w:sz w:val="24"/>
                <w:szCs w:val="24"/>
              </w:rPr>
              <w:t>«У кого мяч»</w:t>
            </w:r>
          </w:p>
        </w:tc>
        <w:tc>
          <w:tcPr>
            <w:tcW w:w="6021" w:type="dxa"/>
          </w:tcPr>
          <w:p w:rsidR="006A26DC" w:rsidRPr="00882BE1" w:rsidRDefault="004E63A7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Fonts w:ascii="Times New Roman" w:hAnsi="Times New Roman"/>
                <w:sz w:val="24"/>
                <w:szCs w:val="24"/>
              </w:rPr>
              <w:t>«У кого мяч»</w:t>
            </w:r>
          </w:p>
        </w:tc>
      </w:tr>
      <w:tr w:rsidR="00BC15F7" w:rsidRPr="006A26DC" w:rsidTr="004E63A7">
        <w:tc>
          <w:tcPr>
            <w:tcW w:w="2737" w:type="dxa"/>
          </w:tcPr>
          <w:p w:rsidR="00BC15F7" w:rsidRPr="006A26DC" w:rsidRDefault="00FF5A74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BC15F7" w:rsidRPr="00FF5A74" w:rsidRDefault="00FF5A74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Дыхательная гимнастика Стрельниковой «Ладошки»</w:t>
            </w:r>
          </w:p>
        </w:tc>
        <w:tc>
          <w:tcPr>
            <w:tcW w:w="6021" w:type="dxa"/>
          </w:tcPr>
          <w:p w:rsidR="00BC15F7" w:rsidRDefault="00FF5A74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FF5A74">
              <w:rPr>
                <w:rFonts w:ascii="Times New Roman" w:hAnsi="Times New Roman"/>
                <w:sz w:val="24"/>
                <w:szCs w:val="36"/>
              </w:rPr>
              <w:t xml:space="preserve">Упражнения на </w:t>
            </w:r>
            <w:r>
              <w:rPr>
                <w:rFonts w:ascii="Times New Roman" w:hAnsi="Times New Roman"/>
                <w:sz w:val="24"/>
                <w:szCs w:val="36"/>
              </w:rPr>
              <w:t>предупреждение плоскостопия</w:t>
            </w:r>
          </w:p>
        </w:tc>
      </w:tr>
      <w:tr w:rsidR="006A26DC" w:rsidRPr="006A26DC" w:rsidTr="004E63A7">
        <w:tc>
          <w:tcPr>
            <w:tcW w:w="2737" w:type="dxa"/>
          </w:tcPr>
          <w:p w:rsidR="006A26DC" w:rsidRPr="006A26DC" w:rsidRDefault="006A26DC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6A26DC" w:rsidRPr="006A26DC" w:rsidRDefault="007339F3" w:rsidP="004E63A7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5,6 занятие</w:t>
            </w:r>
          </w:p>
        </w:tc>
        <w:tc>
          <w:tcPr>
            <w:tcW w:w="6021" w:type="dxa"/>
          </w:tcPr>
          <w:p w:rsidR="006A26DC" w:rsidRPr="006A26DC" w:rsidRDefault="007339F3" w:rsidP="004E63A7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7,8 занятие</w:t>
            </w:r>
          </w:p>
        </w:tc>
      </w:tr>
      <w:tr w:rsidR="00451867" w:rsidRPr="006A26DC" w:rsidTr="00022A7F">
        <w:tc>
          <w:tcPr>
            <w:tcW w:w="2737" w:type="dxa"/>
          </w:tcPr>
          <w:p w:rsidR="00451867" w:rsidRPr="006A26DC" w:rsidRDefault="00451867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451867" w:rsidRPr="00882BE1" w:rsidRDefault="00451867" w:rsidP="00B06DF1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2BE1">
              <w:rPr>
                <w:rStyle w:val="1"/>
                <w:rFonts w:eastAsiaTheme="minorEastAsia"/>
                <w:sz w:val="24"/>
                <w:szCs w:val="24"/>
              </w:rPr>
              <w:t>Упражнять в ходь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 xml:space="preserve">бе, в беге, в </w:t>
            </w:r>
            <w:proofErr w:type="spellStart"/>
            <w:r w:rsidRPr="00882BE1">
              <w:rPr>
                <w:rStyle w:val="1"/>
                <w:rFonts w:eastAsiaTheme="minorEastAsia"/>
                <w:sz w:val="24"/>
                <w:szCs w:val="24"/>
              </w:rPr>
              <w:t>пролезании</w:t>
            </w:r>
            <w:proofErr w:type="spellEnd"/>
            <w:r w:rsidRPr="00882BE1">
              <w:rPr>
                <w:rStyle w:val="1"/>
                <w:rFonts w:eastAsiaTheme="minorEastAsia"/>
                <w:sz w:val="24"/>
                <w:szCs w:val="24"/>
              </w:rPr>
              <w:t xml:space="preserve"> в обруч бо</w:t>
            </w:r>
            <w:r w:rsidR="00B06DF1" w:rsidRPr="00882BE1">
              <w:rPr>
                <w:rStyle w:val="1"/>
                <w:rFonts w:eastAsiaTheme="minorEastAsia"/>
                <w:sz w:val="24"/>
                <w:szCs w:val="24"/>
              </w:rPr>
              <w:t>ком, в равнове</w:t>
            </w:r>
            <w:r w:rsidR="00B06DF1"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 xml:space="preserve">сии, в прыжках с 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t>продвижением вперед; развивать ловкость,</w:t>
            </w:r>
            <w:r w:rsidR="00B06DF1" w:rsidRPr="00882BE1">
              <w:rPr>
                <w:rStyle w:val="1"/>
                <w:rFonts w:eastAsiaTheme="minorEastAsia"/>
                <w:sz w:val="24"/>
                <w:szCs w:val="24"/>
              </w:rPr>
              <w:t xml:space="preserve"> 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t>глазо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мер, координа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цию движений.</w:t>
            </w:r>
          </w:p>
        </w:tc>
      </w:tr>
      <w:tr w:rsidR="00451867" w:rsidRPr="006A26DC" w:rsidTr="00022A7F">
        <w:tc>
          <w:tcPr>
            <w:tcW w:w="2737" w:type="dxa"/>
          </w:tcPr>
          <w:p w:rsidR="00451867" w:rsidRPr="006A26DC" w:rsidRDefault="00451867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451867" w:rsidRPr="00882BE1" w:rsidRDefault="00451867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Style w:val="1"/>
                <w:rFonts w:eastAsiaTheme="minorEastAsia"/>
                <w:sz w:val="24"/>
                <w:szCs w:val="24"/>
              </w:rPr>
              <w:t>Ходьба в колонне по одному на нос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ках (кружась с продвижением вперед), руки на поясе; на пят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ках, руки за спи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ной, сложенные «локоть на ло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коть»; на внешней стороне стопы,</w:t>
            </w:r>
            <w:r w:rsidRPr="00882BE1">
              <w:rPr>
                <w:rStyle w:val="11TimesNewRoman10pt"/>
                <w:rFonts w:eastAsiaTheme="minorEastAsia"/>
                <w:sz w:val="24"/>
                <w:szCs w:val="24"/>
              </w:rPr>
              <w:t xml:space="preserve"> 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t>руки согнуты в локтях; с разво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ротом в противо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положную сторо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ну по команде инструктора «Кру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 xml:space="preserve">гом!»; </w:t>
            </w:r>
            <w:proofErr w:type="spellStart"/>
            <w:r w:rsidRPr="00882BE1">
              <w:rPr>
                <w:rStyle w:val="1"/>
                <w:rFonts w:eastAsiaTheme="minorEastAsia"/>
                <w:sz w:val="24"/>
                <w:szCs w:val="24"/>
              </w:rPr>
              <w:t>скрестным</w:t>
            </w:r>
            <w:proofErr w:type="spellEnd"/>
            <w:r w:rsidRPr="00882BE1">
              <w:rPr>
                <w:rStyle w:val="1"/>
                <w:rFonts w:eastAsiaTheme="minorEastAsia"/>
                <w:sz w:val="24"/>
                <w:szCs w:val="24"/>
              </w:rPr>
              <w:t xml:space="preserve"> шагом; с высоким подниманием ко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лен; со сменой положения рук по команде ин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структора (вверх, к плечам, в сторо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ны, вперед, на по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>яс); бег в среднем темпе с перепры</w:t>
            </w:r>
            <w:r w:rsidRPr="00882BE1">
              <w:rPr>
                <w:rStyle w:val="1"/>
                <w:rFonts w:eastAsiaTheme="minorEastAsia"/>
                <w:sz w:val="24"/>
                <w:szCs w:val="24"/>
              </w:rPr>
              <w:softHyphen/>
              <w:t xml:space="preserve">гиванием через мягкие предметы, расположенные на полу </w:t>
            </w:r>
            <w:r w:rsidRPr="00882BE1">
              <w:rPr>
                <w:rStyle w:val="a5"/>
                <w:rFonts w:eastAsiaTheme="minorEastAsia"/>
                <w:sz w:val="24"/>
                <w:szCs w:val="24"/>
              </w:rPr>
              <w:t>(высота предметов 20- 25 см)</w:t>
            </w:r>
          </w:p>
        </w:tc>
      </w:tr>
      <w:tr w:rsidR="004E63A7" w:rsidRPr="006A26DC" w:rsidTr="004E63A7">
        <w:tc>
          <w:tcPr>
            <w:tcW w:w="2737" w:type="dxa"/>
          </w:tcPr>
          <w:p w:rsidR="004E63A7" w:rsidRPr="006A26DC" w:rsidRDefault="004E63A7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4E63A7" w:rsidRPr="00882BE1" w:rsidRDefault="00882BE1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палкой.</w:t>
            </w:r>
          </w:p>
        </w:tc>
        <w:tc>
          <w:tcPr>
            <w:tcW w:w="6021" w:type="dxa"/>
          </w:tcPr>
          <w:p w:rsidR="004E63A7" w:rsidRPr="00882BE1" w:rsidRDefault="00882BE1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палкой</w:t>
            </w:r>
          </w:p>
        </w:tc>
      </w:tr>
      <w:tr w:rsidR="004E63A7" w:rsidRPr="006A26DC" w:rsidTr="004E63A7">
        <w:tc>
          <w:tcPr>
            <w:tcW w:w="2737" w:type="dxa"/>
          </w:tcPr>
          <w:p w:rsidR="004E63A7" w:rsidRPr="006A26DC" w:rsidRDefault="004E63A7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BC15F7" w:rsidRPr="00882BE1" w:rsidRDefault="00BC15F7" w:rsidP="00BC15F7">
            <w:pPr>
              <w:widowControl w:val="0"/>
              <w:spacing w:after="0" w:line="288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Равновесие:</w:t>
            </w: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ходьба по скамейке с мешочком на голове, руки на поясе </w:t>
            </w:r>
            <w:r w:rsidRPr="00882B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(высота скамейки 25 см</w:t>
            </w:r>
            <w:r w:rsidRPr="00882BE1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). </w:t>
            </w: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Прыжки</w:t>
            </w: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 двух ногах между кеглями.</w:t>
            </w:r>
            <w:r w:rsidR="00B06DF1"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Лазание:</w:t>
            </w:r>
            <w:r w:rsidR="00B06DF1"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B06DF1"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пролезание</w:t>
            </w:r>
            <w:proofErr w:type="spellEnd"/>
            <w:r w:rsidR="00B06DF1"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обруч прямо и боком </w:t>
            </w:r>
            <w:r w:rsidR="00B06DF1" w:rsidRPr="00882B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(обруч стоит на полу).</w:t>
            </w:r>
          </w:p>
          <w:p w:rsidR="004E63A7" w:rsidRPr="00882BE1" w:rsidRDefault="004E63A7" w:rsidP="00BC15F7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4E63A7" w:rsidRPr="00882BE1" w:rsidRDefault="00451867" w:rsidP="00B06DF1">
            <w:pPr>
              <w:widowControl w:val="0"/>
              <w:spacing w:after="0" w:line="271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2BE1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Метание:</w:t>
            </w:r>
            <w:r w:rsidRPr="00882BE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играющие распределя</w:t>
            </w: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ются на тройки, двое перебрасы</w:t>
            </w: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вают мяч, а третий находится между ними и старается коснуться мяча или поймать его. Прокаты</w:t>
            </w: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вание мяча одной и двумя руками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из разных положений между предметами на расстояние 3-4 м </w:t>
            </w:r>
            <w:r w:rsidRPr="00882B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(интервал между предметами 30-40 см);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бросание мяча о пол и ловля его двумя руками на ме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сте </w:t>
            </w:r>
            <w:r w:rsidRPr="00882BE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(не менее 10 раз подряд). </w:t>
            </w:r>
          </w:p>
        </w:tc>
      </w:tr>
      <w:tr w:rsidR="004E63A7" w:rsidRPr="006A26DC" w:rsidTr="004E63A7">
        <w:tc>
          <w:tcPr>
            <w:tcW w:w="2737" w:type="dxa"/>
          </w:tcPr>
          <w:p w:rsidR="004E63A7" w:rsidRPr="006A26DC" w:rsidRDefault="004E63A7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Подвижная игра</w:t>
            </w:r>
          </w:p>
        </w:tc>
        <w:tc>
          <w:tcPr>
            <w:tcW w:w="5778" w:type="dxa"/>
          </w:tcPr>
          <w:p w:rsidR="004E63A7" w:rsidRPr="00882BE1" w:rsidRDefault="00451867" w:rsidP="00451867">
            <w:pPr>
              <w:widowControl w:val="0"/>
              <w:tabs>
                <w:tab w:val="left" w:pos="262"/>
              </w:tabs>
              <w:spacing w:after="0" w:line="27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«Отнесем овощи в погреб». </w:t>
            </w:r>
          </w:p>
        </w:tc>
        <w:tc>
          <w:tcPr>
            <w:tcW w:w="6021" w:type="dxa"/>
          </w:tcPr>
          <w:p w:rsidR="004E63A7" w:rsidRPr="00882BE1" w:rsidRDefault="00451867" w:rsidP="006A26D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Fonts w:ascii="Times New Roman" w:hAnsi="Times New Roman"/>
                <w:sz w:val="24"/>
                <w:szCs w:val="24"/>
              </w:rPr>
              <w:t>Игра «Мы весёлые ребята»</w:t>
            </w:r>
          </w:p>
        </w:tc>
      </w:tr>
      <w:tr w:rsidR="004E63A7" w:rsidRPr="006A26DC" w:rsidTr="004E63A7">
        <w:tc>
          <w:tcPr>
            <w:tcW w:w="2737" w:type="dxa"/>
          </w:tcPr>
          <w:p w:rsidR="004E63A7" w:rsidRPr="006A26DC" w:rsidRDefault="004E63A7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4E63A7" w:rsidRPr="00882BE1" w:rsidRDefault="00BC15F7" w:rsidP="00B06DF1">
            <w:pPr>
              <w:widowControl w:val="0"/>
              <w:tabs>
                <w:tab w:val="left" w:pos="254"/>
              </w:tabs>
              <w:spacing w:after="0" w:line="28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в колонне по од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ному с выполнением упражнений по сигналу инструктора.</w:t>
            </w:r>
          </w:p>
        </w:tc>
        <w:tc>
          <w:tcPr>
            <w:tcW w:w="6021" w:type="dxa"/>
          </w:tcPr>
          <w:p w:rsidR="004E63A7" w:rsidRPr="00882BE1" w:rsidRDefault="00451867" w:rsidP="00451867">
            <w:pPr>
              <w:widowControl w:val="0"/>
              <w:tabs>
                <w:tab w:val="left" w:pos="247"/>
              </w:tabs>
              <w:spacing w:after="0" w:line="28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Игра «Назови ласково». </w:t>
            </w:r>
          </w:p>
        </w:tc>
      </w:tr>
      <w:tr w:rsidR="00FF5A74" w:rsidRPr="006A26DC" w:rsidTr="004E63A7">
        <w:tc>
          <w:tcPr>
            <w:tcW w:w="2737" w:type="dxa"/>
          </w:tcPr>
          <w:p w:rsidR="00FF5A74" w:rsidRPr="006A26DC" w:rsidRDefault="00FF5A74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FF5A74" w:rsidRPr="006A26DC" w:rsidRDefault="00FF5A74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36"/>
              </w:rPr>
              <w:t>Самомассаж рук «Гусь»</w:t>
            </w:r>
          </w:p>
        </w:tc>
        <w:tc>
          <w:tcPr>
            <w:tcW w:w="6021" w:type="dxa"/>
          </w:tcPr>
          <w:p w:rsidR="00FF5A74" w:rsidRPr="006A26DC" w:rsidRDefault="00FF5A74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</w:tbl>
    <w:p w:rsidR="00882BE1" w:rsidRPr="006A26DC" w:rsidRDefault="00BC15F7" w:rsidP="00882BE1">
      <w:pPr>
        <w:tabs>
          <w:tab w:val="left" w:pos="10632"/>
        </w:tabs>
        <w:spacing w:after="0" w:line="240" w:lineRule="auto"/>
        <w:ind w:firstLine="851"/>
        <w:jc w:val="center"/>
        <w:rPr>
          <w:rFonts w:ascii="Times New Roman" w:eastAsiaTheme="minorEastAsia" w:hAnsi="Times New Roman"/>
          <w:sz w:val="40"/>
          <w:szCs w:val="40"/>
        </w:rPr>
      </w:pPr>
      <w:r>
        <w:rPr>
          <w:rFonts w:ascii="Times New Roman" w:eastAsiaTheme="minorEastAsia" w:hAnsi="Times New Roman"/>
          <w:sz w:val="40"/>
          <w:szCs w:val="40"/>
        </w:rPr>
        <w:t>Октябрь.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36"/>
        <w:gridCol w:w="5777"/>
        <w:gridCol w:w="6023"/>
      </w:tblGrid>
      <w:tr w:rsidR="007339F3" w:rsidRPr="006A26DC" w:rsidTr="0017669B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1,2 занятие</w:t>
            </w:r>
          </w:p>
        </w:tc>
        <w:tc>
          <w:tcPr>
            <w:tcW w:w="6021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3,4 занятие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7339F3" w:rsidRPr="00882BE1" w:rsidRDefault="007339F3" w:rsidP="000E094B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Style w:val="3"/>
                <w:rFonts w:eastAsiaTheme="minorEastAsia"/>
                <w:sz w:val="24"/>
                <w:szCs w:val="24"/>
              </w:rPr>
              <w:t>Развивать точ</w:t>
            </w:r>
            <w:r w:rsidRPr="00882BE1">
              <w:rPr>
                <w:rStyle w:val="3"/>
                <w:rFonts w:eastAsiaTheme="minorEastAsia"/>
                <w:sz w:val="24"/>
                <w:szCs w:val="24"/>
              </w:rPr>
              <w:softHyphen/>
              <w:t>ность движений; упражнять в рав</w:t>
            </w:r>
            <w:r w:rsidRPr="00882BE1">
              <w:rPr>
                <w:rStyle w:val="3"/>
                <w:rFonts w:eastAsiaTheme="minorEastAsia"/>
                <w:sz w:val="24"/>
                <w:szCs w:val="24"/>
              </w:rPr>
              <w:softHyphen/>
              <w:t>новесии, в лаза</w:t>
            </w:r>
            <w:r w:rsidRPr="00882BE1">
              <w:rPr>
                <w:rStyle w:val="4"/>
                <w:rFonts w:eastAsiaTheme="minorEastAsia"/>
                <w:sz w:val="24"/>
                <w:szCs w:val="24"/>
              </w:rPr>
              <w:t xml:space="preserve">нии, в прыжках, в </w:t>
            </w:r>
            <w:proofErr w:type="spellStart"/>
            <w:r w:rsidRPr="00882BE1">
              <w:rPr>
                <w:rStyle w:val="4"/>
                <w:rFonts w:eastAsiaTheme="minorEastAsia"/>
                <w:sz w:val="24"/>
                <w:szCs w:val="24"/>
              </w:rPr>
              <w:t>подлезании</w:t>
            </w:r>
            <w:proofErr w:type="spellEnd"/>
            <w:r w:rsidRPr="00882BE1">
              <w:rPr>
                <w:rStyle w:val="4"/>
                <w:rFonts w:eastAsiaTheme="minorEastAsia"/>
                <w:sz w:val="24"/>
                <w:szCs w:val="24"/>
              </w:rPr>
              <w:t xml:space="preserve"> под дугу прямо и боком; закреп</w:t>
            </w:r>
            <w:r w:rsidRPr="00882BE1">
              <w:rPr>
                <w:rStyle w:val="4"/>
                <w:rFonts w:eastAsiaTheme="minorEastAsia"/>
                <w:sz w:val="24"/>
                <w:szCs w:val="24"/>
              </w:rPr>
              <w:softHyphen/>
              <w:t>лять умение вла</w:t>
            </w:r>
            <w:r w:rsidRPr="00882BE1">
              <w:rPr>
                <w:rStyle w:val="4"/>
                <w:rFonts w:eastAsiaTheme="minorEastAsia"/>
                <w:sz w:val="24"/>
                <w:szCs w:val="24"/>
              </w:rPr>
              <w:softHyphen/>
              <w:t>деть мячом</w:t>
            </w:r>
            <w:r w:rsidRPr="00882BE1">
              <w:rPr>
                <w:rStyle w:val="75pt"/>
                <w:rFonts w:eastAsiaTheme="minorEastAsia"/>
                <w:sz w:val="24"/>
                <w:szCs w:val="24"/>
              </w:rPr>
              <w:t>.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7339F3" w:rsidRPr="00882BE1" w:rsidRDefault="007339F3" w:rsidP="00882BE1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Style w:val="3"/>
                <w:rFonts w:eastAsiaTheme="minorEastAsia"/>
                <w:sz w:val="24"/>
                <w:szCs w:val="24"/>
              </w:rPr>
              <w:t>Ходьба на носках, на пятках, с вы</w:t>
            </w:r>
            <w:r w:rsidRPr="00882BE1">
              <w:rPr>
                <w:rStyle w:val="3"/>
                <w:rFonts w:eastAsiaTheme="minorEastAsia"/>
                <w:sz w:val="24"/>
                <w:szCs w:val="24"/>
              </w:rPr>
              <w:softHyphen/>
              <w:t>соким поднима</w:t>
            </w:r>
            <w:r w:rsidRPr="00882BE1">
              <w:rPr>
                <w:rStyle w:val="3"/>
                <w:rFonts w:eastAsiaTheme="minorEastAsia"/>
                <w:sz w:val="24"/>
                <w:szCs w:val="24"/>
              </w:rPr>
              <w:softHyphen/>
              <w:t>нием колен,</w:t>
            </w:r>
            <w:r w:rsidRPr="00882BE1">
              <w:rPr>
                <w:sz w:val="24"/>
                <w:szCs w:val="24"/>
              </w:rPr>
              <w:t xml:space="preserve"> </w:t>
            </w:r>
            <w:r w:rsidRPr="00882BE1">
              <w:rPr>
                <w:rStyle w:val="4"/>
                <w:rFonts w:eastAsiaTheme="minorEastAsia"/>
                <w:sz w:val="24"/>
                <w:szCs w:val="24"/>
              </w:rPr>
              <w:t>«слоники» (высо</w:t>
            </w:r>
            <w:r w:rsidRPr="00882BE1">
              <w:rPr>
                <w:rStyle w:val="4"/>
                <w:rFonts w:eastAsiaTheme="minorEastAsia"/>
                <w:sz w:val="24"/>
                <w:szCs w:val="24"/>
              </w:rPr>
              <w:softHyphen/>
              <w:t>кие четвереньки на прямых ногах и руках) ногами вперед, спиной вперед, обычная ходьба.  Дыха</w:t>
            </w:r>
            <w:r w:rsidRPr="00882BE1">
              <w:rPr>
                <w:rStyle w:val="4"/>
                <w:rFonts w:eastAsiaTheme="minorEastAsia"/>
                <w:sz w:val="24"/>
                <w:szCs w:val="24"/>
              </w:rPr>
              <w:softHyphen/>
              <w:t>тельные упраж</w:t>
            </w:r>
            <w:r w:rsidRPr="00882BE1">
              <w:rPr>
                <w:rStyle w:val="4"/>
                <w:rFonts w:eastAsiaTheme="minorEastAsia"/>
                <w:sz w:val="24"/>
                <w:szCs w:val="24"/>
              </w:rPr>
              <w:softHyphen/>
              <w:t xml:space="preserve">нения (вдох через левую ноздрю, </w:t>
            </w:r>
            <w:proofErr w:type="gramStart"/>
            <w:r w:rsidRPr="00882BE1">
              <w:rPr>
                <w:rStyle w:val="4"/>
                <w:rFonts w:eastAsiaTheme="minorEastAsia"/>
                <w:sz w:val="24"/>
                <w:szCs w:val="24"/>
              </w:rPr>
              <w:t>правая</w:t>
            </w:r>
            <w:proofErr w:type="gramEnd"/>
            <w:r w:rsidRPr="00882BE1">
              <w:rPr>
                <w:rStyle w:val="4"/>
                <w:rFonts w:eastAsiaTheme="minorEastAsia"/>
                <w:sz w:val="24"/>
                <w:szCs w:val="24"/>
              </w:rPr>
              <w:t xml:space="preserve"> в это вре</w:t>
            </w:r>
            <w:r w:rsidRPr="00882BE1">
              <w:rPr>
                <w:rStyle w:val="4"/>
                <w:rFonts w:eastAsiaTheme="minorEastAsia"/>
                <w:sz w:val="24"/>
                <w:szCs w:val="24"/>
              </w:rPr>
              <w:softHyphen/>
              <w:t>мя закрыта указа</w:t>
            </w:r>
            <w:r w:rsidRPr="00882BE1">
              <w:rPr>
                <w:rStyle w:val="4"/>
                <w:rFonts w:eastAsiaTheme="minorEastAsia"/>
                <w:sz w:val="24"/>
                <w:szCs w:val="24"/>
              </w:rPr>
              <w:softHyphen/>
              <w:t>тельным пальцем, выдох через пра</w:t>
            </w:r>
            <w:r w:rsidRPr="00882BE1">
              <w:rPr>
                <w:rStyle w:val="4"/>
                <w:rFonts w:eastAsiaTheme="minorEastAsia"/>
                <w:sz w:val="24"/>
                <w:szCs w:val="24"/>
              </w:rPr>
              <w:softHyphen/>
              <w:t>вую ноздрю, при этом закрывается левая); бег быст</w:t>
            </w:r>
            <w:r w:rsidRPr="00882BE1">
              <w:rPr>
                <w:rStyle w:val="4"/>
                <w:rFonts w:eastAsiaTheme="minorEastAsia"/>
                <w:sz w:val="24"/>
                <w:szCs w:val="24"/>
              </w:rPr>
              <w:softHyphen/>
              <w:t xml:space="preserve">рый, спокойный бег </w:t>
            </w:r>
            <w:r w:rsidRPr="00882BE1">
              <w:rPr>
                <w:rStyle w:val="a8"/>
                <w:rFonts w:eastAsiaTheme="minorEastAsia"/>
                <w:b w:val="0"/>
                <w:i w:val="0"/>
                <w:sz w:val="24"/>
                <w:szCs w:val="24"/>
              </w:rPr>
              <w:t>(до 1,5 мин)</w:t>
            </w:r>
          </w:p>
        </w:tc>
      </w:tr>
      <w:tr w:rsidR="007339F3" w:rsidRPr="006A26DC" w:rsidTr="0017669B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7339F3" w:rsidRPr="00882BE1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обручем</w:t>
            </w:r>
          </w:p>
        </w:tc>
        <w:tc>
          <w:tcPr>
            <w:tcW w:w="6021" w:type="dxa"/>
          </w:tcPr>
          <w:p w:rsidR="007339F3" w:rsidRPr="00882BE1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обручем</w:t>
            </w:r>
          </w:p>
        </w:tc>
      </w:tr>
      <w:tr w:rsidR="007339F3" w:rsidRPr="006A26DC" w:rsidTr="0017669B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7339F3" w:rsidRPr="00882BE1" w:rsidRDefault="007339F3" w:rsidP="00882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Равновесие:</w:t>
            </w: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по скамейке прямо, боком.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Прыжки</w:t>
            </w: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через 5-6 предметов </w:t>
            </w:r>
            <w:r w:rsidRPr="00882BE1">
              <w:rPr>
                <w:rFonts w:ascii="Times New Roman" w:eastAsia="Courier New" w:hAnsi="Times New Roman"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(высота предметов 15-20 см).</w:t>
            </w:r>
            <w:r w:rsidRPr="00882BE1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Лазание:</w:t>
            </w:r>
            <w:r w:rsidRPr="00882BE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подлезание</w:t>
            </w:r>
            <w:proofErr w:type="spellEnd"/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под дугу прямо и боком, не касаясь руками пола </w:t>
            </w:r>
            <w:r w:rsidRPr="00882BE1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(высота дуги 40-50 см).</w:t>
            </w:r>
          </w:p>
        </w:tc>
        <w:tc>
          <w:tcPr>
            <w:tcW w:w="6021" w:type="dxa"/>
          </w:tcPr>
          <w:p w:rsidR="007339F3" w:rsidRPr="00882BE1" w:rsidRDefault="007339F3" w:rsidP="000E094B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Метание:</w:t>
            </w:r>
            <w:r w:rsidRPr="00882BE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бросание мяча о стенку и ловля его двумя руками; вверх и ловля его на месте </w:t>
            </w:r>
            <w:r w:rsidRPr="00882BE1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(не менее 10раз подряд</w:t>
            </w:r>
            <w:r w:rsidRPr="00882BE1">
              <w:rPr>
                <w:rFonts w:ascii="Times New Roman" w:eastAsia="Courier New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)\</w:t>
            </w: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отбивание мяча о пол одной рукой на месте </w:t>
            </w:r>
            <w:r w:rsidRPr="00882BE1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(не менее 10 раз подряд).</w:t>
            </w:r>
            <w:r w:rsidRPr="00882BE1">
              <w:rPr>
                <w:rFonts w:ascii="Times New Roman" w:eastAsia="Courier New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339F3" w:rsidRPr="006A26DC" w:rsidTr="0017669B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7339F3" w:rsidRPr="00882BE1" w:rsidRDefault="007339F3" w:rsidP="00882BE1">
            <w:pPr>
              <w:widowControl w:val="0"/>
              <w:spacing w:after="0" w:line="269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82BE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«Птицы в клет</w:t>
            </w:r>
            <w:r w:rsidRPr="00882B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ке». </w:t>
            </w:r>
          </w:p>
        </w:tc>
        <w:tc>
          <w:tcPr>
            <w:tcW w:w="6021" w:type="dxa"/>
          </w:tcPr>
          <w:p w:rsidR="007339F3" w:rsidRPr="00882BE1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Fonts w:ascii="Times New Roman" w:hAnsi="Times New Roman"/>
                <w:sz w:val="24"/>
                <w:szCs w:val="24"/>
              </w:rPr>
              <w:t>«Перелёт птиц»</w:t>
            </w:r>
          </w:p>
        </w:tc>
      </w:tr>
      <w:tr w:rsidR="00803A99" w:rsidRPr="006A26DC" w:rsidTr="00803A99">
        <w:tc>
          <w:tcPr>
            <w:tcW w:w="2737" w:type="dxa"/>
          </w:tcPr>
          <w:p w:rsidR="00803A99" w:rsidRPr="006A26DC" w:rsidRDefault="00803A99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5" w:type="dxa"/>
          </w:tcPr>
          <w:p w:rsidR="00803A99" w:rsidRPr="00882BE1" w:rsidRDefault="00803A99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E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«Чьи дет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и?». </w:t>
            </w:r>
          </w:p>
        </w:tc>
        <w:tc>
          <w:tcPr>
            <w:tcW w:w="6024" w:type="dxa"/>
          </w:tcPr>
          <w:p w:rsidR="00803A99" w:rsidRPr="00882BE1" w:rsidRDefault="00803A99" w:rsidP="00803A99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Ходьба колонной за инструктором.</w:t>
            </w:r>
          </w:p>
        </w:tc>
      </w:tr>
      <w:tr w:rsidR="007339F3" w:rsidRPr="006A26DC" w:rsidTr="0017669B">
        <w:tc>
          <w:tcPr>
            <w:tcW w:w="2737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Стрельниковой «</w:t>
            </w:r>
            <w:r>
              <w:rPr>
                <w:rFonts w:ascii="Times New Roman" w:hAnsi="Times New Roman"/>
                <w:sz w:val="24"/>
                <w:szCs w:val="24"/>
              </w:rPr>
              <w:t>Поясок»</w:t>
            </w:r>
          </w:p>
        </w:tc>
        <w:tc>
          <w:tcPr>
            <w:tcW w:w="6021" w:type="dxa"/>
          </w:tcPr>
          <w:p w:rsidR="007339F3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39F3" w:rsidRPr="006A26DC" w:rsidTr="0017669B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5,6 занятие</w:t>
            </w:r>
          </w:p>
        </w:tc>
        <w:tc>
          <w:tcPr>
            <w:tcW w:w="6021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7,8 занятие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7339F3" w:rsidRPr="00563315" w:rsidRDefault="007339F3" w:rsidP="00C07CA0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Упражнять в ходь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бе и беге, рав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новесии, прыж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ках, ползании по скамейке на животе; раз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вивать ловкость и координацию движений, гла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зомер.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7339F3" w:rsidRPr="00563315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Ходьба на нос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ках, руки на поя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се; на пятках, ру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ки за головой; в </w:t>
            </w:r>
            <w:proofErr w:type="spellStart"/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полуприседе</w:t>
            </w:r>
            <w:proofErr w:type="spellEnd"/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, «</w:t>
            </w:r>
            <w:proofErr w:type="spellStart"/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крабики</w:t>
            </w:r>
            <w:proofErr w:type="spellEnd"/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» (сидя на полу, ноги со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гнуты в коленях, руки по бокам на полу, приподняться животом вверх и передви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гаться вперед), «обезьянки», с разведением носков врозь, обычная ходьба; бег змейкой, бег, легкий бег </w:t>
            </w:r>
            <w:r w:rsidRPr="00563315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(1,5 минуты)</w:t>
            </w:r>
          </w:p>
        </w:tc>
      </w:tr>
      <w:tr w:rsidR="007339F3" w:rsidRPr="006A26DC" w:rsidTr="0017669B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7339F3" w:rsidRPr="00563315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 большого размера.</w:t>
            </w:r>
          </w:p>
        </w:tc>
        <w:tc>
          <w:tcPr>
            <w:tcW w:w="6021" w:type="dxa"/>
          </w:tcPr>
          <w:p w:rsidR="007339F3" w:rsidRPr="00563315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мячом большого размера.</w:t>
            </w:r>
          </w:p>
        </w:tc>
      </w:tr>
      <w:tr w:rsidR="007339F3" w:rsidRPr="006A26DC" w:rsidTr="0017669B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7339F3" w:rsidRPr="00563315" w:rsidRDefault="007339F3" w:rsidP="00C07CA0">
            <w:pPr>
              <w:spacing w:line="286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33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Равновесие:</w:t>
            </w:r>
            <w:r w:rsidRPr="005633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ходьба по скамейке на носочках, руки на поясе. </w:t>
            </w:r>
            <w:r w:rsidRPr="005633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Прыжки:</w:t>
            </w:r>
            <w:r w:rsidRPr="005633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упражнение «Пере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прыгни - не 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задень». Детям нуж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 перепрыгнуть через шнур справа и слева, продвигаясь впе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ред </w:t>
            </w:r>
            <w:r w:rsidRPr="00563315">
              <w:rPr>
                <w:rFonts w:ascii="Times New Roman" w:eastAsia="Courier New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(</w:t>
            </w:r>
            <w:r w:rsidRPr="00563315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расстояние 35—40 см).</w:t>
            </w:r>
            <w:r w:rsidRPr="00563315">
              <w:rPr>
                <w:rFonts w:ascii="Times New Roman" w:eastAsia="Courier New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021" w:type="dxa"/>
          </w:tcPr>
          <w:p w:rsidR="007339F3" w:rsidRPr="00C07CA0" w:rsidRDefault="007339F3" w:rsidP="00C07CA0">
            <w:pPr>
              <w:spacing w:line="286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3315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Метание</w:t>
            </w:r>
            <w:r w:rsidRPr="00563315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забрасывание мяча в баскетбольное кольцо с рассто</w:t>
            </w:r>
            <w:r w:rsidRPr="00563315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яния 3,5 м </w:t>
            </w:r>
            <w:r w:rsidRPr="00563315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(высота баскетболь</w:t>
            </w:r>
            <w:r w:rsidRPr="005633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ного кольца от </w:t>
            </w:r>
            <w:r w:rsidRPr="005633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пола 2,2 м);</w:t>
            </w:r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под</w:t>
            </w:r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брасывание мяча вве</w:t>
            </w:r>
            <w:proofErr w:type="gramStart"/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рх с хл</w:t>
            </w:r>
            <w:proofErr w:type="gramEnd"/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опком во время полета мяча. </w:t>
            </w:r>
            <w:r w:rsidRPr="0056331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Лазание:</w:t>
            </w:r>
            <w:r w:rsidRPr="0056331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ползание по гимнасти</w:t>
            </w:r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скамейке на животе, под</w:t>
            </w:r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тягиваясь двумя руками </w:t>
            </w:r>
            <w:r w:rsidRPr="0056331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(</w:t>
            </w:r>
            <w:r w:rsidRPr="00563315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высота скамейки 25 см).</w:t>
            </w:r>
          </w:p>
          <w:p w:rsidR="007339F3" w:rsidRPr="00563315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F3" w:rsidRPr="006A26DC" w:rsidTr="0017669B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Подвижная игра</w:t>
            </w:r>
          </w:p>
        </w:tc>
        <w:tc>
          <w:tcPr>
            <w:tcW w:w="5778" w:type="dxa"/>
          </w:tcPr>
          <w:p w:rsidR="007339F3" w:rsidRPr="00563315" w:rsidRDefault="007339F3" w:rsidP="00803A99">
            <w:pPr>
              <w:widowControl w:val="0"/>
              <w:tabs>
                <w:tab w:val="left" w:pos="132"/>
              </w:tabs>
              <w:spacing w:after="0" w:line="286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633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«Шишки, желуди, каштаны». </w:t>
            </w:r>
          </w:p>
        </w:tc>
        <w:tc>
          <w:tcPr>
            <w:tcW w:w="6021" w:type="dxa"/>
          </w:tcPr>
          <w:p w:rsidR="007339F3" w:rsidRPr="00563315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15">
              <w:rPr>
                <w:rFonts w:ascii="Times New Roman" w:hAnsi="Times New Roman"/>
                <w:sz w:val="24"/>
                <w:szCs w:val="24"/>
              </w:rPr>
              <w:t>«Гуси-лебеди»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C07CA0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  <w:vAlign w:val="bottom"/>
          </w:tcPr>
          <w:p w:rsidR="007339F3" w:rsidRPr="00563315" w:rsidRDefault="007339F3" w:rsidP="00803A99">
            <w:pPr>
              <w:pStyle w:val="6"/>
              <w:rPr>
                <w:sz w:val="24"/>
                <w:szCs w:val="24"/>
              </w:rPr>
            </w:pPr>
            <w:r w:rsidRPr="00563315">
              <w:rPr>
                <w:sz w:val="24"/>
                <w:szCs w:val="24"/>
                <w:lang w:bidi="ru-RU"/>
              </w:rPr>
              <w:t>«Летает - не летает»</w:t>
            </w:r>
          </w:p>
        </w:tc>
        <w:tc>
          <w:tcPr>
            <w:tcW w:w="6021" w:type="dxa"/>
          </w:tcPr>
          <w:p w:rsidR="007339F3" w:rsidRPr="00803A99" w:rsidRDefault="007339F3" w:rsidP="00803A99">
            <w:pPr>
              <w:pStyle w:val="6"/>
              <w:shd w:val="clear" w:color="auto" w:fill="auto"/>
              <w:tabs>
                <w:tab w:val="left" w:pos="257"/>
              </w:tabs>
              <w:spacing w:line="264" w:lineRule="exac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63315">
              <w:rPr>
                <w:rStyle w:val="3"/>
                <w:sz w:val="24"/>
                <w:szCs w:val="24"/>
              </w:rPr>
              <w:t xml:space="preserve"> «Необычный художник».</w:t>
            </w:r>
          </w:p>
        </w:tc>
      </w:tr>
      <w:tr w:rsidR="007339F3" w:rsidRPr="006A26DC" w:rsidTr="0017669B">
        <w:tc>
          <w:tcPr>
            <w:tcW w:w="2737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Стрельниковой «</w:t>
            </w:r>
            <w:r>
              <w:rPr>
                <w:rFonts w:ascii="Times New Roman" w:hAnsi="Times New Roman"/>
                <w:sz w:val="24"/>
                <w:szCs w:val="24"/>
              </w:rPr>
              <w:t>Поясок»</w:t>
            </w:r>
          </w:p>
        </w:tc>
        <w:tc>
          <w:tcPr>
            <w:tcW w:w="6021" w:type="dxa"/>
          </w:tcPr>
          <w:p w:rsidR="007339F3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A26DC" w:rsidRPr="006A26DC" w:rsidRDefault="00BC15F7" w:rsidP="00563315">
      <w:pPr>
        <w:tabs>
          <w:tab w:val="left" w:pos="10632"/>
        </w:tabs>
        <w:spacing w:after="0" w:line="240" w:lineRule="auto"/>
        <w:ind w:firstLine="851"/>
        <w:jc w:val="center"/>
        <w:rPr>
          <w:rFonts w:ascii="Times New Roman" w:eastAsiaTheme="minorEastAsia" w:hAnsi="Times New Roman"/>
          <w:sz w:val="40"/>
          <w:szCs w:val="40"/>
        </w:rPr>
      </w:pPr>
      <w:r>
        <w:rPr>
          <w:rFonts w:ascii="Times New Roman" w:eastAsiaTheme="minorEastAsia" w:hAnsi="Times New Roman"/>
          <w:sz w:val="40"/>
          <w:szCs w:val="40"/>
        </w:rPr>
        <w:t>Ноябрь.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37"/>
        <w:gridCol w:w="5778"/>
        <w:gridCol w:w="6021"/>
      </w:tblGrid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1,2 занятие</w:t>
            </w:r>
          </w:p>
        </w:tc>
        <w:tc>
          <w:tcPr>
            <w:tcW w:w="6021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3,4 занятие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7339F3" w:rsidRPr="004B0408" w:rsidRDefault="007339F3" w:rsidP="00563315">
            <w:pPr>
              <w:widowControl w:val="0"/>
              <w:spacing w:after="0" w:line="278" w:lineRule="exact"/>
              <w:ind w:left="8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Упражнять в беге по кругу, взяв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шись за руки, с поворотом в противополож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ную сторону, в равновесии, в прыжках; за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креплять умения ползать по гим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настической скамейке на чет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вереньках, пере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брасывать мяч друг другу раз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ными способами.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7339F3" w:rsidRPr="004B0408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08">
              <w:rPr>
                <w:rStyle w:val="5"/>
                <w:rFonts w:eastAsiaTheme="minorEastAsia"/>
                <w:sz w:val="24"/>
                <w:szCs w:val="24"/>
              </w:rPr>
              <w:t>Ходьба на носках, руки в стороны; на пятках, с вы</w:t>
            </w:r>
            <w:r w:rsidRPr="004B0408">
              <w:rPr>
                <w:rStyle w:val="5"/>
                <w:rFonts w:eastAsiaTheme="minorEastAsia"/>
                <w:sz w:val="24"/>
                <w:szCs w:val="24"/>
              </w:rPr>
              <w:softHyphen/>
              <w:t>соким поднима</w:t>
            </w:r>
            <w:r w:rsidRPr="004B0408">
              <w:rPr>
                <w:rStyle w:val="5"/>
                <w:rFonts w:eastAsiaTheme="minorEastAsia"/>
                <w:sz w:val="24"/>
                <w:szCs w:val="24"/>
              </w:rPr>
              <w:softHyphen/>
              <w:t>нием колен, гу</w:t>
            </w:r>
            <w:r w:rsidRPr="004B0408">
              <w:rPr>
                <w:rStyle w:val="5"/>
                <w:rFonts w:eastAsiaTheme="minorEastAsia"/>
                <w:sz w:val="24"/>
                <w:szCs w:val="24"/>
              </w:rPr>
              <w:softHyphen/>
              <w:t>синым шагом, «</w:t>
            </w:r>
            <w:proofErr w:type="spellStart"/>
            <w:r w:rsidRPr="004B0408">
              <w:rPr>
                <w:rStyle w:val="5"/>
                <w:rFonts w:eastAsiaTheme="minorEastAsia"/>
                <w:sz w:val="24"/>
                <w:szCs w:val="24"/>
              </w:rPr>
              <w:t>крабики</w:t>
            </w:r>
            <w:proofErr w:type="spellEnd"/>
            <w:r w:rsidRPr="004B0408">
              <w:rPr>
                <w:rStyle w:val="5"/>
                <w:rFonts w:eastAsiaTheme="minorEastAsia"/>
                <w:sz w:val="24"/>
                <w:szCs w:val="24"/>
              </w:rPr>
              <w:t>», «</w:t>
            </w:r>
            <w:proofErr w:type="spellStart"/>
            <w:r w:rsidRPr="004B0408">
              <w:rPr>
                <w:rStyle w:val="5"/>
                <w:rFonts w:eastAsiaTheme="minorEastAsia"/>
                <w:sz w:val="24"/>
                <w:szCs w:val="24"/>
              </w:rPr>
              <w:t>муравьишки</w:t>
            </w:r>
            <w:proofErr w:type="spellEnd"/>
            <w:r w:rsidRPr="004B0408">
              <w:rPr>
                <w:rStyle w:val="5"/>
                <w:rFonts w:eastAsiaTheme="minorEastAsia"/>
                <w:sz w:val="24"/>
                <w:szCs w:val="24"/>
              </w:rPr>
              <w:t>», «обезьянки», с разведением носков врозь, по кругу, взяв</w:t>
            </w:r>
            <w:r w:rsidRPr="004B0408">
              <w:rPr>
                <w:rStyle w:val="5"/>
                <w:rFonts w:eastAsiaTheme="minorEastAsia"/>
                <w:sz w:val="24"/>
                <w:szCs w:val="24"/>
              </w:rPr>
              <w:softHyphen/>
              <w:t>шись за руки, с изменением направления движения, обыч</w:t>
            </w:r>
            <w:r w:rsidRPr="004B0408">
              <w:rPr>
                <w:rStyle w:val="5"/>
                <w:rFonts w:eastAsiaTheme="minorEastAsia"/>
                <w:sz w:val="24"/>
                <w:szCs w:val="24"/>
              </w:rPr>
              <w:softHyphen/>
              <w:t>ная ходьба; боко</w:t>
            </w:r>
            <w:r w:rsidRPr="004B0408">
              <w:rPr>
                <w:rStyle w:val="5"/>
                <w:rFonts w:eastAsiaTheme="minorEastAsia"/>
                <w:sz w:val="24"/>
                <w:szCs w:val="24"/>
              </w:rPr>
              <w:softHyphen/>
              <w:t>вой галоп вправо, влево. Бег спиной</w:t>
            </w:r>
            <w:r w:rsidRPr="004B0408">
              <w:rPr>
                <w:sz w:val="24"/>
                <w:szCs w:val="24"/>
              </w:rPr>
              <w:t xml:space="preserve"> </w:t>
            </w:r>
            <w:r w:rsidRPr="004B0408">
              <w:rPr>
                <w:rStyle w:val="5"/>
                <w:rFonts w:eastAsiaTheme="minorEastAsia"/>
                <w:sz w:val="24"/>
                <w:szCs w:val="24"/>
              </w:rPr>
              <w:t>вперед, легкий бег.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7339F3" w:rsidRPr="004B0408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палкой</w:t>
            </w:r>
          </w:p>
        </w:tc>
        <w:tc>
          <w:tcPr>
            <w:tcW w:w="6021" w:type="dxa"/>
          </w:tcPr>
          <w:p w:rsidR="007339F3" w:rsidRPr="004B0408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с палкой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7339F3" w:rsidRPr="004B0408" w:rsidRDefault="007339F3" w:rsidP="00563315">
            <w:pPr>
              <w:widowControl w:val="0"/>
              <w:spacing w:after="0" w:line="281" w:lineRule="exact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0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Равновесие:</w:t>
            </w:r>
            <w:r w:rsidRPr="004B0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по скамейке с перекладыванием мяча из пра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вой руки в </w:t>
            </w:r>
            <w:proofErr w:type="gramStart"/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левую</w:t>
            </w:r>
            <w:proofErr w:type="gramEnd"/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перед собой и за спиной. </w:t>
            </w:r>
            <w:r w:rsidRPr="004B0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Прыжки</w:t>
            </w:r>
            <w:r w:rsidRPr="004B0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прямой (два - на правой ноге, два - на левой). </w:t>
            </w:r>
            <w:r w:rsidRPr="004B040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Ползание по гимнасти</w:t>
            </w:r>
            <w:r w:rsidRPr="004B0408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скамейке на четвереньках.</w:t>
            </w:r>
          </w:p>
        </w:tc>
        <w:tc>
          <w:tcPr>
            <w:tcW w:w="6021" w:type="dxa"/>
          </w:tcPr>
          <w:p w:rsidR="007339F3" w:rsidRPr="004B0408" w:rsidRDefault="007339F3" w:rsidP="004B0408">
            <w:pPr>
              <w:widowControl w:val="0"/>
              <w:spacing w:after="0" w:line="281" w:lineRule="exact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04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Метание:</w:t>
            </w:r>
            <w:r w:rsidRPr="004B04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перебрасывание мяча двумя руками снизу, из-за головы в парах </w:t>
            </w:r>
            <w:r w:rsidRPr="004B040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(расстояние между детьми 2,5 м)\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отбивание мяча о пол правой и левой руками с продвижением вперед шагом; перебрасывание мяча в парах из разных положений (стоя, сидя).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7339F3" w:rsidRPr="004B0408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08">
              <w:rPr>
                <w:rFonts w:ascii="Times New Roman" w:hAnsi="Times New Roman"/>
                <w:sz w:val="24"/>
                <w:szCs w:val="24"/>
              </w:rPr>
              <w:t>«Кто скорее добежит до флажка»</w:t>
            </w:r>
          </w:p>
        </w:tc>
        <w:tc>
          <w:tcPr>
            <w:tcW w:w="6021" w:type="dxa"/>
          </w:tcPr>
          <w:p w:rsidR="007339F3" w:rsidRPr="004B0408" w:rsidRDefault="007339F3" w:rsidP="00803A99">
            <w:pPr>
              <w:widowControl w:val="0"/>
              <w:spacing w:after="0" w:line="281" w:lineRule="exact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«Разрезная мебель». 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7339F3" w:rsidRPr="004B0408" w:rsidRDefault="007339F3" w:rsidP="00803A99">
            <w:pPr>
              <w:widowControl w:val="0"/>
              <w:spacing w:after="0" w:line="281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«Испорченный телефон</w:t>
            </w:r>
            <w:r w:rsidRPr="004B04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чик». </w:t>
            </w:r>
          </w:p>
        </w:tc>
        <w:tc>
          <w:tcPr>
            <w:tcW w:w="6021" w:type="dxa"/>
          </w:tcPr>
          <w:p w:rsidR="007339F3" w:rsidRPr="004B0408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408">
              <w:rPr>
                <w:rFonts w:ascii="Times New Roman" w:hAnsi="Times New Roman"/>
                <w:sz w:val="24"/>
                <w:szCs w:val="24"/>
              </w:rPr>
              <w:t>«Сделай фигуру»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778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Самомассаж лица «Летели утки»</w:t>
            </w:r>
          </w:p>
        </w:tc>
        <w:tc>
          <w:tcPr>
            <w:tcW w:w="6021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5,6 занятие</w:t>
            </w:r>
          </w:p>
        </w:tc>
        <w:tc>
          <w:tcPr>
            <w:tcW w:w="6021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7,8 занятие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7339F3" w:rsidRPr="006437E1" w:rsidRDefault="007339F3" w:rsidP="006437E1">
            <w:pPr>
              <w:spacing w:line="240" w:lineRule="auto"/>
              <w:ind w:left="20" w:right="2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46B3B">
              <w:rPr>
                <w:rStyle w:val="100"/>
                <w:rFonts w:eastAsiaTheme="minorEastAsia"/>
                <w:sz w:val="24"/>
                <w:szCs w:val="24"/>
              </w:rPr>
              <w:t>Упражнять в ходь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бе и беге змейкой, в равновесии, в метании, в лаза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нии; закреплять умение прыгать через шнур; на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учить детей назы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вать друг друга ласковыми име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нами; формиро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вать доброжела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тельное отноше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ние друг другу, расширять сло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 xml:space="preserve">варь.                                            </w:t>
            </w:r>
            <w:r>
              <w:rPr>
                <w:rStyle w:val="100"/>
                <w:rFonts w:eastAsiaTheme="minorEastAsia"/>
                <w:sz w:val="24"/>
                <w:szCs w:val="24"/>
              </w:rPr>
              <w:t xml:space="preserve">                       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7339F3" w:rsidRPr="00D46B3B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B3B">
              <w:rPr>
                <w:rStyle w:val="100"/>
                <w:rFonts w:eastAsiaTheme="minorEastAsia"/>
                <w:sz w:val="24"/>
                <w:szCs w:val="24"/>
              </w:rPr>
              <w:t>Ходьба на нос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ках, руки вверх; на пятках; со сменой поло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жения рук по команде ин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структора (вверх, к плечам, в сто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роны, вперед, на поясе), «</w:t>
            </w:r>
            <w:proofErr w:type="spellStart"/>
            <w:r w:rsidRPr="00D46B3B">
              <w:rPr>
                <w:rStyle w:val="100"/>
                <w:rFonts w:eastAsiaTheme="minorEastAsia"/>
                <w:sz w:val="24"/>
                <w:szCs w:val="24"/>
              </w:rPr>
              <w:t>му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равьишки</w:t>
            </w:r>
            <w:proofErr w:type="spellEnd"/>
            <w:r w:rsidRPr="00D46B3B">
              <w:rPr>
                <w:rStyle w:val="100"/>
                <w:rFonts w:eastAsiaTheme="minorEastAsia"/>
                <w:sz w:val="24"/>
                <w:szCs w:val="24"/>
              </w:rPr>
              <w:t>», «</w:t>
            </w:r>
            <w:proofErr w:type="spellStart"/>
            <w:r w:rsidRPr="00D46B3B">
              <w:rPr>
                <w:rStyle w:val="100"/>
                <w:rFonts w:eastAsiaTheme="minorEastAsia"/>
                <w:sz w:val="24"/>
                <w:szCs w:val="24"/>
              </w:rPr>
              <w:t>крабики</w:t>
            </w:r>
            <w:proofErr w:type="spellEnd"/>
            <w:r w:rsidRPr="00D46B3B">
              <w:rPr>
                <w:rStyle w:val="100"/>
                <w:rFonts w:eastAsiaTheme="minorEastAsia"/>
                <w:sz w:val="24"/>
                <w:szCs w:val="24"/>
              </w:rPr>
              <w:t>», с дыха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тельными упраж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нениями (вдох через нос и мед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ленный выдох через рот), ходь</w:t>
            </w:r>
            <w:r w:rsidRPr="00D46B3B">
              <w:rPr>
                <w:rStyle w:val="100"/>
                <w:rFonts w:eastAsiaTheme="minorEastAsia"/>
                <w:sz w:val="24"/>
                <w:szCs w:val="24"/>
              </w:rPr>
              <w:softHyphen/>
              <w:t>ба и бег змейкой; бег.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ОРУ</w:t>
            </w:r>
          </w:p>
        </w:tc>
        <w:tc>
          <w:tcPr>
            <w:tcW w:w="5778" w:type="dxa"/>
          </w:tcPr>
          <w:p w:rsidR="007339F3" w:rsidRPr="00D46B3B" w:rsidRDefault="007339F3" w:rsidP="00D46B3B">
            <w:pPr>
              <w:pStyle w:val="110"/>
              <w:shd w:val="clear" w:color="auto" w:fill="auto"/>
              <w:ind w:left="20"/>
              <w:rPr>
                <w:b w:val="0"/>
                <w:sz w:val="24"/>
                <w:szCs w:val="24"/>
              </w:rPr>
            </w:pPr>
            <w:r w:rsidRPr="00D46B3B">
              <w:rPr>
                <w:b w:val="0"/>
                <w:sz w:val="24"/>
                <w:szCs w:val="24"/>
              </w:rPr>
              <w:t>ОРУ с флажками:</w:t>
            </w:r>
          </w:p>
        </w:tc>
        <w:tc>
          <w:tcPr>
            <w:tcW w:w="6021" w:type="dxa"/>
          </w:tcPr>
          <w:p w:rsidR="007339F3" w:rsidRPr="00D46B3B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7339F3" w:rsidRPr="00D46B3B" w:rsidRDefault="007339F3" w:rsidP="00D46B3B">
            <w:pPr>
              <w:widowControl w:val="0"/>
              <w:spacing w:after="0" w:line="264" w:lineRule="exact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46B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Равновесие:</w:t>
            </w:r>
            <w:r w:rsidRPr="00D46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ходьба по скамейке с мешочком на голове, руки на поясе. </w:t>
            </w:r>
            <w:r w:rsidRPr="00D46B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Прыжки:</w:t>
            </w:r>
            <w:r w:rsidRPr="00D46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перепрыгивание через шнуры </w:t>
            </w:r>
            <w:r w:rsidRPr="00D46B3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(расстояние между шну</w:t>
            </w:r>
            <w:r w:rsidRPr="00D46B3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рами 50 см).</w:t>
            </w:r>
            <w:r w:rsidRPr="00D4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6B3B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Лазание:</w:t>
            </w:r>
            <w:r w:rsidRPr="00D46B3B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6B3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ползание на четверень</w:t>
            </w:r>
            <w:r w:rsidRPr="00D46B3B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ках между кеглями, подталкивая перед собой головой мяч</w:t>
            </w:r>
          </w:p>
        </w:tc>
        <w:tc>
          <w:tcPr>
            <w:tcW w:w="6021" w:type="dxa"/>
          </w:tcPr>
          <w:p w:rsidR="007339F3" w:rsidRPr="00D46B3B" w:rsidRDefault="007339F3" w:rsidP="00D46B3B">
            <w:pPr>
              <w:widowControl w:val="0"/>
              <w:spacing w:after="0" w:line="264" w:lineRule="exact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46B3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Метание:</w:t>
            </w:r>
            <w:r w:rsidRPr="00D46B3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4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подбрасывание мяча двумя руками вверх и ловля его после хлопка в ладоши; бросание мяча о стену и ловля его двумя руками; отбивание мяча о пол од</w:t>
            </w:r>
            <w:r w:rsidRPr="00D4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ной рукой на месте </w:t>
            </w:r>
            <w:r w:rsidRPr="00D46B3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(до 6 раз под</w:t>
            </w:r>
            <w:r w:rsidRPr="00D46B3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ряд).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7339F3" w:rsidRPr="00803A99" w:rsidRDefault="00803A99" w:rsidP="00D46B3B">
            <w:pPr>
              <w:widowControl w:val="0"/>
              <w:spacing w:after="0" w:line="264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«Не оставайся на полу» </w:t>
            </w:r>
          </w:p>
        </w:tc>
        <w:tc>
          <w:tcPr>
            <w:tcW w:w="6021" w:type="dxa"/>
          </w:tcPr>
          <w:p w:rsidR="007339F3" w:rsidRPr="00D46B3B" w:rsidRDefault="007339F3" w:rsidP="00803A99">
            <w:pPr>
              <w:widowControl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D46B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«Кот в сапогах». 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7339F3" w:rsidRPr="006437E1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6437E1">
              <w:rPr>
                <w:rFonts w:ascii="Times New Roman" w:hAnsi="Times New Roman"/>
                <w:sz w:val="24"/>
                <w:szCs w:val="36"/>
              </w:rPr>
              <w:t>«У кого мяч»</w:t>
            </w:r>
          </w:p>
        </w:tc>
        <w:tc>
          <w:tcPr>
            <w:tcW w:w="6021" w:type="dxa"/>
          </w:tcPr>
          <w:p w:rsidR="007339F3" w:rsidRPr="006437E1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6437E1">
              <w:rPr>
                <w:rFonts w:ascii="Times New Roman" w:hAnsi="Times New Roman"/>
                <w:sz w:val="24"/>
                <w:szCs w:val="36"/>
              </w:rPr>
              <w:t>«Назови ласково»</w:t>
            </w:r>
          </w:p>
        </w:tc>
      </w:tr>
    </w:tbl>
    <w:p w:rsidR="00BC15F7" w:rsidRPr="006A26DC" w:rsidRDefault="00BC15F7" w:rsidP="006A26D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Декабрь.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737"/>
        <w:gridCol w:w="5778"/>
        <w:gridCol w:w="6021"/>
      </w:tblGrid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1,2 занятие</w:t>
            </w:r>
          </w:p>
        </w:tc>
        <w:tc>
          <w:tcPr>
            <w:tcW w:w="6021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3,4 занятие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7339F3" w:rsidRPr="006437E1" w:rsidRDefault="007339F3" w:rsidP="006437E1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7E1">
              <w:rPr>
                <w:rFonts w:ascii="Times New Roman" w:hAnsi="Times New Roman"/>
                <w:sz w:val="24"/>
                <w:szCs w:val="24"/>
              </w:rPr>
              <w:t>Упражнять в ходьбе и беге колонной по одному с сохранением определенной дистанции друг</w:t>
            </w:r>
          </w:p>
          <w:p w:rsidR="007339F3" w:rsidRPr="006437E1" w:rsidRDefault="007339F3" w:rsidP="00D46B3B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7E1">
              <w:rPr>
                <w:rFonts w:ascii="Times New Roman" w:hAnsi="Times New Roman"/>
                <w:sz w:val="24"/>
                <w:szCs w:val="24"/>
              </w:rPr>
              <w:t>от друга, в равновесии, в прыжках, в метании, в лазании.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7339F3" w:rsidRPr="006437E1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7E1">
              <w:rPr>
                <w:rFonts w:ascii="Times New Roman" w:hAnsi="Times New Roman"/>
                <w:sz w:val="24"/>
                <w:szCs w:val="24"/>
              </w:rPr>
              <w:t>Ходьба на носках, руки на поясе; на пятках; гусиным шагом; с постановкой одной ноги на пятку, другой на носок; «котики», «</w:t>
            </w:r>
            <w:proofErr w:type="spellStart"/>
            <w:r w:rsidRPr="006437E1">
              <w:rPr>
                <w:rFonts w:ascii="Times New Roman" w:hAnsi="Times New Roman"/>
                <w:sz w:val="24"/>
                <w:szCs w:val="24"/>
              </w:rPr>
              <w:t>муравьишки</w:t>
            </w:r>
            <w:proofErr w:type="spellEnd"/>
            <w:r w:rsidRPr="006437E1">
              <w:rPr>
                <w:rFonts w:ascii="Times New Roman" w:hAnsi="Times New Roman"/>
                <w:sz w:val="24"/>
                <w:szCs w:val="24"/>
              </w:rPr>
              <w:t xml:space="preserve">», «раки», в </w:t>
            </w:r>
            <w:proofErr w:type="spellStart"/>
            <w:r w:rsidRPr="006437E1">
              <w:rPr>
                <w:rFonts w:ascii="Times New Roman" w:hAnsi="Times New Roman"/>
                <w:sz w:val="24"/>
                <w:szCs w:val="24"/>
              </w:rPr>
              <w:t>полуприседе</w:t>
            </w:r>
            <w:proofErr w:type="spellEnd"/>
            <w:r w:rsidRPr="006437E1">
              <w:rPr>
                <w:rFonts w:ascii="Times New Roman" w:hAnsi="Times New Roman"/>
                <w:sz w:val="24"/>
                <w:szCs w:val="24"/>
              </w:rPr>
              <w:t>, «слоники», со сменой положения рук (вверх, к плечам, в стороны, вперед, на поясе). Подскоки, легкий бег, бег в среднем темпе.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7339F3" w:rsidRPr="006437E1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7E1">
              <w:rPr>
                <w:rFonts w:ascii="Times New Roman" w:hAnsi="Times New Roman"/>
                <w:sz w:val="24"/>
                <w:szCs w:val="24"/>
              </w:rPr>
              <w:t>ОРУ с обручем</w:t>
            </w:r>
          </w:p>
        </w:tc>
        <w:tc>
          <w:tcPr>
            <w:tcW w:w="6021" w:type="dxa"/>
          </w:tcPr>
          <w:p w:rsidR="007339F3" w:rsidRPr="006437E1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7E1">
              <w:rPr>
                <w:rFonts w:ascii="Times New Roman" w:hAnsi="Times New Roman"/>
                <w:sz w:val="24"/>
                <w:szCs w:val="24"/>
              </w:rPr>
              <w:t>ОРУ с обручем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7339F3" w:rsidRPr="006437E1" w:rsidRDefault="007339F3" w:rsidP="006437E1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Равновесие: ходьба по скамейке с перешагиванием через кубики, </w:t>
            </w:r>
            <w:r w:rsidRPr="006437E1">
              <w:rPr>
                <w:rFonts w:ascii="Times New Roman" w:hAnsi="Times New Roman"/>
                <w:sz w:val="24"/>
                <w:szCs w:val="36"/>
              </w:rPr>
              <w:t>поставленные на расстоянии двух</w:t>
            </w:r>
          </w:p>
          <w:p w:rsidR="007339F3" w:rsidRPr="006437E1" w:rsidRDefault="007339F3" w:rsidP="006437E1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шагов ребенка (высота скамейки </w:t>
            </w:r>
            <w:r w:rsidRPr="006437E1">
              <w:rPr>
                <w:rFonts w:ascii="Times New Roman" w:hAnsi="Times New Roman"/>
                <w:sz w:val="24"/>
                <w:szCs w:val="36"/>
              </w:rPr>
              <w:t>25 см).</w:t>
            </w:r>
          </w:p>
          <w:p w:rsidR="007339F3" w:rsidRPr="006437E1" w:rsidRDefault="007339F3" w:rsidP="006437E1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6437E1">
              <w:rPr>
                <w:rFonts w:ascii="Times New Roman" w:hAnsi="Times New Roman"/>
                <w:sz w:val="24"/>
                <w:szCs w:val="36"/>
              </w:rPr>
              <w:t>Прыжки: перепрыгивание с ноги</w:t>
            </w:r>
          </w:p>
          <w:p w:rsidR="007339F3" w:rsidRPr="006437E1" w:rsidRDefault="007339F3" w:rsidP="006437E1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6437E1">
              <w:rPr>
                <w:rFonts w:ascii="Times New Roman" w:hAnsi="Times New Roman"/>
                <w:sz w:val="24"/>
                <w:szCs w:val="36"/>
              </w:rPr>
              <w:t>на ногу с продвижением вперед</w:t>
            </w:r>
          </w:p>
          <w:p w:rsidR="007339F3" w:rsidRPr="006437E1" w:rsidRDefault="007339F3" w:rsidP="006437E1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6437E1">
              <w:rPr>
                <w:rFonts w:ascii="Times New Roman" w:hAnsi="Times New Roman"/>
                <w:sz w:val="24"/>
                <w:szCs w:val="36"/>
              </w:rPr>
              <w:t>на расстояние 5 м.</w:t>
            </w:r>
          </w:p>
          <w:p w:rsidR="007339F3" w:rsidRPr="006437E1" w:rsidRDefault="007339F3" w:rsidP="006437E1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6437E1">
              <w:rPr>
                <w:rFonts w:ascii="Times New Roman" w:hAnsi="Times New Roman"/>
                <w:sz w:val="24"/>
                <w:szCs w:val="36"/>
              </w:rPr>
              <w:t>.</w:t>
            </w:r>
          </w:p>
        </w:tc>
        <w:tc>
          <w:tcPr>
            <w:tcW w:w="6021" w:type="dxa"/>
          </w:tcPr>
          <w:p w:rsidR="007339F3" w:rsidRPr="006437E1" w:rsidRDefault="007339F3" w:rsidP="006437E1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Метание: бросание мяча о стену и ловля его двумя руками; перебрасывание мяча в парах и ловля его в</w:t>
            </w:r>
            <w:r w:rsidR="00C6728E">
              <w:rPr>
                <w:rFonts w:ascii="Times New Roman" w:hAnsi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разных положениях (стоя, сидя) различным </w:t>
            </w:r>
            <w:r w:rsidRPr="006437E1">
              <w:rPr>
                <w:rFonts w:ascii="Times New Roman" w:hAnsi="Times New Roman"/>
                <w:sz w:val="24"/>
                <w:szCs w:val="36"/>
              </w:rPr>
              <w:t>способами</w:t>
            </w:r>
          </w:p>
          <w:p w:rsidR="007339F3" w:rsidRPr="00894FB8" w:rsidRDefault="007339F3" w:rsidP="006437E1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 xml:space="preserve">(снизу, из-за головы, от груди, </w:t>
            </w:r>
            <w:r w:rsidRPr="006437E1">
              <w:rPr>
                <w:rFonts w:ascii="Times New Roman" w:hAnsi="Times New Roman"/>
                <w:sz w:val="24"/>
                <w:szCs w:val="36"/>
              </w:rPr>
              <w:t>с отскоком от пола) (ра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сстояние между детьми 2,5 м). Лазание: ползание на четвереньках между кеглями, подталкивая </w:t>
            </w:r>
            <w:r w:rsidRPr="006437E1">
              <w:rPr>
                <w:rFonts w:ascii="Times New Roman" w:hAnsi="Times New Roman"/>
                <w:sz w:val="24"/>
                <w:szCs w:val="36"/>
              </w:rPr>
              <w:t>п</w:t>
            </w:r>
            <w:r>
              <w:rPr>
                <w:rFonts w:ascii="Times New Roman" w:hAnsi="Times New Roman"/>
                <w:sz w:val="24"/>
                <w:szCs w:val="36"/>
              </w:rPr>
              <w:t xml:space="preserve">еред собой головой мяч; </w:t>
            </w:r>
            <w:proofErr w:type="spellStart"/>
            <w:r>
              <w:rPr>
                <w:rFonts w:ascii="Times New Roman" w:hAnsi="Times New Roman"/>
                <w:sz w:val="24"/>
                <w:szCs w:val="36"/>
              </w:rPr>
              <w:t>переле</w:t>
            </w:r>
            <w:r w:rsidRPr="006437E1">
              <w:rPr>
                <w:rFonts w:ascii="Times New Roman" w:hAnsi="Times New Roman"/>
                <w:sz w:val="24"/>
                <w:szCs w:val="36"/>
              </w:rPr>
              <w:t>зание</w:t>
            </w:r>
            <w:proofErr w:type="spellEnd"/>
            <w:r w:rsidRPr="006437E1">
              <w:rPr>
                <w:rFonts w:ascii="Times New Roman" w:hAnsi="Times New Roman"/>
                <w:sz w:val="24"/>
                <w:szCs w:val="36"/>
              </w:rPr>
              <w:t xml:space="preserve"> через ве</w:t>
            </w:r>
            <w:proofErr w:type="gramStart"/>
            <w:r w:rsidRPr="006437E1">
              <w:rPr>
                <w:rFonts w:ascii="Times New Roman" w:hAnsi="Times New Roman"/>
                <w:sz w:val="24"/>
                <w:szCs w:val="36"/>
              </w:rPr>
              <w:t>рх стр</w:t>
            </w:r>
            <w:proofErr w:type="gramEnd"/>
            <w:r w:rsidRPr="006437E1">
              <w:rPr>
                <w:rFonts w:ascii="Times New Roman" w:hAnsi="Times New Roman"/>
                <w:sz w:val="24"/>
                <w:szCs w:val="36"/>
              </w:rPr>
              <w:t>емянки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778" w:type="dxa"/>
          </w:tcPr>
          <w:p w:rsidR="007339F3" w:rsidRPr="00894FB8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«Хитрая лиса»</w:t>
            </w:r>
          </w:p>
        </w:tc>
        <w:tc>
          <w:tcPr>
            <w:tcW w:w="6021" w:type="dxa"/>
          </w:tcPr>
          <w:p w:rsidR="007339F3" w:rsidRPr="00894FB8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«Охотники и зайцы»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11799" w:type="dxa"/>
            <w:gridSpan w:val="2"/>
          </w:tcPr>
          <w:p w:rsidR="007339F3" w:rsidRPr="00894FB8" w:rsidRDefault="007339F3" w:rsidP="00803A99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FB8">
              <w:rPr>
                <w:rFonts w:ascii="Times New Roman" w:hAnsi="Times New Roman"/>
                <w:sz w:val="24"/>
                <w:szCs w:val="24"/>
              </w:rPr>
              <w:t>Игра «Щука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778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5,6 занятие</w:t>
            </w:r>
          </w:p>
        </w:tc>
        <w:tc>
          <w:tcPr>
            <w:tcW w:w="6021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7,8 занятие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799" w:type="dxa"/>
            <w:gridSpan w:val="2"/>
          </w:tcPr>
          <w:p w:rsidR="007339F3" w:rsidRPr="00BE50E7" w:rsidRDefault="007339F3" w:rsidP="00894FB8">
            <w:pPr>
              <w:widowControl w:val="0"/>
              <w:spacing w:after="0" w:line="278" w:lineRule="exact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Упражнять в ходь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бе и беге между предметами, в прыжках на двух ногах с зажатым между ног мячом; фор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мировать устой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чивое равновесие при ходьбе и беге по наклонной доске; развивать ловкость и гла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зомер.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799" w:type="dxa"/>
            <w:gridSpan w:val="2"/>
          </w:tcPr>
          <w:p w:rsidR="007339F3" w:rsidRPr="00BE50E7" w:rsidRDefault="007339F3" w:rsidP="000A58D9">
            <w:pPr>
              <w:widowControl w:val="0"/>
              <w:spacing w:after="0" w:line="276" w:lineRule="exact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и бег между кубиками н</w:t>
            </w:r>
            <w:r w:rsidR="00C67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 носках, на пятках, в по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лу</w:t>
            </w:r>
            <w:r w:rsidR="00C672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приседе, «ко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тики» (средние четвереньки на ладонях и ко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ленях), «развед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чики», «обезьян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ки», спиной вперед; </w:t>
            </w:r>
            <w:r w:rsidRPr="00BE50E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обычная 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ходьба; легкий бег, быстрый бег; дыхательные упражнения (сделать вдох, ни выдохе произнести звук «м», постукивая пальцем по крыльям носа.</w:t>
            </w:r>
            <w:proofErr w:type="gramEnd"/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778" w:type="dxa"/>
          </w:tcPr>
          <w:p w:rsidR="007339F3" w:rsidRPr="00BE50E7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E7">
              <w:rPr>
                <w:rFonts w:ascii="Times New Roman" w:hAnsi="Times New Roman"/>
                <w:sz w:val="24"/>
                <w:szCs w:val="24"/>
              </w:rPr>
              <w:t>ОРУ с кубиком.</w:t>
            </w:r>
          </w:p>
        </w:tc>
        <w:tc>
          <w:tcPr>
            <w:tcW w:w="6021" w:type="dxa"/>
          </w:tcPr>
          <w:p w:rsidR="007339F3" w:rsidRPr="00BE50E7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E7">
              <w:rPr>
                <w:rFonts w:ascii="Times New Roman" w:hAnsi="Times New Roman"/>
                <w:sz w:val="24"/>
                <w:szCs w:val="24"/>
              </w:rPr>
              <w:t>ОРУ с кубиком.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778" w:type="dxa"/>
          </w:tcPr>
          <w:p w:rsidR="007339F3" w:rsidRPr="000A58D9" w:rsidRDefault="007339F3" w:rsidP="000A58D9">
            <w:pPr>
              <w:widowControl w:val="0"/>
              <w:spacing w:after="0" w:line="276" w:lineRule="exact"/>
              <w:ind w:left="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BE50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Равновесие:</w:t>
            </w:r>
            <w:r w:rsidRPr="00BE5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и бег по на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клонной доске </w:t>
            </w:r>
            <w:r w:rsidRPr="00BE50E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lastRenderedPageBreak/>
              <w:t>(высота поднято</w:t>
            </w:r>
            <w:r w:rsidRPr="00BE50E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го края доски 40 см, ширина доски 20 см).</w:t>
            </w:r>
          </w:p>
          <w:p w:rsidR="007339F3" w:rsidRPr="000A58D9" w:rsidRDefault="007339F3" w:rsidP="000A58D9">
            <w:pPr>
              <w:widowControl w:val="0"/>
              <w:spacing w:after="0" w:line="276" w:lineRule="exact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0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Прыжки:</w:t>
            </w:r>
            <w:r w:rsidRPr="00BE5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упражнение «Кто бы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стрее до предмета» (дети зажи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мают мяч между ног и прыгают на двух ногах до предмета и об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ратно).</w:t>
            </w:r>
          </w:p>
          <w:p w:rsidR="007339F3" w:rsidRPr="00BE50E7" w:rsidRDefault="007339F3" w:rsidP="000A58D9">
            <w:pPr>
              <w:widowControl w:val="0"/>
              <w:spacing w:after="0" w:line="8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1" w:type="dxa"/>
          </w:tcPr>
          <w:p w:rsidR="007339F3" w:rsidRPr="000A58D9" w:rsidRDefault="007339F3" w:rsidP="000A58D9">
            <w:pPr>
              <w:widowControl w:val="0"/>
              <w:spacing w:after="0" w:line="276" w:lineRule="exact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0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Метание:</w:t>
            </w:r>
            <w:r w:rsidRPr="00BE5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упражнение «Забей шайбу в ворота» 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(отбивание шай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бы клюшкой правой и левой ру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ками в движении с расстояния 3-3,5 м).</w:t>
            </w:r>
          </w:p>
          <w:p w:rsidR="007339F3" w:rsidRPr="000A58D9" w:rsidRDefault="007339F3" w:rsidP="000A58D9">
            <w:pPr>
              <w:widowControl w:val="0"/>
              <w:spacing w:after="0" w:line="276" w:lineRule="exact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0E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Лазание</w:t>
            </w:r>
            <w:r w:rsidRPr="00BE50E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ползание по гимнасти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ческой скамейке на животе, под</w:t>
            </w: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тягиваясь 2 руками; влезание по наклонной и вертикальной лестницам.</w:t>
            </w:r>
          </w:p>
          <w:p w:rsidR="007339F3" w:rsidRPr="00BE50E7" w:rsidRDefault="007339F3" w:rsidP="000A58D9">
            <w:pPr>
              <w:widowControl w:val="0"/>
              <w:spacing w:after="0" w:line="80" w:lineRule="exact"/>
              <w:ind w:left="20"/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  <w:lang w:bidi="en-US"/>
              </w:rPr>
            </w:pP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Подвижная игра</w:t>
            </w:r>
          </w:p>
        </w:tc>
        <w:tc>
          <w:tcPr>
            <w:tcW w:w="5778" w:type="dxa"/>
          </w:tcPr>
          <w:p w:rsidR="007339F3" w:rsidRPr="00BE50E7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E7">
              <w:rPr>
                <w:rFonts w:ascii="Times New Roman" w:hAnsi="Times New Roman"/>
                <w:sz w:val="24"/>
                <w:szCs w:val="24"/>
              </w:rPr>
              <w:t>«Совушка»</w:t>
            </w:r>
          </w:p>
        </w:tc>
        <w:tc>
          <w:tcPr>
            <w:tcW w:w="6021" w:type="dxa"/>
          </w:tcPr>
          <w:p w:rsidR="007339F3" w:rsidRPr="00BE50E7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E7"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</w:tr>
      <w:tr w:rsidR="007339F3" w:rsidRPr="006A26DC" w:rsidTr="00022A7F">
        <w:tc>
          <w:tcPr>
            <w:tcW w:w="2737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778" w:type="dxa"/>
          </w:tcPr>
          <w:p w:rsidR="007339F3" w:rsidRPr="00803A99" w:rsidRDefault="007339F3" w:rsidP="00803A99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«Найди предмет»</w:t>
            </w:r>
          </w:p>
        </w:tc>
        <w:tc>
          <w:tcPr>
            <w:tcW w:w="6021" w:type="dxa"/>
          </w:tcPr>
          <w:p w:rsidR="007339F3" w:rsidRPr="00BE50E7" w:rsidRDefault="00803A99" w:rsidP="00BE50E7">
            <w:pPr>
              <w:widowControl w:val="0"/>
              <w:spacing w:after="0" w:line="278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«Игровая».</w:t>
            </w:r>
          </w:p>
        </w:tc>
      </w:tr>
    </w:tbl>
    <w:p w:rsidR="00BC15F7" w:rsidRPr="006A26DC" w:rsidRDefault="00BC15F7" w:rsidP="00BE50E7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Январь.</w:t>
      </w:r>
    </w:p>
    <w:tbl>
      <w:tblPr>
        <w:tblStyle w:val="a4"/>
        <w:tblW w:w="14600" w:type="dxa"/>
        <w:tblInd w:w="250" w:type="dxa"/>
        <w:tblLook w:val="04A0" w:firstRow="1" w:lastRow="0" w:firstColumn="1" w:lastColumn="0" w:noHBand="0" w:noVBand="1"/>
      </w:tblPr>
      <w:tblGrid>
        <w:gridCol w:w="2693"/>
        <w:gridCol w:w="5812"/>
        <w:gridCol w:w="6095"/>
      </w:tblGrid>
      <w:tr w:rsidR="007339F3" w:rsidRPr="006A26DC" w:rsidTr="00BE50E7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812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1,2 занятие</w:t>
            </w:r>
          </w:p>
        </w:tc>
        <w:tc>
          <w:tcPr>
            <w:tcW w:w="6095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3,4 занятие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907" w:type="dxa"/>
            <w:gridSpan w:val="2"/>
          </w:tcPr>
          <w:p w:rsidR="007339F3" w:rsidRPr="006A62F8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F8">
              <w:rPr>
                <w:rStyle w:val="100"/>
                <w:rFonts w:eastAsiaTheme="minorEastAsia"/>
                <w:sz w:val="24"/>
                <w:szCs w:val="24"/>
              </w:rPr>
              <w:t>Закреплять уме</w:t>
            </w:r>
            <w:r w:rsidRPr="006A62F8">
              <w:rPr>
                <w:rStyle w:val="100"/>
                <w:rFonts w:eastAsiaTheme="minorEastAsia"/>
                <w:sz w:val="24"/>
                <w:szCs w:val="24"/>
              </w:rPr>
              <w:softHyphen/>
              <w:t>ния перебрасы</w:t>
            </w:r>
            <w:r w:rsidRPr="006A62F8">
              <w:rPr>
                <w:rStyle w:val="100"/>
                <w:rFonts w:eastAsiaTheme="minorEastAsia"/>
                <w:sz w:val="24"/>
                <w:szCs w:val="24"/>
              </w:rPr>
              <w:softHyphen/>
              <w:t>вать мяч в парах разными спосо</w:t>
            </w:r>
            <w:r w:rsidRPr="006A62F8">
              <w:rPr>
                <w:rStyle w:val="100"/>
                <w:rFonts w:eastAsiaTheme="minorEastAsia"/>
                <w:sz w:val="24"/>
                <w:szCs w:val="24"/>
              </w:rPr>
              <w:softHyphen/>
              <w:t>бами, влезать на гимнастиче</w:t>
            </w:r>
            <w:r w:rsidRPr="006A62F8">
              <w:rPr>
                <w:rStyle w:val="100"/>
                <w:rFonts w:eastAsiaTheme="minorEastAsia"/>
                <w:sz w:val="24"/>
                <w:szCs w:val="24"/>
              </w:rPr>
              <w:softHyphen/>
              <w:t>скую стенку, не пропуская ре</w:t>
            </w:r>
            <w:r w:rsidRPr="006A62F8">
              <w:rPr>
                <w:rStyle w:val="100"/>
                <w:rFonts w:eastAsiaTheme="minorEastAsia"/>
                <w:sz w:val="24"/>
                <w:szCs w:val="24"/>
              </w:rPr>
              <w:softHyphen/>
              <w:t>ек; упражнять в перепрыгива</w:t>
            </w:r>
            <w:r w:rsidRPr="006A62F8">
              <w:rPr>
                <w:rStyle w:val="100"/>
                <w:rFonts w:eastAsiaTheme="minorEastAsia"/>
                <w:sz w:val="24"/>
                <w:szCs w:val="24"/>
              </w:rPr>
              <w:softHyphen/>
              <w:t>нии через шнуры на двух ногах без паузы; развивать равновесие.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907" w:type="dxa"/>
            <w:gridSpan w:val="2"/>
          </w:tcPr>
          <w:p w:rsidR="007339F3" w:rsidRPr="006A62F8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F8">
              <w:rPr>
                <w:rStyle w:val="100"/>
                <w:rFonts w:eastAsiaTheme="minorEastAsia"/>
                <w:sz w:val="24"/>
                <w:szCs w:val="24"/>
              </w:rPr>
              <w:t>Ходьба на нос</w:t>
            </w:r>
            <w:r w:rsidRPr="006A62F8">
              <w:rPr>
                <w:rStyle w:val="100"/>
                <w:rFonts w:eastAsiaTheme="minorEastAsia"/>
                <w:sz w:val="24"/>
                <w:szCs w:val="24"/>
              </w:rPr>
              <w:softHyphen/>
              <w:t>ках, руки вверх; на пятках, руки за головой; в по</w:t>
            </w:r>
            <w:r w:rsidRPr="006A62F8">
              <w:rPr>
                <w:rStyle w:val="100"/>
                <w:rFonts w:eastAsiaTheme="minorEastAsia"/>
                <w:sz w:val="24"/>
                <w:szCs w:val="24"/>
              </w:rPr>
              <w:softHyphen/>
              <w:t>лу приседе, руки на поясе; «раки»; спиной вперед; «разведчики»; с постановкой одной ноги на пятку, другой на носок; «сло</w:t>
            </w:r>
            <w:r w:rsidRPr="006A62F8">
              <w:rPr>
                <w:rStyle w:val="100"/>
                <w:rFonts w:eastAsiaTheme="minorEastAsia"/>
                <w:sz w:val="24"/>
                <w:szCs w:val="24"/>
              </w:rPr>
              <w:softHyphen/>
              <w:t>ники»; обычная ходьба. Дыхательные упражнения (сдуваем снежинки с ладони), лёгкий бег.</w:t>
            </w:r>
          </w:p>
        </w:tc>
      </w:tr>
      <w:tr w:rsidR="007339F3" w:rsidRPr="006A26DC" w:rsidTr="00BE50E7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812" w:type="dxa"/>
          </w:tcPr>
          <w:p w:rsidR="007339F3" w:rsidRPr="006A62F8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F8">
              <w:rPr>
                <w:rFonts w:ascii="Times New Roman" w:hAnsi="Times New Roman"/>
                <w:sz w:val="24"/>
                <w:szCs w:val="24"/>
              </w:rPr>
              <w:t>ОРУ с короткой скакалкой.</w:t>
            </w:r>
          </w:p>
        </w:tc>
        <w:tc>
          <w:tcPr>
            <w:tcW w:w="6095" w:type="dxa"/>
          </w:tcPr>
          <w:p w:rsidR="007339F3" w:rsidRPr="006A62F8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F8">
              <w:rPr>
                <w:rFonts w:ascii="Times New Roman" w:hAnsi="Times New Roman"/>
                <w:sz w:val="24"/>
                <w:szCs w:val="24"/>
              </w:rPr>
              <w:t>ОРУ с короткой скакалкой.</w:t>
            </w:r>
          </w:p>
        </w:tc>
      </w:tr>
      <w:tr w:rsidR="007339F3" w:rsidRPr="006A26DC" w:rsidTr="00BE50E7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812" w:type="dxa"/>
          </w:tcPr>
          <w:p w:rsidR="007339F3" w:rsidRPr="00B15431" w:rsidRDefault="007339F3" w:rsidP="00B15431">
            <w:pPr>
              <w:widowControl w:val="0"/>
              <w:spacing w:after="0" w:line="274" w:lineRule="exact"/>
              <w:ind w:left="20"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A6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Равновесие:</w:t>
            </w:r>
            <w:r w:rsidRPr="006A62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с перешаги</w:t>
            </w:r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ванием через набивные мячи с мешочком на голове, руки в стороны.</w:t>
            </w:r>
          </w:p>
          <w:p w:rsidR="007339F3" w:rsidRPr="006A62F8" w:rsidRDefault="007339F3" w:rsidP="00B15431">
            <w:pPr>
              <w:widowControl w:val="0"/>
              <w:spacing w:after="0" w:line="274" w:lineRule="exact"/>
              <w:ind w:left="20" w:right="40"/>
              <w:rPr>
                <w:rFonts w:ascii="Times New Roman" w:hAnsi="Times New Roman"/>
                <w:sz w:val="24"/>
                <w:szCs w:val="24"/>
              </w:rPr>
            </w:pPr>
            <w:r w:rsidRPr="006A6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Прыжки</w:t>
            </w:r>
            <w:r w:rsidRPr="006A62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через шнуры на двух ногах без паузы </w:t>
            </w:r>
            <w:r w:rsidRPr="006A62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(расстояние между шнурами 50 см). </w:t>
            </w:r>
          </w:p>
        </w:tc>
        <w:tc>
          <w:tcPr>
            <w:tcW w:w="6095" w:type="dxa"/>
          </w:tcPr>
          <w:p w:rsidR="007339F3" w:rsidRPr="00B15431" w:rsidRDefault="007339F3" w:rsidP="00B15431">
            <w:pPr>
              <w:widowControl w:val="0"/>
              <w:spacing w:after="0" w:line="274" w:lineRule="exact"/>
              <w:ind w:left="20"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A62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Метание:</w:t>
            </w:r>
            <w:r w:rsidRPr="006A62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перебрасывание мяча в парах и ловля </w:t>
            </w:r>
            <w:proofErr w:type="gramStart"/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его</w:t>
            </w:r>
            <w:proofErr w:type="gramEnd"/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стоя, сидя разными способами (снизу, из-за головы, от груди, после отскока от пола) </w:t>
            </w:r>
            <w:r w:rsidRPr="006A62F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(расстояние между детьми 2,5 м).</w:t>
            </w:r>
          </w:p>
          <w:p w:rsidR="007339F3" w:rsidRPr="006A62F8" w:rsidRDefault="007339F3" w:rsidP="00B15431">
            <w:pPr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Лазание: влезание на гимнастическую лестницу и спуск с неё.</w:t>
            </w:r>
          </w:p>
        </w:tc>
      </w:tr>
      <w:tr w:rsidR="007339F3" w:rsidRPr="006A26DC" w:rsidTr="00BE50E7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812" w:type="dxa"/>
          </w:tcPr>
          <w:p w:rsidR="007339F3" w:rsidRPr="006A62F8" w:rsidRDefault="007339F3" w:rsidP="00325F7C">
            <w:pPr>
              <w:widowControl w:val="0"/>
              <w:spacing w:after="0" w:line="274" w:lineRule="exact"/>
              <w:ind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«Снежная королева». </w:t>
            </w:r>
          </w:p>
        </w:tc>
        <w:tc>
          <w:tcPr>
            <w:tcW w:w="6095" w:type="dxa"/>
          </w:tcPr>
          <w:p w:rsidR="007339F3" w:rsidRPr="006A62F8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2F8">
              <w:rPr>
                <w:rFonts w:ascii="Times New Roman" w:hAnsi="Times New Roman"/>
                <w:sz w:val="24"/>
                <w:szCs w:val="24"/>
              </w:rPr>
              <w:t>«Медведи и пчёлы»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B15431" w:rsidRDefault="007339F3" w:rsidP="00B15431">
            <w:pPr>
              <w:pStyle w:val="a3"/>
              <w:numPr>
                <w:ilvl w:val="0"/>
                <w:numId w:val="12"/>
              </w:num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15431">
              <w:rPr>
                <w:rFonts w:ascii="Times New Roman" w:hAnsi="Times New Roman"/>
                <w:sz w:val="28"/>
                <w:szCs w:val="36"/>
              </w:rPr>
              <w:t>часть</w:t>
            </w:r>
          </w:p>
        </w:tc>
        <w:tc>
          <w:tcPr>
            <w:tcW w:w="11907" w:type="dxa"/>
            <w:gridSpan w:val="2"/>
          </w:tcPr>
          <w:p w:rsidR="007339F3" w:rsidRPr="006A62F8" w:rsidRDefault="007339F3" w:rsidP="00325F7C">
            <w:pPr>
              <w:widowControl w:val="0"/>
              <w:spacing w:after="0" w:line="274" w:lineRule="exact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6A62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«Подкрадись неслышно». </w:t>
            </w:r>
          </w:p>
        </w:tc>
      </w:tr>
      <w:tr w:rsidR="007339F3" w:rsidRPr="006A26DC" w:rsidTr="00BE50E7">
        <w:tc>
          <w:tcPr>
            <w:tcW w:w="2693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812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Стрельниковой «</w:t>
            </w:r>
            <w:r>
              <w:rPr>
                <w:rFonts w:ascii="Times New Roman" w:hAnsi="Times New Roman"/>
                <w:sz w:val="24"/>
                <w:szCs w:val="24"/>
              </w:rPr>
              <w:t>Поклон»</w:t>
            </w:r>
          </w:p>
        </w:tc>
        <w:tc>
          <w:tcPr>
            <w:tcW w:w="6095" w:type="dxa"/>
          </w:tcPr>
          <w:p w:rsidR="007339F3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39F3" w:rsidRPr="006A26DC" w:rsidTr="00BE50E7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812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5,6 занятие</w:t>
            </w:r>
          </w:p>
        </w:tc>
        <w:tc>
          <w:tcPr>
            <w:tcW w:w="6095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7,8 занятие</w:t>
            </w:r>
          </w:p>
        </w:tc>
      </w:tr>
      <w:tr w:rsidR="007339F3" w:rsidRPr="006A26DC" w:rsidTr="00BE50E7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907" w:type="dxa"/>
            <w:gridSpan w:val="2"/>
          </w:tcPr>
          <w:p w:rsidR="007339F3" w:rsidRPr="004E5B2F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5B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Упражнять в </w:t>
            </w:r>
            <w:proofErr w:type="spellStart"/>
            <w:r w:rsidRPr="004E5B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пролезании</w:t>
            </w:r>
            <w:proofErr w:type="spellEnd"/>
            <w:r w:rsidRPr="004E5B2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обруч, в равновесии, в прыжках, в метании; учить лазать по гимнастической стенке, 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переходить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пролета на про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лет гимнастиче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ской стенки по диагонали.</w:t>
            </w:r>
          </w:p>
        </w:tc>
      </w:tr>
      <w:tr w:rsidR="007339F3" w:rsidRPr="006A26DC" w:rsidTr="00BE50E7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907" w:type="dxa"/>
            <w:gridSpan w:val="2"/>
          </w:tcPr>
          <w:p w:rsidR="007339F3" w:rsidRPr="004E5B2F" w:rsidRDefault="007339F3" w:rsidP="00B95DE7">
            <w:pPr>
              <w:spacing w:line="290" w:lineRule="exact"/>
              <w:ind w:left="120" w:righ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5B2F">
              <w:rPr>
                <w:rFonts w:ascii="Times New Roman" w:hAnsi="Times New Roman"/>
                <w:sz w:val="24"/>
                <w:szCs w:val="24"/>
              </w:rPr>
              <w:t>Ходьба на носках; на пятках;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«обезьянки», «</w:t>
            </w:r>
            <w:proofErr w:type="spellStart"/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муравьиши</w:t>
            </w:r>
            <w:proofErr w:type="spellEnd"/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», «</w:t>
            </w:r>
            <w:proofErr w:type="spellStart"/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крабики</w:t>
            </w:r>
            <w:proofErr w:type="spellEnd"/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».  С постановкой одной ноги на пятку, другой на носок, при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ставным шагом; «канатоходцы»; обычная ходьба; дыхательное уп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ражнение «Вдох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 аромат цвет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ка» (дети делают вдох, задержи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вают дыхание и на 3 счета вы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дыхают воздух); легкий бег, бег спиной вперед, спокойный бег (1,5 мин).</w:t>
            </w:r>
          </w:p>
        </w:tc>
      </w:tr>
      <w:tr w:rsidR="007339F3" w:rsidRPr="006A26DC" w:rsidTr="00BE50E7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ОРУ</w:t>
            </w:r>
          </w:p>
        </w:tc>
        <w:tc>
          <w:tcPr>
            <w:tcW w:w="5812" w:type="dxa"/>
          </w:tcPr>
          <w:p w:rsidR="007339F3" w:rsidRPr="004E5B2F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2F">
              <w:rPr>
                <w:rFonts w:ascii="Times New Roman" w:hAnsi="Times New Roman"/>
                <w:sz w:val="24"/>
                <w:szCs w:val="24"/>
              </w:rPr>
              <w:t>ОРУ с мячом среднего размера.</w:t>
            </w:r>
          </w:p>
        </w:tc>
        <w:tc>
          <w:tcPr>
            <w:tcW w:w="6095" w:type="dxa"/>
          </w:tcPr>
          <w:p w:rsidR="007339F3" w:rsidRPr="004E5B2F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2F">
              <w:rPr>
                <w:rFonts w:ascii="Times New Roman" w:hAnsi="Times New Roman"/>
                <w:sz w:val="24"/>
                <w:szCs w:val="24"/>
              </w:rPr>
              <w:t>ОРУ с мячом среднего размера.</w:t>
            </w:r>
          </w:p>
        </w:tc>
      </w:tr>
      <w:tr w:rsidR="007339F3" w:rsidRPr="006A26DC" w:rsidTr="00BE50E7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812" w:type="dxa"/>
          </w:tcPr>
          <w:p w:rsidR="007339F3" w:rsidRPr="004E5B2F" w:rsidRDefault="007339F3" w:rsidP="00B95DE7">
            <w:pPr>
              <w:widowControl w:val="0"/>
              <w:spacing w:after="0" w:line="290" w:lineRule="exact"/>
              <w:ind w:left="120" w:right="100"/>
              <w:rPr>
                <w:rFonts w:ascii="Times New Roman" w:eastAsia="Times New Roman" w:hAnsi="Times New Roman"/>
                <w:iCs/>
                <w:color w:val="000000"/>
                <w:spacing w:val="6"/>
                <w:sz w:val="24"/>
                <w:szCs w:val="24"/>
                <w:lang w:eastAsia="ru-RU" w:bidi="ru-RU"/>
              </w:rPr>
            </w:pPr>
            <w:r w:rsidRPr="004E5B2F">
              <w:rPr>
                <w:rFonts w:ascii="Times New Roman" w:hAnsi="Times New Roman"/>
                <w:sz w:val="24"/>
                <w:szCs w:val="24"/>
              </w:rPr>
              <w:t xml:space="preserve">Равновесие: ходьба по скамейке, руки за головой. Прыжки в длину с места до ориентира (расстояние 80-90 см). </w:t>
            </w:r>
            <w:r w:rsidRPr="004E5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Метание: </w:t>
            </w:r>
            <w:proofErr w:type="spellStart"/>
            <w:r w:rsidRPr="004E5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перпбрасывание</w:t>
            </w:r>
            <w:proofErr w:type="spellEnd"/>
            <w:r w:rsidRPr="004E5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мяча через сетку с расстояния 3-4 </w:t>
            </w:r>
            <w:proofErr w:type="spellStart"/>
            <w:r w:rsidRPr="004E5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см</w:t>
            </w:r>
            <w:proofErr w:type="gramStart"/>
            <w:r w:rsidRPr="004E5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.</w:t>
            </w:r>
            <w:r w:rsidRPr="00B95DE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р</w:t>
            </w:r>
            <w:proofErr w:type="gramEnd"/>
            <w:r w:rsidRPr="00B95DE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асстоянии</w:t>
            </w:r>
            <w:proofErr w:type="spellEnd"/>
            <w:r w:rsidRPr="00B95DE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 xml:space="preserve"> 20-25 см выше поднятой руки ребенка).</w:t>
            </w:r>
          </w:p>
        </w:tc>
        <w:tc>
          <w:tcPr>
            <w:tcW w:w="6095" w:type="dxa"/>
          </w:tcPr>
          <w:p w:rsidR="007339F3" w:rsidRPr="004E5B2F" w:rsidRDefault="007339F3" w:rsidP="00B95DE7">
            <w:pPr>
              <w:widowControl w:val="0"/>
              <w:spacing w:after="0" w:line="271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5B2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Лазание:</w:t>
            </w:r>
            <w:r w:rsidRPr="004E5B2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пролезание</w:t>
            </w:r>
            <w:proofErr w:type="spellEnd"/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 в обруч правым и левым боком, не каса</w:t>
            </w: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ясь руками пола (обруч стоит на полу); лазание по гимнастиче</w:t>
            </w: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ской стенке (ритмично, меняя темп), не пропуская реек, по диа</w:t>
            </w: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гонали с пролета на пролет.</w:t>
            </w:r>
          </w:p>
        </w:tc>
      </w:tr>
      <w:tr w:rsidR="007339F3" w:rsidRPr="006A26DC" w:rsidTr="00BE50E7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812" w:type="dxa"/>
          </w:tcPr>
          <w:p w:rsidR="007339F3" w:rsidRPr="004E5B2F" w:rsidRDefault="007339F3" w:rsidP="00022A7F">
            <w:pPr>
              <w:widowControl w:val="0"/>
              <w:tabs>
                <w:tab w:val="left" w:pos="262"/>
              </w:tabs>
              <w:spacing w:after="0" w:line="27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5B2F">
              <w:rPr>
                <w:rStyle w:val="0ptExact"/>
                <w:rFonts w:eastAsiaTheme="minorEastAsia"/>
                <w:sz w:val="24"/>
                <w:szCs w:val="24"/>
              </w:rPr>
              <w:t xml:space="preserve">«Совушка» </w:t>
            </w:r>
          </w:p>
        </w:tc>
        <w:tc>
          <w:tcPr>
            <w:tcW w:w="6095" w:type="dxa"/>
          </w:tcPr>
          <w:p w:rsidR="007339F3" w:rsidRPr="004E5B2F" w:rsidRDefault="007339F3" w:rsidP="00325F7C">
            <w:pPr>
              <w:widowControl w:val="0"/>
              <w:spacing w:after="0" w:line="264" w:lineRule="exact"/>
              <w:ind w:right="1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«Веселый хоккей». </w:t>
            </w:r>
          </w:p>
        </w:tc>
      </w:tr>
      <w:tr w:rsidR="007339F3" w:rsidRPr="006A26DC" w:rsidTr="00BE50E7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812" w:type="dxa"/>
          </w:tcPr>
          <w:p w:rsidR="007339F3" w:rsidRPr="004E5B2F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2F">
              <w:rPr>
                <w:rFonts w:ascii="Times New Roman" w:hAnsi="Times New Roman"/>
                <w:sz w:val="24"/>
                <w:szCs w:val="24"/>
              </w:rPr>
              <w:t>«У кого мяч»</w:t>
            </w:r>
          </w:p>
        </w:tc>
        <w:tc>
          <w:tcPr>
            <w:tcW w:w="6095" w:type="dxa"/>
          </w:tcPr>
          <w:p w:rsidR="007339F3" w:rsidRPr="004E5B2F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2F">
              <w:rPr>
                <w:rFonts w:ascii="Times New Roman" w:hAnsi="Times New Roman"/>
                <w:sz w:val="24"/>
                <w:szCs w:val="24"/>
              </w:rPr>
              <w:t>«Назови ласково»</w:t>
            </w:r>
          </w:p>
        </w:tc>
      </w:tr>
      <w:tr w:rsidR="007339F3" w:rsidRPr="006A26DC" w:rsidTr="00BE50E7">
        <w:tc>
          <w:tcPr>
            <w:tcW w:w="2693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812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Расслабляющий массаж.</w:t>
            </w:r>
          </w:p>
        </w:tc>
        <w:tc>
          <w:tcPr>
            <w:tcW w:w="6095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</w:tbl>
    <w:p w:rsidR="00BE50E7" w:rsidRDefault="00A34EAA" w:rsidP="00A34EAA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</w:t>
      </w:r>
      <w:r w:rsidR="00BE50E7">
        <w:rPr>
          <w:rFonts w:ascii="Times New Roman" w:hAnsi="Times New Roman"/>
          <w:sz w:val="40"/>
        </w:rPr>
        <w:t>Февраль</w:t>
      </w:r>
    </w:p>
    <w:tbl>
      <w:tblPr>
        <w:tblStyle w:val="a4"/>
        <w:tblW w:w="14600" w:type="dxa"/>
        <w:tblInd w:w="250" w:type="dxa"/>
        <w:tblLook w:val="04A0" w:firstRow="1" w:lastRow="0" w:firstColumn="1" w:lastColumn="0" w:noHBand="0" w:noVBand="1"/>
      </w:tblPr>
      <w:tblGrid>
        <w:gridCol w:w="2693"/>
        <w:gridCol w:w="5812"/>
        <w:gridCol w:w="6095"/>
      </w:tblGrid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812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1,2 занятие</w:t>
            </w:r>
          </w:p>
        </w:tc>
        <w:tc>
          <w:tcPr>
            <w:tcW w:w="6095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3,4 занятие</w:t>
            </w:r>
          </w:p>
        </w:tc>
      </w:tr>
      <w:tr w:rsidR="007339F3" w:rsidRPr="006A26DC" w:rsidTr="007339F3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907" w:type="dxa"/>
            <w:gridSpan w:val="2"/>
          </w:tcPr>
          <w:p w:rsidR="007339F3" w:rsidRPr="004E5B2F" w:rsidRDefault="007339F3" w:rsidP="00A34EAA">
            <w:pPr>
              <w:widowControl w:val="0"/>
              <w:spacing w:after="0" w:line="283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Учить метать мешочки в горизонтальную цель; закреплять  умение подниматься по гимнастиче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ской стенке, не пропуская ре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ек; упражнять в прыжках с но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ги на ногу с про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движением вперед.</w:t>
            </w:r>
          </w:p>
        </w:tc>
      </w:tr>
      <w:tr w:rsidR="007339F3" w:rsidRPr="006A26DC" w:rsidTr="007339F3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907" w:type="dxa"/>
            <w:gridSpan w:val="2"/>
          </w:tcPr>
          <w:p w:rsidR="007339F3" w:rsidRPr="004E5B2F" w:rsidRDefault="007339F3" w:rsidP="004E5B2F">
            <w:pPr>
              <w:widowControl w:val="0"/>
              <w:spacing w:after="0" w:line="28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5B2F">
              <w:rPr>
                <w:rFonts w:ascii="Times New Roman" w:hAnsi="Times New Roman"/>
                <w:sz w:val="24"/>
                <w:szCs w:val="24"/>
              </w:rPr>
              <w:t>Ходьба на носках; на пятках;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Pr="004E5B2F">
              <w:rPr>
                <w:rFonts w:ascii="Times New Roman" w:eastAsia="Lucida Sans Unicode" w:hAnsi="Times New Roman"/>
                <w:color w:val="000000"/>
                <w:sz w:val="24"/>
                <w:szCs w:val="24"/>
                <w:lang w:eastAsia="ru-RU" w:bidi="ru-RU"/>
              </w:rPr>
              <w:t xml:space="preserve">С ВЫСОКИМ подниманием колен; 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«кошечки»; «</w:t>
            </w:r>
            <w:proofErr w:type="spellStart"/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му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равьишки</w:t>
            </w:r>
            <w:proofErr w:type="spellEnd"/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»; «ра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ки»; с разведени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ем носков, пяток врозь; «канато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ходцы»; в пол</w:t>
            </w:r>
            <w:proofErr w:type="gramStart"/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у-</w:t>
            </w:r>
            <w:proofErr w:type="gramEnd"/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приседе; обычная ходьба; бег спи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ной вперед; быстрый бег; легкий бег змей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кой.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812" w:type="dxa"/>
          </w:tcPr>
          <w:p w:rsidR="007339F3" w:rsidRPr="004E5B2F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2F">
              <w:rPr>
                <w:rFonts w:ascii="Times New Roman" w:hAnsi="Times New Roman"/>
                <w:sz w:val="24"/>
                <w:szCs w:val="24"/>
              </w:rPr>
              <w:t>ОРУ с обручем.</w:t>
            </w:r>
          </w:p>
        </w:tc>
        <w:tc>
          <w:tcPr>
            <w:tcW w:w="6095" w:type="dxa"/>
          </w:tcPr>
          <w:p w:rsidR="007339F3" w:rsidRPr="004E5B2F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2F">
              <w:rPr>
                <w:rFonts w:ascii="Times New Roman" w:hAnsi="Times New Roman"/>
                <w:sz w:val="24"/>
                <w:szCs w:val="24"/>
              </w:rPr>
              <w:t>ОРУ с обручем.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812" w:type="dxa"/>
          </w:tcPr>
          <w:p w:rsidR="007339F3" w:rsidRPr="004E5B2F" w:rsidRDefault="007339F3" w:rsidP="00A34EAA">
            <w:pPr>
              <w:widowControl w:val="0"/>
              <w:spacing w:after="0" w:line="283" w:lineRule="exact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5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Прыжки</w:t>
            </w:r>
            <w:r w:rsidRPr="004E5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ноги на ногу с про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движением вперед на расстояние 6 м. Равновесие: ходьба на носках между кеглями (расстояние между ними 30 см).</w:t>
            </w:r>
          </w:p>
        </w:tc>
        <w:tc>
          <w:tcPr>
            <w:tcW w:w="6095" w:type="dxa"/>
          </w:tcPr>
          <w:p w:rsidR="007339F3" w:rsidRPr="004E5B2F" w:rsidRDefault="007339F3" w:rsidP="00A34EAA">
            <w:pPr>
              <w:widowControl w:val="0"/>
              <w:spacing w:after="0" w:line="283" w:lineRule="exact"/>
              <w:ind w:left="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5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Метание:</w:t>
            </w:r>
            <w:r w:rsidRPr="004E5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метание мешочков от плеча в горизонтальную цель правой и левой рукой с расстоя</w:t>
            </w: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ния 3 м. </w:t>
            </w:r>
            <w:r w:rsidRPr="004E5B2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Лазание</w:t>
            </w:r>
            <w:r w:rsidRPr="004E5B2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по гимнастической стен</w:t>
            </w: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ке с переходом на соседний про</w:t>
            </w: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лет, не пропуская реек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812" w:type="dxa"/>
          </w:tcPr>
          <w:p w:rsidR="007339F3" w:rsidRPr="004E5B2F" w:rsidRDefault="007339F3" w:rsidP="00325F7C">
            <w:pPr>
              <w:widowControl w:val="0"/>
              <w:spacing w:after="0" w:line="283" w:lineRule="exact"/>
              <w:ind w:right="1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E5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«С льдинки на льдинку».</w:t>
            </w:r>
          </w:p>
        </w:tc>
        <w:tc>
          <w:tcPr>
            <w:tcW w:w="6095" w:type="dxa"/>
          </w:tcPr>
          <w:p w:rsidR="007339F3" w:rsidRPr="004E5B2F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«Мышеловка»</w:t>
            </w:r>
          </w:p>
        </w:tc>
      </w:tr>
      <w:tr w:rsidR="007339F3" w:rsidRPr="006A26DC" w:rsidTr="007339F3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11907" w:type="dxa"/>
            <w:gridSpan w:val="2"/>
          </w:tcPr>
          <w:p w:rsidR="007339F3" w:rsidRPr="004E5B2F" w:rsidRDefault="007339F3" w:rsidP="00325F7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B2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Игра «Добрые слова». 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812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Стрельниковой «</w:t>
            </w:r>
            <w:r>
              <w:rPr>
                <w:rFonts w:ascii="Times New Roman" w:hAnsi="Times New Roman"/>
                <w:sz w:val="24"/>
                <w:szCs w:val="24"/>
              </w:rPr>
              <w:t>Кошка»</w:t>
            </w:r>
          </w:p>
        </w:tc>
        <w:tc>
          <w:tcPr>
            <w:tcW w:w="6095" w:type="dxa"/>
          </w:tcPr>
          <w:p w:rsidR="007339F3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812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5,6 занятие</w:t>
            </w:r>
          </w:p>
        </w:tc>
        <w:tc>
          <w:tcPr>
            <w:tcW w:w="6095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7,8 занятие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907" w:type="dxa"/>
            <w:gridSpan w:val="2"/>
          </w:tcPr>
          <w:p w:rsidR="007339F3" w:rsidRPr="00B44511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Закреплять умение подниматься по гимнастической стенке, по веревочной лестнице; упраж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нять в сохране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нии равновесия, в прыжках из обруча в об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руч, в забрасыва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нии мяча в бас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кетбольное коль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цо; развивать ловкость, гла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зомер.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907" w:type="dxa"/>
            <w:gridSpan w:val="2"/>
          </w:tcPr>
          <w:p w:rsidR="007339F3" w:rsidRPr="00B44511" w:rsidRDefault="007339F3" w:rsidP="004E5B2F">
            <w:pPr>
              <w:widowControl w:val="0"/>
              <w:spacing w:after="0" w:line="288" w:lineRule="exact"/>
              <w:ind w:left="2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на носках, «обезь</w:t>
            </w: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янки»; с разведе</w:t>
            </w: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нием носков, пяток врозь; в </w:t>
            </w:r>
            <w:proofErr w:type="spellStart"/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полуприседе</w:t>
            </w:r>
            <w:proofErr w:type="spellEnd"/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; </w:t>
            </w:r>
            <w:proofErr w:type="spellStart"/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скрестным</w:t>
            </w:r>
            <w:proofErr w:type="spellEnd"/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ша</w:t>
            </w: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гом; с высоким пониманием ко</w:t>
            </w: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лен; обычная ходьба; подско</w:t>
            </w: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ки; боковой га</w:t>
            </w: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лоп правым и левым боком; дыхательные упражнения; быстрый бег; легкий бег змей</w:t>
            </w: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кой, бег с силь</w:t>
            </w: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ным захлестыва</w:t>
            </w: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нием ног назад.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812" w:type="dxa"/>
          </w:tcPr>
          <w:p w:rsidR="007339F3" w:rsidRPr="00B44511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11">
              <w:rPr>
                <w:rFonts w:ascii="Times New Roman" w:hAnsi="Times New Roman"/>
                <w:sz w:val="24"/>
                <w:szCs w:val="24"/>
              </w:rPr>
              <w:t>ОРУ с палкой.</w:t>
            </w:r>
          </w:p>
        </w:tc>
        <w:tc>
          <w:tcPr>
            <w:tcW w:w="6095" w:type="dxa"/>
          </w:tcPr>
          <w:p w:rsidR="007339F3" w:rsidRPr="00B44511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11">
              <w:rPr>
                <w:rFonts w:ascii="Times New Roman" w:hAnsi="Times New Roman"/>
                <w:sz w:val="24"/>
                <w:szCs w:val="24"/>
              </w:rPr>
              <w:t>ОРУ с палкой.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Основные движения</w:t>
            </w:r>
          </w:p>
        </w:tc>
        <w:tc>
          <w:tcPr>
            <w:tcW w:w="5812" w:type="dxa"/>
          </w:tcPr>
          <w:p w:rsidR="007339F3" w:rsidRPr="004E5B2F" w:rsidRDefault="007339F3" w:rsidP="004E5B2F">
            <w:pPr>
              <w:widowControl w:val="0"/>
              <w:spacing w:after="0" w:line="307" w:lineRule="exact"/>
              <w:ind w:left="20" w:right="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451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Равновесие:</w:t>
            </w:r>
            <w:r w:rsidRPr="00B4451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по скамейке, руки за головой.</w:t>
            </w:r>
          </w:p>
          <w:p w:rsidR="007339F3" w:rsidRPr="004E5B2F" w:rsidRDefault="007339F3" w:rsidP="004E5B2F">
            <w:pPr>
              <w:widowControl w:val="0"/>
              <w:spacing w:after="0" w:line="200" w:lineRule="exact"/>
              <w:ind w:lef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4511">
              <w:rPr>
                <w:rFonts w:ascii="Times New Roman" w:eastAsia="Trebuchet MS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Прыжки </w:t>
            </w: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 двух ногах из обруча в обруч, находящийся на расстоянии 40 см друг от друга.</w:t>
            </w:r>
          </w:p>
          <w:p w:rsidR="007339F3" w:rsidRPr="00B44511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39F3" w:rsidRPr="00B44511" w:rsidRDefault="007339F3" w:rsidP="00022A7F">
            <w:pPr>
              <w:widowControl w:val="0"/>
              <w:spacing w:after="0" w:line="271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4511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Метание:</w:t>
            </w:r>
            <w:r w:rsidRPr="00B4451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забрасывание мяча в баскетбольное кольцо с рассто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яния 3,5-4 м </w:t>
            </w:r>
            <w:r w:rsidRPr="00B4451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(высота баскет</w:t>
            </w:r>
            <w:r w:rsidRPr="00B44511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 xml:space="preserve">больного кольца от пола 2,2 м). </w:t>
            </w:r>
            <w:r w:rsidRPr="00B44511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Лазание:</w:t>
            </w:r>
            <w:r w:rsidRPr="00B44511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влезание на гимнасти</w:t>
            </w: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ческую стенку и спуск вниз, не пропуская реек; лазание по веревочной лестнице.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812" w:type="dxa"/>
          </w:tcPr>
          <w:p w:rsidR="007339F3" w:rsidRPr="00B44511" w:rsidRDefault="007339F3" w:rsidP="00022A7F">
            <w:pPr>
              <w:widowControl w:val="0"/>
              <w:tabs>
                <w:tab w:val="left" w:pos="262"/>
              </w:tabs>
              <w:spacing w:after="0" w:line="27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Ловишки</w:t>
            </w:r>
            <w:proofErr w:type="spellEnd"/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6095" w:type="dxa"/>
          </w:tcPr>
          <w:p w:rsidR="007339F3" w:rsidRPr="00B44511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511">
              <w:rPr>
                <w:rFonts w:ascii="Times New Roman" w:hAnsi="Times New Roman"/>
                <w:sz w:val="24"/>
                <w:szCs w:val="24"/>
              </w:rPr>
              <w:t>«Перелёт птиц»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812" w:type="dxa"/>
          </w:tcPr>
          <w:p w:rsidR="007339F3" w:rsidRPr="00B44511" w:rsidRDefault="007339F3" w:rsidP="00022A7F">
            <w:pPr>
              <w:widowControl w:val="0"/>
              <w:tabs>
                <w:tab w:val="left" w:pos="254"/>
              </w:tabs>
              <w:spacing w:after="0" w:line="28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4511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«Чей мяч выше прыгнет»</w:t>
            </w:r>
          </w:p>
        </w:tc>
        <w:tc>
          <w:tcPr>
            <w:tcW w:w="6095" w:type="dxa"/>
          </w:tcPr>
          <w:p w:rsidR="007339F3" w:rsidRPr="00B44511" w:rsidRDefault="007339F3" w:rsidP="00022A7F">
            <w:pPr>
              <w:widowControl w:val="0"/>
              <w:tabs>
                <w:tab w:val="left" w:pos="247"/>
              </w:tabs>
              <w:spacing w:after="0" w:line="28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445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«Испорченный телефон»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812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Самомассаж ног</w:t>
            </w:r>
          </w:p>
        </w:tc>
        <w:tc>
          <w:tcPr>
            <w:tcW w:w="6095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</w:tbl>
    <w:p w:rsidR="00BE50E7" w:rsidRDefault="00BE50E7" w:rsidP="006A26D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Март.</w:t>
      </w:r>
    </w:p>
    <w:tbl>
      <w:tblPr>
        <w:tblStyle w:val="a4"/>
        <w:tblW w:w="14600" w:type="dxa"/>
        <w:tblInd w:w="250" w:type="dxa"/>
        <w:tblLook w:val="04A0" w:firstRow="1" w:lastRow="0" w:firstColumn="1" w:lastColumn="0" w:noHBand="0" w:noVBand="1"/>
      </w:tblPr>
      <w:tblGrid>
        <w:gridCol w:w="2693"/>
        <w:gridCol w:w="5812"/>
        <w:gridCol w:w="6095"/>
      </w:tblGrid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812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1,2 занятие</w:t>
            </w:r>
          </w:p>
        </w:tc>
        <w:tc>
          <w:tcPr>
            <w:tcW w:w="6095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3,4 занятие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907" w:type="dxa"/>
            <w:gridSpan w:val="2"/>
          </w:tcPr>
          <w:p w:rsidR="007339F3" w:rsidRPr="001C5B3F" w:rsidRDefault="007339F3" w:rsidP="006A62F8">
            <w:pPr>
              <w:spacing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5B3F">
              <w:rPr>
                <w:rStyle w:val="10pt"/>
                <w:rFonts w:eastAsiaTheme="minorEastAsia"/>
                <w:sz w:val="24"/>
                <w:szCs w:val="24"/>
              </w:rPr>
              <w:t>Упражнять в ходь</w:t>
            </w:r>
            <w:r w:rsidRPr="001C5B3F">
              <w:rPr>
                <w:rStyle w:val="10pt"/>
                <w:rFonts w:eastAsiaTheme="minorEastAsia"/>
                <w:sz w:val="24"/>
                <w:szCs w:val="24"/>
              </w:rPr>
              <w:softHyphen/>
              <w:t>бе в колонне по одному</w:t>
            </w:r>
            <w:r>
              <w:rPr>
                <w:rStyle w:val="10pt"/>
                <w:rFonts w:eastAsiaTheme="minorEastAsia"/>
                <w:sz w:val="24"/>
                <w:szCs w:val="24"/>
              </w:rPr>
              <w:t>,</w:t>
            </w:r>
            <w:r w:rsidRPr="001C5B3F">
              <w:rPr>
                <w:rStyle w:val="10pt"/>
                <w:rFonts w:eastAsiaTheme="minorEastAsia"/>
                <w:sz w:val="24"/>
                <w:szCs w:val="24"/>
              </w:rPr>
              <w:t xml:space="preserve"> с пе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рестроением в пары и обратно, в </w:t>
            </w:r>
            <w:proofErr w:type="spellStart"/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подлезании</w:t>
            </w:r>
            <w:proofErr w:type="spellEnd"/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под шнур правым и левым боком, в равновесии, в прыжках через короткий шнур; закреплять уме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 метать в го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ризонтальную цель, перекаты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вать набивной мяч в парах.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907" w:type="dxa"/>
            <w:gridSpan w:val="2"/>
          </w:tcPr>
          <w:p w:rsidR="007339F3" w:rsidRPr="001C5B3F" w:rsidRDefault="007339F3" w:rsidP="006A62F8">
            <w:pPr>
              <w:spacing w:line="278" w:lineRule="exact"/>
              <w:ind w:left="20"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5B3F">
              <w:rPr>
                <w:rStyle w:val="10pt"/>
                <w:rFonts w:eastAsiaTheme="minorEastAsia"/>
                <w:sz w:val="24"/>
                <w:szCs w:val="24"/>
              </w:rPr>
              <w:t>Ходьба на нос</w:t>
            </w:r>
            <w:r w:rsidRPr="001C5B3F">
              <w:rPr>
                <w:rStyle w:val="10pt"/>
                <w:rFonts w:eastAsiaTheme="minorEastAsia"/>
                <w:sz w:val="24"/>
                <w:szCs w:val="24"/>
              </w:rPr>
              <w:softHyphen/>
              <w:t xml:space="preserve">ках, руки вверх; на пятках; в </w:t>
            </w:r>
            <w:proofErr w:type="spellStart"/>
            <w:r w:rsidRPr="001C5B3F">
              <w:rPr>
                <w:rStyle w:val="10pt"/>
                <w:rFonts w:eastAsiaTheme="minorEastAsia"/>
                <w:sz w:val="24"/>
                <w:szCs w:val="24"/>
              </w:rPr>
              <w:t>по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луприседе</w:t>
            </w:r>
            <w:proofErr w:type="spellEnd"/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 «ра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ки»; со сменой положения рук; «обезьянки»; с постановкой одной ноги на пятку, другой на носок; в ко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лонне по одному с перестроением в пары и обратно; обычная ходьба; бег спиной впе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ред, бег </w:t>
            </w:r>
            <w:r w:rsidRPr="001C5B3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(1,5 мин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); легкий бег.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ыха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тельные упраж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нения «Лечебные звуки» (дети кла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дут ладонь на шею и тянут звук [з], кладут ладонь на грудь и негром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ко произносят звук [ж].</w:t>
            </w:r>
            <w:proofErr w:type="gramEnd"/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812" w:type="dxa"/>
          </w:tcPr>
          <w:p w:rsidR="007339F3" w:rsidRPr="001C5B3F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3F">
              <w:rPr>
                <w:rFonts w:ascii="Times New Roman" w:hAnsi="Times New Roman"/>
                <w:sz w:val="24"/>
                <w:szCs w:val="24"/>
              </w:rPr>
              <w:t>ОРУ с мячом большого размера.</w:t>
            </w:r>
          </w:p>
        </w:tc>
        <w:tc>
          <w:tcPr>
            <w:tcW w:w="6095" w:type="dxa"/>
          </w:tcPr>
          <w:p w:rsidR="007339F3" w:rsidRPr="001C5B3F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3F">
              <w:rPr>
                <w:rFonts w:ascii="Times New Roman" w:hAnsi="Times New Roman"/>
                <w:sz w:val="24"/>
                <w:szCs w:val="24"/>
              </w:rPr>
              <w:t>ОРУ с мячом большого размера.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812" w:type="dxa"/>
          </w:tcPr>
          <w:p w:rsidR="007339F3" w:rsidRPr="001C5B3F" w:rsidRDefault="007339F3" w:rsidP="006A62F8">
            <w:pPr>
              <w:spacing w:line="27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C5B3F">
              <w:rPr>
                <w:rStyle w:val="10pt0"/>
                <w:rFonts w:eastAsiaTheme="minorEastAsia"/>
                <w:b w:val="0"/>
                <w:sz w:val="24"/>
                <w:szCs w:val="24"/>
              </w:rPr>
              <w:t>Равновесие:</w:t>
            </w:r>
            <w:r w:rsidRPr="001C5B3F">
              <w:rPr>
                <w:rStyle w:val="10pt0"/>
                <w:rFonts w:eastAsiaTheme="minorEastAsia"/>
                <w:sz w:val="24"/>
                <w:szCs w:val="24"/>
              </w:rPr>
              <w:t xml:space="preserve"> </w:t>
            </w:r>
            <w:r w:rsidRPr="001C5B3F">
              <w:rPr>
                <w:rStyle w:val="10pt"/>
                <w:rFonts w:eastAsiaTheme="minorEastAsia"/>
                <w:sz w:val="24"/>
                <w:szCs w:val="24"/>
              </w:rPr>
              <w:t>ходьба по гимнасти</w:t>
            </w:r>
            <w:r w:rsidRPr="001C5B3F">
              <w:rPr>
                <w:rStyle w:val="10pt"/>
                <w:rFonts w:eastAsiaTheme="minorEastAsia"/>
                <w:sz w:val="24"/>
                <w:szCs w:val="24"/>
              </w:rPr>
              <w:softHyphen/>
              <w:t>ческой скамейке боком пристав</w:t>
            </w:r>
            <w:r w:rsidRPr="001C5B3F">
              <w:rPr>
                <w:rStyle w:val="10pt"/>
                <w:rFonts w:eastAsiaTheme="minorEastAsia"/>
                <w:sz w:val="24"/>
                <w:szCs w:val="24"/>
              </w:rPr>
              <w:softHyphen/>
              <w:t>ным шагом, на середине присесть.</w:t>
            </w:r>
            <w:r w:rsidRPr="001C5B3F">
              <w:rPr>
                <w:sz w:val="24"/>
                <w:szCs w:val="24"/>
              </w:rPr>
              <w:t xml:space="preserve"> </w:t>
            </w:r>
            <w:r w:rsidRPr="001C5B3F">
              <w:rPr>
                <w:rStyle w:val="101"/>
                <w:rFonts w:eastAsiaTheme="minorEastAsia"/>
                <w:b w:val="0"/>
                <w:sz w:val="24"/>
                <w:szCs w:val="24"/>
              </w:rPr>
              <w:t>Прыжки</w:t>
            </w:r>
            <w:r w:rsidRPr="001C5B3F">
              <w:rPr>
                <w:rStyle w:val="101"/>
                <w:rFonts w:eastAsiaTheme="minorEastAsia"/>
                <w:sz w:val="24"/>
                <w:szCs w:val="24"/>
              </w:rPr>
              <w:t xml:space="preserve"> </w:t>
            </w:r>
            <w:r w:rsidRPr="001C5B3F">
              <w:rPr>
                <w:rStyle w:val="100"/>
                <w:rFonts w:eastAsiaTheme="minorEastAsia"/>
                <w:sz w:val="24"/>
                <w:szCs w:val="24"/>
              </w:rPr>
              <w:t xml:space="preserve">правым, левым боком через короткие </w:t>
            </w:r>
            <w:proofErr w:type="spellStart"/>
            <w:r w:rsidRPr="001C5B3F">
              <w:rPr>
                <w:rStyle w:val="100"/>
                <w:rFonts w:eastAsiaTheme="minorEastAsia"/>
                <w:sz w:val="24"/>
                <w:szCs w:val="24"/>
              </w:rPr>
              <w:t>щнуры</w:t>
            </w:r>
            <w:proofErr w:type="spellEnd"/>
            <w:r w:rsidRPr="001C5B3F">
              <w:rPr>
                <w:rStyle w:val="100"/>
                <w:rFonts w:eastAsiaTheme="minorEastAsia"/>
                <w:sz w:val="24"/>
                <w:szCs w:val="24"/>
              </w:rPr>
              <w:t xml:space="preserve"> </w:t>
            </w:r>
            <w:r w:rsidRPr="001C5B3F">
              <w:rPr>
                <w:rStyle w:val="102"/>
                <w:rFonts w:eastAsiaTheme="minorEastAsia"/>
                <w:sz w:val="24"/>
                <w:szCs w:val="24"/>
              </w:rPr>
              <w:t>(расстоя</w:t>
            </w:r>
            <w:r w:rsidRPr="001C5B3F">
              <w:rPr>
                <w:rStyle w:val="102"/>
                <w:rFonts w:eastAsiaTheme="minorEastAsia"/>
                <w:sz w:val="24"/>
                <w:szCs w:val="24"/>
              </w:rPr>
              <w:softHyphen/>
              <w:t xml:space="preserve">ние между шнурами 40 см). </w:t>
            </w:r>
          </w:p>
        </w:tc>
        <w:tc>
          <w:tcPr>
            <w:tcW w:w="6095" w:type="dxa"/>
          </w:tcPr>
          <w:p w:rsidR="007339F3" w:rsidRPr="001C5B3F" w:rsidRDefault="007339F3" w:rsidP="00022A7F">
            <w:pPr>
              <w:spacing w:line="278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5B3F">
              <w:rPr>
                <w:rStyle w:val="101"/>
                <w:rFonts w:eastAsiaTheme="minorEastAsia"/>
                <w:b w:val="0"/>
                <w:sz w:val="24"/>
                <w:szCs w:val="24"/>
              </w:rPr>
              <w:t xml:space="preserve">Метание </w:t>
            </w:r>
            <w:r w:rsidRPr="001C5B3F">
              <w:rPr>
                <w:rStyle w:val="100"/>
                <w:rFonts w:eastAsiaTheme="minorEastAsia"/>
                <w:sz w:val="24"/>
                <w:szCs w:val="24"/>
              </w:rPr>
              <w:t>мешочков в горизон</w:t>
            </w:r>
            <w:r w:rsidRPr="001C5B3F">
              <w:rPr>
                <w:rStyle w:val="100"/>
                <w:rFonts w:eastAsiaTheme="minorEastAsia"/>
                <w:sz w:val="24"/>
                <w:szCs w:val="24"/>
              </w:rPr>
              <w:softHyphen/>
              <w:t xml:space="preserve">тальную цель от плеча правой и левой рукой </w:t>
            </w:r>
            <w:r w:rsidRPr="001C5B3F">
              <w:rPr>
                <w:rStyle w:val="102"/>
                <w:rFonts w:eastAsiaTheme="minorEastAsia"/>
                <w:sz w:val="24"/>
                <w:szCs w:val="24"/>
              </w:rPr>
              <w:t xml:space="preserve">(расстояние от линии до цели 3,5-4 м). </w:t>
            </w:r>
            <w:r w:rsidRPr="001C5B3F">
              <w:rPr>
                <w:rStyle w:val="101"/>
                <w:rFonts w:eastAsiaTheme="minorEastAsia"/>
                <w:b w:val="0"/>
                <w:sz w:val="24"/>
                <w:szCs w:val="24"/>
              </w:rPr>
              <w:t>Лазание:</w:t>
            </w:r>
            <w:r w:rsidRPr="001C5B3F">
              <w:rPr>
                <w:rStyle w:val="101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1C5B3F">
              <w:rPr>
                <w:rStyle w:val="100"/>
                <w:rFonts w:eastAsiaTheme="minorEastAsia"/>
                <w:sz w:val="24"/>
                <w:szCs w:val="24"/>
              </w:rPr>
              <w:t>подлезание</w:t>
            </w:r>
            <w:proofErr w:type="spellEnd"/>
            <w:r w:rsidRPr="001C5B3F">
              <w:rPr>
                <w:rStyle w:val="100"/>
                <w:rFonts w:eastAsiaTheme="minorEastAsia"/>
                <w:sz w:val="24"/>
                <w:szCs w:val="24"/>
              </w:rPr>
              <w:t xml:space="preserve"> под шнур правым и левым боком справа; лазание по веревочной лестнице.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812" w:type="dxa"/>
          </w:tcPr>
          <w:p w:rsidR="007339F3" w:rsidRPr="001C5B3F" w:rsidRDefault="007339F3" w:rsidP="00325F7C">
            <w:pPr>
              <w:widowControl w:val="0"/>
              <w:spacing w:after="0" w:line="278" w:lineRule="exact"/>
              <w:ind w:left="20"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5B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5B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«Удочка»</w:t>
            </w:r>
          </w:p>
        </w:tc>
        <w:tc>
          <w:tcPr>
            <w:tcW w:w="6095" w:type="dxa"/>
          </w:tcPr>
          <w:p w:rsidR="007339F3" w:rsidRPr="001C5B3F" w:rsidRDefault="007339F3" w:rsidP="00325F7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3F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Игра-эстафета</w:t>
            </w:r>
            <w:r w:rsidRPr="001C5B3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5B3F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«Через тоннель». 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812" w:type="dxa"/>
          </w:tcPr>
          <w:p w:rsidR="007339F3" w:rsidRPr="001C5B3F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3F">
              <w:rPr>
                <w:rStyle w:val="10pt"/>
                <w:rFonts w:eastAsiaTheme="minorEastAsia"/>
                <w:sz w:val="24"/>
                <w:szCs w:val="24"/>
              </w:rPr>
              <w:t>Игра «Ждем гостей».</w:t>
            </w:r>
          </w:p>
        </w:tc>
        <w:tc>
          <w:tcPr>
            <w:tcW w:w="6095" w:type="dxa"/>
          </w:tcPr>
          <w:p w:rsidR="007339F3" w:rsidRPr="001C5B3F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B3F">
              <w:rPr>
                <w:rFonts w:ascii="Times New Roman" w:hAnsi="Times New Roman"/>
                <w:sz w:val="24"/>
                <w:szCs w:val="24"/>
              </w:rPr>
              <w:t>Игра «Ждем гостей».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812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Стрельниковой «</w:t>
            </w:r>
            <w:r>
              <w:rPr>
                <w:rFonts w:ascii="Times New Roman" w:hAnsi="Times New Roman"/>
                <w:sz w:val="24"/>
                <w:szCs w:val="24"/>
              </w:rPr>
              <w:t>Ушки»</w:t>
            </w:r>
          </w:p>
        </w:tc>
        <w:tc>
          <w:tcPr>
            <w:tcW w:w="6095" w:type="dxa"/>
          </w:tcPr>
          <w:p w:rsidR="007339F3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812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5,6 занятие</w:t>
            </w:r>
          </w:p>
        </w:tc>
        <w:tc>
          <w:tcPr>
            <w:tcW w:w="6095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7,8 занятие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907" w:type="dxa"/>
            <w:gridSpan w:val="2"/>
          </w:tcPr>
          <w:p w:rsidR="007339F3" w:rsidRPr="003D4DC9" w:rsidRDefault="007339F3" w:rsidP="00EB5DDD">
            <w:pPr>
              <w:widowControl w:val="0"/>
              <w:spacing w:after="0" w:line="266" w:lineRule="exact"/>
              <w:ind w:left="20"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Упражнять в ходь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бе колонной по одному, с раз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воротом в проти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воположную сто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рону по сигналу инструктора, в равновесии, в ходьбе по кана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ту с мешочком на голове, в прыж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ках в высоту с разбега, в </w:t>
            </w:r>
            <w:proofErr w:type="spellStart"/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подлезании</w:t>
            </w:r>
            <w:proofErr w:type="spellEnd"/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под ду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гу; развивать ловкость и гла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зомер.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907" w:type="dxa"/>
            <w:gridSpan w:val="2"/>
          </w:tcPr>
          <w:p w:rsidR="007339F3" w:rsidRPr="003D4DC9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 xml:space="preserve">Ходьба на носках, на пятках; в </w:t>
            </w:r>
            <w:proofErr w:type="spellStart"/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полуприседе</w:t>
            </w:r>
            <w:proofErr w:type="spellEnd"/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; с вы</w:t>
            </w:r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соким поднима</w:t>
            </w:r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нием колен; «кошечки»; «обе</w:t>
            </w:r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зьянки»; «</w:t>
            </w:r>
            <w:proofErr w:type="spellStart"/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му</w:t>
            </w:r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равьишки</w:t>
            </w:r>
            <w:proofErr w:type="spellEnd"/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»; «раз</w:t>
            </w:r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ведчики»; обычная ходьба; боковой галоп правым и левым боком; легкий бег; бег спиной </w:t>
            </w:r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вперед; бег с силь</w:t>
            </w:r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ным захлестыва</w:t>
            </w:r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нием ног назад; бег с ускорением и замедлением; дыхательные упражнения (вдох через нос, за</w:t>
            </w:r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softHyphen/>
              <w:t>держка дыхания, медленный выдох через рот).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ОРУ</w:t>
            </w:r>
          </w:p>
        </w:tc>
        <w:tc>
          <w:tcPr>
            <w:tcW w:w="5812" w:type="dxa"/>
          </w:tcPr>
          <w:p w:rsidR="007339F3" w:rsidRPr="003D4DC9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DC9">
              <w:rPr>
                <w:rFonts w:ascii="Times New Roman" w:hAnsi="Times New Roman"/>
                <w:sz w:val="24"/>
                <w:szCs w:val="24"/>
              </w:rPr>
              <w:t>ОРУ с обручем.</w:t>
            </w:r>
          </w:p>
        </w:tc>
        <w:tc>
          <w:tcPr>
            <w:tcW w:w="6095" w:type="dxa"/>
          </w:tcPr>
          <w:p w:rsidR="007339F3" w:rsidRPr="003D4DC9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DC9">
              <w:rPr>
                <w:rFonts w:ascii="Times New Roman" w:hAnsi="Times New Roman"/>
                <w:sz w:val="24"/>
                <w:szCs w:val="24"/>
              </w:rPr>
              <w:t>ОРУ с обручем.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812" w:type="dxa"/>
          </w:tcPr>
          <w:p w:rsidR="007339F3" w:rsidRPr="003D4DC9" w:rsidRDefault="007339F3" w:rsidP="00EB5DDD">
            <w:pPr>
              <w:widowControl w:val="0"/>
              <w:spacing w:after="0" w:line="266" w:lineRule="exact"/>
              <w:ind w:left="2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D4D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Равновесие:</w:t>
            </w:r>
            <w:r w:rsidRPr="003D4D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по канату боком приставным шагом с ме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шочком на голове, руки на поясе. </w:t>
            </w:r>
            <w:r w:rsidRPr="003D4D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Прыжки</w:t>
            </w:r>
            <w:r w:rsidRPr="003D4D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 высоту с разбега </w:t>
            </w:r>
            <w:r w:rsidRPr="003D4DC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(вы</w:t>
            </w:r>
            <w:r w:rsidRPr="003D4DC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softHyphen/>
              <w:t>сота 40 см).</w:t>
            </w:r>
          </w:p>
        </w:tc>
        <w:tc>
          <w:tcPr>
            <w:tcW w:w="6095" w:type="dxa"/>
          </w:tcPr>
          <w:p w:rsidR="007339F3" w:rsidRPr="003D4DC9" w:rsidRDefault="007339F3" w:rsidP="003D4DC9">
            <w:pPr>
              <w:widowControl w:val="0"/>
              <w:spacing w:after="0" w:line="266" w:lineRule="exact"/>
              <w:ind w:left="20"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D4D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>Метание:</w:t>
            </w:r>
            <w:r w:rsidRPr="003D4D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упражнение: «Прокати и сбей» (сбивание мя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чом кегли); прокатывание набив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ного мяча в парах </w:t>
            </w:r>
            <w:r w:rsidRPr="003D4DC9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 w:bidi="ru-RU"/>
              </w:rPr>
              <w:t>(расстояние между детьми 3-4 м).</w:t>
            </w: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D4DC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Лазание: </w:t>
            </w:r>
            <w:proofErr w:type="spellStart"/>
            <w:r w:rsidRPr="003D4DC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>подлезание</w:t>
            </w:r>
            <w:proofErr w:type="spellEnd"/>
            <w:r w:rsidRPr="003D4DC9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под дугу </w:t>
            </w:r>
            <w:r w:rsidRPr="003D4DC9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(высота дуги 40-50 см).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812" w:type="dxa"/>
          </w:tcPr>
          <w:p w:rsidR="007339F3" w:rsidRPr="003D4DC9" w:rsidRDefault="00325F7C" w:rsidP="00325F7C">
            <w:pPr>
              <w:widowControl w:val="0"/>
              <w:spacing w:after="0" w:line="26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«Не попадись»</w:t>
            </w:r>
          </w:p>
        </w:tc>
        <w:tc>
          <w:tcPr>
            <w:tcW w:w="6095" w:type="dxa"/>
          </w:tcPr>
          <w:p w:rsidR="007339F3" w:rsidRPr="003D4DC9" w:rsidRDefault="00C6728E" w:rsidP="00325F7C">
            <w:pPr>
              <w:widowControl w:val="0"/>
              <w:spacing w:after="0" w:line="266" w:lineRule="exact"/>
              <w:ind w:right="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 оставайся на полу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812" w:type="dxa"/>
          </w:tcPr>
          <w:p w:rsidR="007339F3" w:rsidRPr="003D4DC9" w:rsidRDefault="007339F3" w:rsidP="003D4DC9">
            <w:pPr>
              <w:widowControl w:val="0"/>
              <w:spacing w:after="0" w:line="26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«Угадай по голосу» («Угадай, кто позвал») </w:t>
            </w:r>
          </w:p>
          <w:p w:rsidR="007339F3" w:rsidRPr="003D4DC9" w:rsidRDefault="007339F3" w:rsidP="00022A7F">
            <w:pPr>
              <w:widowControl w:val="0"/>
              <w:tabs>
                <w:tab w:val="left" w:pos="254"/>
              </w:tabs>
              <w:spacing w:after="0" w:line="28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095" w:type="dxa"/>
          </w:tcPr>
          <w:p w:rsidR="007339F3" w:rsidRPr="003D4DC9" w:rsidRDefault="007339F3" w:rsidP="003D4DC9">
            <w:pPr>
              <w:widowControl w:val="0"/>
              <w:spacing w:after="0" w:line="266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D4D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«Дружные парочки». Нужно перенести мяч</w:t>
            </w:r>
          </w:p>
          <w:p w:rsidR="007339F3" w:rsidRPr="003D4DC9" w:rsidRDefault="007339F3" w:rsidP="003D4DC9">
            <w:pPr>
              <w:widowControl w:val="0"/>
              <w:tabs>
                <w:tab w:val="left" w:pos="247"/>
              </w:tabs>
              <w:spacing w:after="0" w:line="28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3D4DC9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в паре без помощи рук.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bookmarkStart w:id="0" w:name="_GoBack" w:colFirst="0" w:colLast="2"/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812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36"/>
              </w:rPr>
              <w:t>Самомассаж тела «Пироги»</w:t>
            </w:r>
          </w:p>
        </w:tc>
        <w:tc>
          <w:tcPr>
            <w:tcW w:w="6095" w:type="dxa"/>
          </w:tcPr>
          <w:p w:rsidR="007339F3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</w:tbl>
    <w:bookmarkEnd w:id="0"/>
    <w:p w:rsidR="00BE50E7" w:rsidRPr="006A26DC" w:rsidRDefault="00BE50E7" w:rsidP="006A26D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Апрель.</w:t>
      </w:r>
    </w:p>
    <w:tbl>
      <w:tblPr>
        <w:tblStyle w:val="a4"/>
        <w:tblW w:w="14600" w:type="dxa"/>
        <w:tblInd w:w="250" w:type="dxa"/>
        <w:tblLook w:val="04A0" w:firstRow="1" w:lastRow="0" w:firstColumn="1" w:lastColumn="0" w:noHBand="0" w:noVBand="1"/>
      </w:tblPr>
      <w:tblGrid>
        <w:gridCol w:w="2693"/>
        <w:gridCol w:w="5812"/>
        <w:gridCol w:w="6095"/>
      </w:tblGrid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812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1,2 занятие</w:t>
            </w:r>
          </w:p>
        </w:tc>
        <w:tc>
          <w:tcPr>
            <w:tcW w:w="6095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3,4 занятие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907" w:type="dxa"/>
            <w:gridSpan w:val="2"/>
          </w:tcPr>
          <w:p w:rsidR="007339F3" w:rsidRPr="0002569D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69D">
              <w:rPr>
                <w:rStyle w:val="100"/>
                <w:rFonts w:eastAsiaTheme="minorEastAsia"/>
                <w:sz w:val="24"/>
              </w:rPr>
              <w:t>Упражнять в ходьбе и беге, прыж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ках и метании; закреплять уме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ние сохранять устойчивое рав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новесие.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907" w:type="dxa"/>
            <w:gridSpan w:val="2"/>
          </w:tcPr>
          <w:p w:rsidR="007339F3" w:rsidRPr="0002569D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0"/>
                <w:rFonts w:eastAsiaTheme="minorEastAsia"/>
                <w:sz w:val="24"/>
              </w:rPr>
              <w:t xml:space="preserve">Обычная ходьба. </w:t>
            </w:r>
            <w:proofErr w:type="gramStart"/>
            <w:r>
              <w:rPr>
                <w:rStyle w:val="100"/>
                <w:rFonts w:eastAsiaTheme="minorEastAsia"/>
                <w:sz w:val="24"/>
              </w:rPr>
              <w:t>Х</w:t>
            </w:r>
            <w:r w:rsidRPr="0002569D">
              <w:rPr>
                <w:rStyle w:val="100"/>
                <w:rFonts w:eastAsiaTheme="minorEastAsia"/>
                <w:sz w:val="24"/>
              </w:rPr>
              <w:t>одьба на носках, на пятках; с по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становкой одной ноги на пятку, другой на носок; с высоким под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ниманием колен; «обезьянки»; «раки»; с задани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ями для рук (впе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ред, вверх, в стороны, сжи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мая пальцы в ку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 xml:space="preserve">лаки на каждый шаг); в </w:t>
            </w:r>
            <w:proofErr w:type="spellStart"/>
            <w:r w:rsidRPr="0002569D">
              <w:rPr>
                <w:rStyle w:val="100"/>
                <w:rFonts w:eastAsiaTheme="minorEastAsia"/>
                <w:sz w:val="24"/>
              </w:rPr>
              <w:t>полуприседе</w:t>
            </w:r>
            <w:proofErr w:type="spellEnd"/>
            <w:r w:rsidRPr="0002569D">
              <w:rPr>
                <w:rStyle w:val="100"/>
                <w:rFonts w:eastAsiaTheme="minorEastAsia"/>
                <w:sz w:val="24"/>
              </w:rPr>
              <w:t>; подскоки; боковой галоп правым и левым боком; дыхатель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ные упражнения; бег с сильным захлестыванием ног назад;</w:t>
            </w:r>
            <w:proofErr w:type="gramEnd"/>
            <w:r w:rsidRPr="0002569D">
              <w:rPr>
                <w:rStyle w:val="100"/>
                <w:rFonts w:eastAsiaTheme="minorEastAsia"/>
                <w:sz w:val="24"/>
              </w:rPr>
              <w:t xml:space="preserve"> легкий бег; быстрый бег.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812" w:type="dxa"/>
          </w:tcPr>
          <w:p w:rsidR="007339F3" w:rsidRPr="0002569D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69D">
              <w:rPr>
                <w:rFonts w:ascii="Times New Roman" w:hAnsi="Times New Roman"/>
                <w:sz w:val="24"/>
                <w:szCs w:val="24"/>
              </w:rPr>
              <w:t>ОРУ с короткой скакалкой.</w:t>
            </w:r>
          </w:p>
        </w:tc>
        <w:tc>
          <w:tcPr>
            <w:tcW w:w="6095" w:type="dxa"/>
          </w:tcPr>
          <w:p w:rsidR="007339F3" w:rsidRPr="0002569D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69D">
              <w:rPr>
                <w:rFonts w:ascii="Times New Roman" w:hAnsi="Times New Roman"/>
                <w:sz w:val="24"/>
                <w:szCs w:val="24"/>
              </w:rPr>
              <w:t>ОРУ с короткой скакалкой.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812" w:type="dxa"/>
          </w:tcPr>
          <w:p w:rsidR="007339F3" w:rsidRPr="0002569D" w:rsidRDefault="007339F3" w:rsidP="003D4DC9">
            <w:pPr>
              <w:widowControl w:val="0"/>
              <w:spacing w:after="0" w:line="264" w:lineRule="exact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02569D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 w:bidi="ru-RU"/>
              </w:rPr>
              <w:t>Прыжки</w:t>
            </w:r>
            <w:r w:rsidRPr="000256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 w:bidi="ru-RU"/>
              </w:rPr>
              <w:t xml:space="preserve"> 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из обруча в обруч на двух ногах, на правой ноге, на левой ноге. Равновесие: ходьба по скамейке через предметы, руки за головой.</w:t>
            </w:r>
          </w:p>
          <w:p w:rsidR="007339F3" w:rsidRPr="0002569D" w:rsidRDefault="007339F3" w:rsidP="003D4DC9">
            <w:pPr>
              <w:widowControl w:val="0"/>
              <w:spacing w:after="0" w:line="264" w:lineRule="exac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339F3" w:rsidRPr="0002569D" w:rsidRDefault="007339F3" w:rsidP="003D4DC9">
            <w:pPr>
              <w:widowControl w:val="0"/>
              <w:spacing w:after="0" w:line="264" w:lineRule="exact"/>
              <w:ind w:left="20" w:right="2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02569D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 w:bidi="ru-RU"/>
              </w:rPr>
              <w:t>Метание:</w:t>
            </w:r>
            <w:r w:rsidRPr="000256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 w:bidi="ru-RU"/>
              </w:rPr>
              <w:t xml:space="preserve"> 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отбивание мяча о пол правой и левой руками в движе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нии на расстоянии 5-6 м.</w:t>
            </w:r>
          </w:p>
          <w:p w:rsidR="007339F3" w:rsidRPr="0002569D" w:rsidRDefault="007339F3" w:rsidP="003D4DC9">
            <w:pPr>
              <w:widowControl w:val="0"/>
              <w:spacing w:after="0" w:line="264" w:lineRule="exact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02569D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 w:bidi="ru-RU"/>
              </w:rPr>
              <w:t>Лазание:</w:t>
            </w:r>
            <w:r w:rsidRPr="0002569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 w:bidi="ru-RU"/>
              </w:rPr>
              <w:t xml:space="preserve"> 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влезание на наклонную лесенку, спуск по вертикальной лесенке.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812" w:type="dxa"/>
          </w:tcPr>
          <w:p w:rsidR="007339F3" w:rsidRPr="0002569D" w:rsidRDefault="007339F3" w:rsidP="00325F7C">
            <w:pPr>
              <w:widowControl w:val="0"/>
              <w:spacing w:after="0" w:line="264" w:lineRule="exac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 xml:space="preserve">«Сороконожка». </w:t>
            </w:r>
          </w:p>
        </w:tc>
        <w:tc>
          <w:tcPr>
            <w:tcW w:w="6095" w:type="dxa"/>
          </w:tcPr>
          <w:p w:rsidR="007339F3" w:rsidRPr="0002569D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69D">
              <w:rPr>
                <w:rStyle w:val="100"/>
                <w:rFonts w:eastAsiaTheme="minorEastAsia"/>
                <w:sz w:val="24"/>
              </w:rPr>
              <w:t>«Медведь и пчелы»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812" w:type="dxa"/>
          </w:tcPr>
          <w:p w:rsidR="007339F3" w:rsidRPr="0002569D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69D">
              <w:rPr>
                <w:rStyle w:val="100"/>
                <w:rFonts w:eastAsiaTheme="minorEastAsia"/>
                <w:sz w:val="24"/>
              </w:rPr>
              <w:t xml:space="preserve">«Кто ушел?» </w:t>
            </w:r>
          </w:p>
        </w:tc>
        <w:tc>
          <w:tcPr>
            <w:tcW w:w="6095" w:type="dxa"/>
          </w:tcPr>
          <w:p w:rsidR="007339F3" w:rsidRPr="0002569D" w:rsidRDefault="007339F3" w:rsidP="00325F7C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69D">
              <w:rPr>
                <w:rStyle w:val="100"/>
                <w:rFonts w:eastAsiaTheme="minorEastAsia"/>
                <w:sz w:val="24"/>
              </w:rPr>
              <w:t>«Горяч</w:t>
            </w:r>
            <w:r>
              <w:rPr>
                <w:rStyle w:val="100"/>
                <w:rFonts w:eastAsiaTheme="minorEastAsia"/>
                <w:sz w:val="24"/>
              </w:rPr>
              <w:t xml:space="preserve">ий мяч». 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812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Дых</w:t>
            </w:r>
            <w:r>
              <w:rPr>
                <w:rFonts w:ascii="Times New Roman" w:hAnsi="Times New Roman"/>
                <w:sz w:val="24"/>
                <w:szCs w:val="24"/>
              </w:rPr>
              <w:t>ательная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гим</w:t>
            </w:r>
            <w:r>
              <w:rPr>
                <w:rFonts w:ascii="Times New Roman" w:hAnsi="Times New Roman"/>
                <w:sz w:val="24"/>
                <w:szCs w:val="24"/>
              </w:rPr>
              <w:t>настика</w:t>
            </w:r>
            <w:r w:rsidRPr="00BC5D16">
              <w:rPr>
                <w:rFonts w:ascii="Times New Roman" w:hAnsi="Times New Roman"/>
                <w:sz w:val="24"/>
                <w:szCs w:val="24"/>
              </w:rPr>
              <w:t xml:space="preserve"> Стрельниковой «</w:t>
            </w:r>
            <w:r>
              <w:rPr>
                <w:rFonts w:ascii="Times New Roman" w:hAnsi="Times New Roman"/>
                <w:sz w:val="24"/>
                <w:szCs w:val="24"/>
              </w:rPr>
              <w:t>Перекаты»</w:t>
            </w:r>
          </w:p>
        </w:tc>
        <w:tc>
          <w:tcPr>
            <w:tcW w:w="6095" w:type="dxa"/>
          </w:tcPr>
          <w:p w:rsidR="007339F3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812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5,6 занятие</w:t>
            </w:r>
          </w:p>
        </w:tc>
        <w:tc>
          <w:tcPr>
            <w:tcW w:w="6095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7,8 занятие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907" w:type="dxa"/>
            <w:gridSpan w:val="2"/>
          </w:tcPr>
          <w:p w:rsidR="007339F3" w:rsidRPr="0002569D" w:rsidRDefault="007339F3" w:rsidP="00022A7F">
            <w:pPr>
              <w:widowControl w:val="0"/>
              <w:spacing w:after="0" w:line="259" w:lineRule="exact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Упражнять в ходь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бе и беге с чере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дованием в бро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сании мяча через сетку, в перепрыгивании через</w:t>
            </w:r>
            <w:r w:rsidRPr="0002569D">
              <w:rPr>
                <w:sz w:val="24"/>
              </w:rPr>
              <w:t xml:space="preserve">  </w:t>
            </w:r>
            <w:r w:rsidRPr="0002569D">
              <w:rPr>
                <w:rStyle w:val="100"/>
                <w:rFonts w:eastAsiaTheme="minorEastAsia"/>
                <w:sz w:val="24"/>
              </w:rPr>
              <w:t>шнур, в ползании по скамейке на животе; учить лазать по метал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лической по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верхности; за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креплять умение лазать по вере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вочной лестнице.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907" w:type="dxa"/>
            <w:gridSpan w:val="2"/>
          </w:tcPr>
          <w:p w:rsidR="007339F3" w:rsidRPr="0002569D" w:rsidRDefault="007339F3" w:rsidP="00022A7F">
            <w:pPr>
              <w:spacing w:line="266" w:lineRule="exact"/>
              <w:ind w:left="20" w:right="4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02569D">
              <w:rPr>
                <w:rStyle w:val="100"/>
                <w:rFonts w:eastAsiaTheme="minorEastAsia"/>
                <w:sz w:val="24"/>
              </w:rPr>
              <w:t>Ходьба на нос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ках; на пятках; с высоким под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ниманием колен; гусиным шагом; «обезьянки»;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 xml:space="preserve"> «раки»; «</w:t>
            </w:r>
            <w:proofErr w:type="spellStart"/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муравь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ишки</w:t>
            </w:r>
            <w:proofErr w:type="spellEnd"/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»; в пол</w:t>
            </w:r>
            <w:proofErr w:type="gramStart"/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у-</w:t>
            </w:r>
            <w:proofErr w:type="gramEnd"/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 xml:space="preserve"> приседе; «слони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 xml:space="preserve">ки»; правым и левым боком; обычная ходьба; дыхательные упражнения 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lastRenderedPageBreak/>
              <w:t>«Нюхаем цвето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 xml:space="preserve">чек» (вдох через нос, выдох через рот); легкий бег; бег в разных направлениях; бег </w:t>
            </w:r>
            <w:r w:rsidRPr="0002569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ru-RU" w:bidi="ru-RU"/>
              </w:rPr>
              <w:t>(1,5 мин)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ОРУ</w:t>
            </w:r>
          </w:p>
        </w:tc>
        <w:tc>
          <w:tcPr>
            <w:tcW w:w="5812" w:type="dxa"/>
          </w:tcPr>
          <w:p w:rsidR="007339F3" w:rsidRPr="0002569D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69D">
              <w:rPr>
                <w:rFonts w:ascii="Times New Roman" w:hAnsi="Times New Roman"/>
                <w:sz w:val="24"/>
                <w:szCs w:val="24"/>
              </w:rPr>
              <w:t>ОРУ с мячом большого размера.</w:t>
            </w:r>
          </w:p>
        </w:tc>
        <w:tc>
          <w:tcPr>
            <w:tcW w:w="6095" w:type="dxa"/>
          </w:tcPr>
          <w:p w:rsidR="007339F3" w:rsidRPr="0002569D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69D">
              <w:rPr>
                <w:rFonts w:ascii="Times New Roman" w:hAnsi="Times New Roman"/>
                <w:sz w:val="24"/>
                <w:szCs w:val="24"/>
              </w:rPr>
              <w:t>ОРУ с мячом большого размера.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812" w:type="dxa"/>
          </w:tcPr>
          <w:p w:rsidR="007339F3" w:rsidRPr="0002569D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69D">
              <w:rPr>
                <w:rStyle w:val="10Corbel"/>
                <w:rFonts w:ascii="Times New Roman" w:hAnsi="Times New Roman" w:cs="Times New Roman"/>
                <w:b w:val="0"/>
                <w:sz w:val="24"/>
                <w:szCs w:val="24"/>
              </w:rPr>
              <w:t>Равновесие: ходьба по гимнастич</w:t>
            </w:r>
            <w:r w:rsidRPr="0002569D">
              <w:rPr>
                <w:rStyle w:val="100"/>
                <w:rFonts w:eastAsiaTheme="minorEastAsia"/>
                <w:sz w:val="24"/>
                <w:szCs w:val="24"/>
              </w:rPr>
              <w:t xml:space="preserve">еской скамейке </w:t>
            </w:r>
            <w:proofErr w:type="gramStart"/>
            <w:r w:rsidRPr="0002569D">
              <w:rPr>
                <w:rStyle w:val="100"/>
                <w:rFonts w:eastAsiaTheme="minorEastAsia"/>
                <w:sz w:val="24"/>
                <w:szCs w:val="24"/>
              </w:rPr>
              <w:t>с перекладыва</w:t>
            </w:r>
            <w:r w:rsidRPr="0002569D">
              <w:rPr>
                <w:rStyle w:val="100"/>
                <w:rFonts w:eastAsiaTheme="minorEastAsia"/>
                <w:sz w:val="24"/>
                <w:szCs w:val="24"/>
              </w:rPr>
              <w:softHyphen/>
              <w:t>ем</w:t>
            </w:r>
            <w:proofErr w:type="gramEnd"/>
            <w:r w:rsidRPr="0002569D">
              <w:rPr>
                <w:rStyle w:val="100"/>
                <w:rFonts w:eastAsiaTheme="minorEastAsia"/>
                <w:sz w:val="24"/>
                <w:szCs w:val="24"/>
              </w:rPr>
              <w:t xml:space="preserve">  мяча из одной руки в другую  перед собой, за спиной. Прыжки: перепрыгивание через </w:t>
            </w:r>
            <w:r w:rsidRPr="0002569D">
              <w:rPr>
                <w:rStyle w:val="10CenturyGothic75pt-1pt"/>
                <w:rFonts w:ascii="Times New Roman" w:hAnsi="Times New Roman" w:cs="Times New Roman"/>
                <w:sz w:val="24"/>
                <w:szCs w:val="24"/>
                <w:lang w:bidi="en-US"/>
              </w:rPr>
              <w:t>шнур (высота 15-20 см)</w:t>
            </w:r>
          </w:p>
        </w:tc>
        <w:tc>
          <w:tcPr>
            <w:tcW w:w="6095" w:type="dxa"/>
          </w:tcPr>
          <w:p w:rsidR="007339F3" w:rsidRPr="0002569D" w:rsidRDefault="007339F3" w:rsidP="00022A7F">
            <w:pPr>
              <w:widowControl w:val="0"/>
              <w:spacing w:after="0" w:line="271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569D">
              <w:rPr>
                <w:rStyle w:val="101"/>
                <w:rFonts w:eastAsiaTheme="minorEastAsia"/>
                <w:b w:val="0"/>
                <w:sz w:val="24"/>
              </w:rPr>
              <w:t>Метание:</w:t>
            </w:r>
            <w:r w:rsidRPr="0002569D">
              <w:rPr>
                <w:rStyle w:val="101"/>
                <w:rFonts w:eastAsiaTheme="minorEastAsia"/>
                <w:sz w:val="24"/>
              </w:rPr>
              <w:t xml:space="preserve"> </w:t>
            </w:r>
            <w:r w:rsidRPr="0002569D">
              <w:rPr>
                <w:rStyle w:val="100"/>
                <w:rFonts w:eastAsiaTheme="minorEastAsia"/>
                <w:sz w:val="24"/>
              </w:rPr>
              <w:t>перебрасывание мяча от груди, из-за головы двумя рука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>ми друг другу через сетку с рассто</w:t>
            </w:r>
            <w:r w:rsidRPr="0002569D">
              <w:rPr>
                <w:rStyle w:val="100"/>
                <w:rFonts w:eastAsiaTheme="minorEastAsia"/>
                <w:sz w:val="24"/>
              </w:rPr>
              <w:softHyphen/>
              <w:t xml:space="preserve">яния 3-4 м </w:t>
            </w:r>
            <w:r w:rsidRPr="0002569D">
              <w:rPr>
                <w:rStyle w:val="102"/>
                <w:rFonts w:eastAsiaTheme="minorEastAsia"/>
                <w:sz w:val="24"/>
              </w:rPr>
              <w:t xml:space="preserve">(верхний край сетки находится на высоте 20-25 см выше поднятой руки ребенка). </w:t>
            </w:r>
            <w:r w:rsidRPr="0002569D">
              <w:rPr>
                <w:rStyle w:val="101"/>
                <w:rFonts w:eastAsiaTheme="minorEastAsia"/>
                <w:b w:val="0"/>
                <w:sz w:val="24"/>
              </w:rPr>
              <w:t>Лазание:</w:t>
            </w:r>
            <w:r w:rsidRPr="0002569D">
              <w:rPr>
                <w:rStyle w:val="101"/>
                <w:rFonts w:eastAsiaTheme="minorEastAsia"/>
                <w:sz w:val="24"/>
              </w:rPr>
              <w:t xml:space="preserve"> </w:t>
            </w:r>
            <w:r w:rsidRPr="0002569D">
              <w:rPr>
                <w:rStyle w:val="100"/>
                <w:rFonts w:eastAsiaTheme="minorEastAsia"/>
                <w:sz w:val="24"/>
              </w:rPr>
              <w:t>ползание по скамейке на животе; лазание по веревочной лестнице, по металлической поверхности.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812" w:type="dxa"/>
          </w:tcPr>
          <w:p w:rsidR="007339F3" w:rsidRPr="0002569D" w:rsidRDefault="00325F7C" w:rsidP="00325F7C">
            <w:pPr>
              <w:widowControl w:val="0"/>
              <w:tabs>
                <w:tab w:val="left" w:pos="262"/>
              </w:tabs>
              <w:spacing w:after="0" w:line="27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100"/>
                <w:rFonts w:eastAsiaTheme="minorEastAsia"/>
                <w:sz w:val="24"/>
              </w:rPr>
              <w:t>«</w:t>
            </w:r>
            <w:r w:rsidR="007339F3" w:rsidRPr="0002569D">
              <w:rPr>
                <w:rStyle w:val="100"/>
                <w:rFonts w:eastAsiaTheme="minorEastAsia"/>
                <w:sz w:val="24"/>
              </w:rPr>
              <w:t>Мячик кверху».</w:t>
            </w:r>
          </w:p>
        </w:tc>
        <w:tc>
          <w:tcPr>
            <w:tcW w:w="6095" w:type="dxa"/>
          </w:tcPr>
          <w:p w:rsidR="007339F3" w:rsidRPr="0002569D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69D">
              <w:rPr>
                <w:rFonts w:ascii="Times New Roman" w:hAnsi="Times New Roman"/>
                <w:sz w:val="24"/>
                <w:szCs w:val="24"/>
              </w:rPr>
              <w:t>«Кто быстрее добежит до флажка»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812" w:type="dxa"/>
          </w:tcPr>
          <w:p w:rsidR="007339F3" w:rsidRPr="0002569D" w:rsidRDefault="007339F3" w:rsidP="00022A7F">
            <w:pPr>
              <w:widowControl w:val="0"/>
              <w:spacing w:after="0" w:line="259" w:lineRule="exact"/>
              <w:ind w:right="2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Ходьба в колонне по од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ному с остановкой по сиг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налу инструктора: «Сде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лай фигуру».</w:t>
            </w:r>
          </w:p>
        </w:tc>
        <w:tc>
          <w:tcPr>
            <w:tcW w:w="6095" w:type="dxa"/>
          </w:tcPr>
          <w:p w:rsidR="007339F3" w:rsidRPr="0002569D" w:rsidRDefault="007339F3" w:rsidP="00022A7F">
            <w:pPr>
              <w:widowControl w:val="0"/>
              <w:tabs>
                <w:tab w:val="left" w:pos="247"/>
              </w:tabs>
              <w:spacing w:after="0" w:line="28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Ходьба в колонне по од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ному с остановкой по сиг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налу инструктора: «Сде</w:t>
            </w:r>
            <w:r w:rsidRPr="0002569D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лай фигуру».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812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Массаж биологически активных зон «Борода»</w:t>
            </w:r>
          </w:p>
        </w:tc>
        <w:tc>
          <w:tcPr>
            <w:tcW w:w="6095" w:type="dxa"/>
          </w:tcPr>
          <w:p w:rsidR="007339F3" w:rsidRPr="00BC5D16" w:rsidRDefault="007339F3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</w:tbl>
    <w:p w:rsidR="00BE50E7" w:rsidRPr="006A26DC" w:rsidRDefault="00BE50E7" w:rsidP="006A26DC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Май.</w:t>
      </w:r>
    </w:p>
    <w:tbl>
      <w:tblPr>
        <w:tblStyle w:val="a4"/>
        <w:tblW w:w="14600" w:type="dxa"/>
        <w:tblInd w:w="250" w:type="dxa"/>
        <w:tblLook w:val="04A0" w:firstRow="1" w:lastRow="0" w:firstColumn="1" w:lastColumn="0" w:noHBand="0" w:noVBand="1"/>
      </w:tblPr>
      <w:tblGrid>
        <w:gridCol w:w="2693"/>
        <w:gridCol w:w="5805"/>
        <w:gridCol w:w="7"/>
        <w:gridCol w:w="6095"/>
      </w:tblGrid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812" w:type="dxa"/>
            <w:gridSpan w:val="2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1,2 занятие</w:t>
            </w:r>
          </w:p>
        </w:tc>
        <w:tc>
          <w:tcPr>
            <w:tcW w:w="6095" w:type="dxa"/>
          </w:tcPr>
          <w:p w:rsidR="007339F3" w:rsidRPr="006A26DC" w:rsidRDefault="007339F3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3,4 занятие</w:t>
            </w:r>
          </w:p>
        </w:tc>
      </w:tr>
      <w:tr w:rsidR="007339F3" w:rsidRPr="006A26DC" w:rsidTr="007339F3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907" w:type="dxa"/>
            <w:gridSpan w:val="3"/>
          </w:tcPr>
          <w:p w:rsidR="007339F3" w:rsidRPr="009E793A" w:rsidRDefault="007339F3" w:rsidP="0002569D">
            <w:pPr>
              <w:widowControl w:val="0"/>
              <w:spacing w:after="0" w:line="283" w:lineRule="exact"/>
              <w:ind w:left="2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Упражнять в ходь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бе и беге парами с разворотом в противополож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 xml:space="preserve">ную сторону, в непрерывном беге между предметами </w:t>
            </w:r>
            <w:r w:rsidRPr="009E7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ru-RU" w:bidi="ru-RU"/>
              </w:rPr>
              <w:t xml:space="preserve">(до 2 минут), 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 xml:space="preserve">в </w:t>
            </w:r>
            <w:proofErr w:type="spellStart"/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подлезании</w:t>
            </w:r>
            <w:proofErr w:type="spellEnd"/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 xml:space="preserve"> под шнур, в пе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репрыгивании через шнур, в перебрасыва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нии набивного мяча друг другу, в забрасывании мяча в кольцо.</w:t>
            </w:r>
          </w:p>
        </w:tc>
      </w:tr>
      <w:tr w:rsidR="007339F3" w:rsidRPr="006A26DC" w:rsidTr="007339F3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Ходьба и бег</w:t>
            </w:r>
          </w:p>
        </w:tc>
        <w:tc>
          <w:tcPr>
            <w:tcW w:w="11907" w:type="dxa"/>
            <w:gridSpan w:val="3"/>
          </w:tcPr>
          <w:p w:rsidR="007339F3" w:rsidRPr="009E793A" w:rsidRDefault="007339F3" w:rsidP="0002569D">
            <w:pPr>
              <w:widowControl w:val="0"/>
              <w:spacing w:after="0" w:line="283" w:lineRule="exact"/>
              <w:ind w:right="6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Ходьба и бег па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рами. Перестрое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ние в колонну по одному в дви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жении, с разво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ротом в проти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воположную сто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рону. Ходьба и дыхательные упражнения «Одуванчик». Вдох через нос, задержка дыха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>ния, озвученный выдох: «</w:t>
            </w:r>
            <w:proofErr w:type="gramStart"/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А-ах</w:t>
            </w:r>
            <w:proofErr w:type="gramEnd"/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!». Обычная ходьба; бег между пред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softHyphen/>
              <w:t xml:space="preserve">метами </w:t>
            </w:r>
            <w:r w:rsidRPr="009E7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ru-RU" w:bidi="ru-RU"/>
              </w:rPr>
              <w:t>(до 2 ми</w:t>
            </w:r>
            <w:r w:rsidRPr="009E7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ru-RU" w:bidi="ru-RU"/>
              </w:rPr>
              <w:softHyphen/>
              <w:t>нут)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812" w:type="dxa"/>
            <w:gridSpan w:val="2"/>
          </w:tcPr>
          <w:p w:rsidR="007339F3" w:rsidRPr="009E793A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93A">
              <w:rPr>
                <w:rFonts w:ascii="Times New Roman" w:hAnsi="Times New Roman"/>
                <w:sz w:val="24"/>
                <w:szCs w:val="24"/>
              </w:rPr>
              <w:t>ОРУ с кубиками.</w:t>
            </w:r>
          </w:p>
        </w:tc>
        <w:tc>
          <w:tcPr>
            <w:tcW w:w="6095" w:type="dxa"/>
          </w:tcPr>
          <w:p w:rsidR="007339F3" w:rsidRPr="009E793A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93A">
              <w:rPr>
                <w:rFonts w:ascii="Times New Roman" w:hAnsi="Times New Roman"/>
                <w:sz w:val="24"/>
                <w:szCs w:val="24"/>
              </w:rPr>
              <w:t>ОРУ с кубиками.</w:t>
            </w:r>
          </w:p>
        </w:tc>
      </w:tr>
      <w:tr w:rsidR="007339F3" w:rsidRPr="006A26DC" w:rsidTr="00022A7F">
        <w:tc>
          <w:tcPr>
            <w:tcW w:w="2693" w:type="dxa"/>
          </w:tcPr>
          <w:p w:rsidR="007339F3" w:rsidRPr="006A26DC" w:rsidRDefault="007339F3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812" w:type="dxa"/>
            <w:gridSpan w:val="2"/>
          </w:tcPr>
          <w:p w:rsidR="007339F3" w:rsidRPr="009E793A" w:rsidRDefault="007339F3" w:rsidP="009E793A">
            <w:pPr>
              <w:widowControl w:val="0"/>
              <w:spacing w:after="0" w:line="283" w:lineRule="exact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  <w:r w:rsidRPr="009E793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 w:bidi="ru-RU"/>
              </w:rPr>
              <w:t>Равновесие:</w:t>
            </w:r>
            <w:r w:rsidRPr="009E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 w:bidi="ru-RU"/>
              </w:rPr>
              <w:t xml:space="preserve"> 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 xml:space="preserve">ходьба по скамейке с перекладыванием мяча из одной руки в другую впереди себя. </w:t>
            </w:r>
            <w:r w:rsidRPr="009E793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 w:bidi="ru-RU"/>
              </w:rPr>
              <w:t>Прыжки:</w:t>
            </w:r>
            <w:r w:rsidRPr="009E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 w:bidi="ru-RU"/>
              </w:rPr>
              <w:t xml:space="preserve"> 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 xml:space="preserve">перепрыгивание через шнур </w:t>
            </w:r>
            <w:r w:rsidRPr="009E7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ru-RU" w:bidi="ru-RU"/>
              </w:rPr>
              <w:t>(высота шнура от пола 15-20 см).</w:t>
            </w:r>
            <w:r w:rsidRPr="009E793A">
              <w:rPr>
                <w:rFonts w:ascii="Times New Roman" w:eastAsia="Courier New" w:hAnsi="Times New Roman"/>
                <w:bCs/>
                <w:iCs/>
                <w:color w:val="000000"/>
                <w:sz w:val="24"/>
                <w:szCs w:val="20"/>
                <w:lang w:eastAsia="ru-RU" w:bidi="ru-RU"/>
              </w:rPr>
              <w:t xml:space="preserve"> Лазание:</w:t>
            </w:r>
            <w:r w:rsidRPr="009E793A">
              <w:rPr>
                <w:rFonts w:ascii="Times New Roman" w:eastAsia="Courier New" w:hAnsi="Times New Roman"/>
                <w:b/>
                <w:bCs/>
                <w:i/>
                <w:iCs/>
                <w:color w:val="000000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9E793A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0"/>
                <w:lang w:eastAsia="ru-RU" w:bidi="ru-RU"/>
              </w:rPr>
              <w:t>подлезание</w:t>
            </w:r>
            <w:proofErr w:type="spellEnd"/>
            <w:r w:rsidRPr="009E793A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0"/>
                <w:lang w:eastAsia="ru-RU" w:bidi="ru-RU"/>
              </w:rPr>
              <w:t xml:space="preserve"> под шнур </w:t>
            </w:r>
            <w:r w:rsidRPr="009E793A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 w:bidi="ru-RU"/>
              </w:rPr>
              <w:t>(высота шнура от пола 40—50 см).</w:t>
            </w:r>
          </w:p>
        </w:tc>
        <w:tc>
          <w:tcPr>
            <w:tcW w:w="6095" w:type="dxa"/>
          </w:tcPr>
          <w:p w:rsidR="007339F3" w:rsidRDefault="007339F3" w:rsidP="009E793A">
            <w:pPr>
              <w:widowControl w:val="0"/>
              <w:spacing w:after="0" w:line="283" w:lineRule="exact"/>
              <w:ind w:left="20" w:right="20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ru-RU" w:bidi="ru-RU"/>
              </w:rPr>
            </w:pPr>
            <w:r w:rsidRPr="009E793A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 w:bidi="ru-RU"/>
              </w:rPr>
              <w:t>Метание:</w:t>
            </w:r>
            <w:r w:rsidRPr="009E79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 w:bidi="ru-RU"/>
              </w:rPr>
              <w:t xml:space="preserve"> 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 xml:space="preserve">забрасывание мяча в баскетбольное кольцо двумя руками с расстояния 3 м </w:t>
            </w:r>
            <w:r w:rsidRPr="009E7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ru-RU" w:bidi="ru-RU"/>
              </w:rPr>
              <w:t>(высота баскетбольного кольца от пола 2,2 м);</w:t>
            </w:r>
            <w:r w:rsidRPr="009E793A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 xml:space="preserve"> перебрасывание набивного мяча в парах двумя руками снизу </w:t>
            </w:r>
            <w:r w:rsidRPr="009E79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ru-RU" w:bidi="ru-RU"/>
              </w:rPr>
              <w:t>(расстояние между детьми 2,5 м).</w:t>
            </w:r>
          </w:p>
          <w:p w:rsidR="00C6728E" w:rsidRPr="009E793A" w:rsidRDefault="00C6728E" w:rsidP="009E793A">
            <w:pPr>
              <w:widowControl w:val="0"/>
              <w:spacing w:after="0" w:line="283" w:lineRule="exact"/>
              <w:ind w:left="20" w:right="2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</w:pPr>
          </w:p>
        </w:tc>
      </w:tr>
      <w:tr w:rsidR="00C6728E" w:rsidRPr="006A26DC" w:rsidTr="00C6728E">
        <w:tc>
          <w:tcPr>
            <w:tcW w:w="2693" w:type="dxa"/>
          </w:tcPr>
          <w:p w:rsidR="00C6728E" w:rsidRPr="006A26DC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805" w:type="dxa"/>
          </w:tcPr>
          <w:p w:rsidR="00C6728E" w:rsidRPr="009E793A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Мышеловка</w:t>
            </w:r>
          </w:p>
        </w:tc>
        <w:tc>
          <w:tcPr>
            <w:tcW w:w="6102" w:type="dxa"/>
            <w:gridSpan w:val="2"/>
          </w:tcPr>
          <w:p w:rsidR="00C6728E" w:rsidRPr="009E793A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Удочка</w:t>
            </w:r>
          </w:p>
        </w:tc>
      </w:tr>
      <w:tr w:rsidR="00C6728E" w:rsidRPr="006A26DC" w:rsidTr="00C6728E">
        <w:tc>
          <w:tcPr>
            <w:tcW w:w="2693" w:type="dxa"/>
          </w:tcPr>
          <w:p w:rsidR="00C6728E" w:rsidRPr="006A26DC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805" w:type="dxa"/>
          </w:tcPr>
          <w:p w:rsidR="00C6728E" w:rsidRPr="00803A99" w:rsidRDefault="00C6728E" w:rsidP="00E63F69">
            <w:pPr>
              <w:widowControl w:val="0"/>
              <w:spacing w:after="0" w:line="27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E50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«Найди предмет»</w:t>
            </w:r>
          </w:p>
        </w:tc>
        <w:tc>
          <w:tcPr>
            <w:tcW w:w="6102" w:type="dxa"/>
            <w:gridSpan w:val="2"/>
          </w:tcPr>
          <w:p w:rsidR="00C6728E" w:rsidRPr="00BE50E7" w:rsidRDefault="00C6728E" w:rsidP="00E63F69">
            <w:pPr>
              <w:widowControl w:val="0"/>
              <w:spacing w:after="0" w:line="278" w:lineRule="exact"/>
              <w:ind w:right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«Игровая».</w:t>
            </w:r>
          </w:p>
        </w:tc>
      </w:tr>
      <w:tr w:rsidR="00C6728E" w:rsidRPr="006A26DC" w:rsidTr="00022A7F">
        <w:tc>
          <w:tcPr>
            <w:tcW w:w="2693" w:type="dxa"/>
          </w:tcPr>
          <w:p w:rsidR="00C6728E" w:rsidRPr="006A26DC" w:rsidRDefault="00C6728E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812" w:type="dxa"/>
            <w:gridSpan w:val="2"/>
          </w:tcPr>
          <w:p w:rsidR="00C6728E" w:rsidRPr="00BC5D16" w:rsidRDefault="00C6728E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Самомассаж тела «Жарче»</w:t>
            </w:r>
          </w:p>
        </w:tc>
        <w:tc>
          <w:tcPr>
            <w:tcW w:w="6095" w:type="dxa"/>
          </w:tcPr>
          <w:p w:rsidR="00C6728E" w:rsidRPr="00BC5D16" w:rsidRDefault="00C6728E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</w:tr>
      <w:tr w:rsidR="00C6728E" w:rsidRPr="006A26DC" w:rsidTr="00022A7F">
        <w:tc>
          <w:tcPr>
            <w:tcW w:w="2693" w:type="dxa"/>
          </w:tcPr>
          <w:p w:rsidR="00C6728E" w:rsidRPr="006A26DC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5812" w:type="dxa"/>
            <w:gridSpan w:val="2"/>
          </w:tcPr>
          <w:p w:rsidR="00C6728E" w:rsidRPr="006A26DC" w:rsidRDefault="00C6728E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5,6 занятие</w:t>
            </w:r>
          </w:p>
        </w:tc>
        <w:tc>
          <w:tcPr>
            <w:tcW w:w="6095" w:type="dxa"/>
          </w:tcPr>
          <w:p w:rsidR="00C6728E" w:rsidRPr="006A26DC" w:rsidRDefault="00C6728E" w:rsidP="007339F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36"/>
              </w:rPr>
              <w:t>7,8 занятие</w:t>
            </w:r>
          </w:p>
        </w:tc>
      </w:tr>
      <w:tr w:rsidR="00C6728E" w:rsidRPr="006A26DC" w:rsidTr="00022A7F">
        <w:tc>
          <w:tcPr>
            <w:tcW w:w="2693" w:type="dxa"/>
          </w:tcPr>
          <w:p w:rsidR="00C6728E" w:rsidRPr="006A26DC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Задачи</w:t>
            </w:r>
          </w:p>
        </w:tc>
        <w:tc>
          <w:tcPr>
            <w:tcW w:w="11907" w:type="dxa"/>
            <w:gridSpan w:val="3"/>
          </w:tcPr>
          <w:p w:rsidR="00C6728E" w:rsidRPr="00155BEF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55BEF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t>Учить бегать на скорость, прыгать через скакалку; отрабатывать навыки метания мешочков в обруч; упраж</w:t>
            </w:r>
            <w:r w:rsidRPr="00155BEF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softHyphen/>
              <w:t xml:space="preserve">нять в </w:t>
            </w:r>
            <w:proofErr w:type="spellStart"/>
            <w:r w:rsidRPr="00155BEF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lastRenderedPageBreak/>
              <w:t>подлезании</w:t>
            </w:r>
            <w:proofErr w:type="spellEnd"/>
            <w:r w:rsidRPr="00155BEF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t xml:space="preserve"> под дугу.</w:t>
            </w:r>
          </w:p>
        </w:tc>
      </w:tr>
      <w:tr w:rsidR="00C6728E" w:rsidRPr="006A26DC" w:rsidTr="00022A7F">
        <w:tc>
          <w:tcPr>
            <w:tcW w:w="2693" w:type="dxa"/>
          </w:tcPr>
          <w:p w:rsidR="00C6728E" w:rsidRPr="006A26DC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lastRenderedPageBreak/>
              <w:t>Ходьба и бег</w:t>
            </w:r>
          </w:p>
        </w:tc>
        <w:tc>
          <w:tcPr>
            <w:tcW w:w="11907" w:type="dxa"/>
            <w:gridSpan w:val="3"/>
          </w:tcPr>
          <w:p w:rsidR="00C6728E" w:rsidRPr="00155BEF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BEF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t>Ходьба на носках, пятках, в чередовании с обычной ходьбой, с высоким подниманием колен, обычная ходьба; бег на ско</w:t>
            </w:r>
            <w:r w:rsidRPr="00155BEF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softHyphen/>
              <w:t>рость (на 15 м) с переходом на бег без уско</w:t>
            </w:r>
            <w:r w:rsidRPr="00155BEF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softHyphen/>
              <w:t xml:space="preserve">рения </w:t>
            </w:r>
            <w:r w:rsidRPr="00155BEF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0"/>
                <w:lang w:eastAsia="ru-RU" w:bidi="ru-RU"/>
              </w:rPr>
              <w:t>(несколько раз).</w:t>
            </w:r>
          </w:p>
        </w:tc>
      </w:tr>
      <w:tr w:rsidR="00C6728E" w:rsidRPr="006A26DC" w:rsidTr="00022A7F">
        <w:tc>
          <w:tcPr>
            <w:tcW w:w="2693" w:type="dxa"/>
          </w:tcPr>
          <w:p w:rsidR="00C6728E" w:rsidRPr="006A26DC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ОРУ</w:t>
            </w:r>
          </w:p>
        </w:tc>
        <w:tc>
          <w:tcPr>
            <w:tcW w:w="5812" w:type="dxa"/>
            <w:gridSpan w:val="2"/>
          </w:tcPr>
          <w:p w:rsidR="00C6728E" w:rsidRPr="00155BEF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BEF">
              <w:rPr>
                <w:rFonts w:ascii="Times New Roman" w:hAnsi="Times New Roman"/>
                <w:sz w:val="24"/>
                <w:szCs w:val="24"/>
              </w:rPr>
              <w:t>ОРУ с мячом.</w:t>
            </w:r>
          </w:p>
        </w:tc>
        <w:tc>
          <w:tcPr>
            <w:tcW w:w="6095" w:type="dxa"/>
          </w:tcPr>
          <w:p w:rsidR="00C6728E" w:rsidRPr="00155BEF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BEF">
              <w:rPr>
                <w:rFonts w:ascii="Times New Roman" w:hAnsi="Times New Roman"/>
                <w:sz w:val="24"/>
                <w:szCs w:val="24"/>
              </w:rPr>
              <w:t>ОРУ с мячом.</w:t>
            </w:r>
          </w:p>
        </w:tc>
      </w:tr>
      <w:tr w:rsidR="00C6728E" w:rsidRPr="006A26DC" w:rsidTr="00022A7F">
        <w:tc>
          <w:tcPr>
            <w:tcW w:w="2693" w:type="dxa"/>
          </w:tcPr>
          <w:p w:rsidR="00C6728E" w:rsidRPr="006A26DC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Основные движения</w:t>
            </w:r>
          </w:p>
        </w:tc>
        <w:tc>
          <w:tcPr>
            <w:tcW w:w="5812" w:type="dxa"/>
            <w:gridSpan w:val="2"/>
          </w:tcPr>
          <w:p w:rsidR="00C6728E" w:rsidRPr="00155BEF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BEF">
              <w:rPr>
                <w:rFonts w:ascii="Times New Roman" w:hAnsi="Times New Roman"/>
                <w:sz w:val="24"/>
                <w:szCs w:val="24"/>
              </w:rPr>
              <w:t>Равновесие: ходьба по бревну. Прыжки через скакалку на месте и с продвижением вперёд на двух ногах, на одной.</w:t>
            </w:r>
          </w:p>
        </w:tc>
        <w:tc>
          <w:tcPr>
            <w:tcW w:w="6095" w:type="dxa"/>
          </w:tcPr>
          <w:p w:rsidR="00C6728E" w:rsidRPr="00155BEF" w:rsidRDefault="00C6728E" w:rsidP="00155BEF">
            <w:pPr>
              <w:widowControl w:val="0"/>
              <w:spacing w:after="0" w:line="286" w:lineRule="exact"/>
              <w:ind w:left="120"/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 w:bidi="ru-RU"/>
              </w:rPr>
            </w:pPr>
            <w:r w:rsidRPr="00155BEF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eastAsia="ru-RU" w:bidi="ru-RU"/>
              </w:rPr>
              <w:t>Метание</w:t>
            </w:r>
            <w:r w:rsidRPr="00155BE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eastAsia="ru-RU" w:bidi="ru-RU"/>
              </w:rPr>
              <w:t xml:space="preserve"> </w:t>
            </w:r>
            <w:r w:rsidRPr="00155BE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 w:bidi="ru-RU"/>
              </w:rPr>
              <w:t>мешочков от плеча, снизу в обруч с расстояния 3 м; перебрасывание мяча из одной руки в другую.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lang w:eastAsia="ru-RU" w:bidi="ru-RU"/>
              </w:rPr>
              <w:t xml:space="preserve"> </w:t>
            </w:r>
            <w:r w:rsidRPr="00155BEF">
              <w:rPr>
                <w:rFonts w:ascii="Times New Roman" w:eastAsia="Courier New" w:hAnsi="Times New Roman"/>
                <w:bCs/>
                <w:color w:val="000000"/>
                <w:sz w:val="24"/>
                <w:szCs w:val="20"/>
                <w:lang w:eastAsia="ru-RU" w:bidi="ru-RU"/>
              </w:rPr>
              <w:t>Лазание:</w:t>
            </w:r>
            <w:r w:rsidRPr="00155BE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0"/>
                <w:lang w:eastAsia="ru-RU" w:bidi="ru-RU"/>
              </w:rPr>
              <w:t xml:space="preserve"> </w:t>
            </w:r>
            <w:proofErr w:type="spellStart"/>
            <w:r w:rsidRPr="00155BEF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t>подлезание</w:t>
            </w:r>
            <w:proofErr w:type="spellEnd"/>
            <w:r w:rsidRPr="00155BEF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t xml:space="preserve"> под 3-4 ду</w:t>
            </w:r>
            <w:r w:rsidRPr="00155BEF"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softHyphen/>
              <w:t xml:space="preserve">ги </w:t>
            </w:r>
            <w:r w:rsidRPr="00155BEF">
              <w:rPr>
                <w:rFonts w:ascii="Times New Roman" w:eastAsia="Courier New" w:hAnsi="Times New Roman"/>
                <w:i/>
                <w:iCs/>
                <w:color w:val="000000"/>
                <w:sz w:val="24"/>
                <w:szCs w:val="20"/>
                <w:lang w:eastAsia="ru-RU" w:bidi="ru-RU"/>
              </w:rPr>
              <w:t>(высота дуг 40-50 см).</w:t>
            </w:r>
          </w:p>
        </w:tc>
      </w:tr>
      <w:tr w:rsidR="00C6728E" w:rsidRPr="006A26DC" w:rsidTr="00022A7F">
        <w:tc>
          <w:tcPr>
            <w:tcW w:w="2693" w:type="dxa"/>
          </w:tcPr>
          <w:p w:rsidR="00C6728E" w:rsidRPr="006A26DC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Подвижная игра</w:t>
            </w:r>
          </w:p>
        </w:tc>
        <w:tc>
          <w:tcPr>
            <w:tcW w:w="5812" w:type="dxa"/>
            <w:gridSpan w:val="2"/>
          </w:tcPr>
          <w:p w:rsidR="00C6728E" w:rsidRPr="00155BEF" w:rsidRDefault="00C6728E" w:rsidP="00022A7F">
            <w:pPr>
              <w:widowControl w:val="0"/>
              <w:tabs>
                <w:tab w:val="left" w:pos="262"/>
              </w:tabs>
              <w:spacing w:after="0" w:line="271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55BEF">
              <w:rPr>
                <w:rFonts w:ascii="Times New Roman" w:eastAsia="Courier New" w:hAnsi="Times New Roman"/>
                <w:bCs/>
                <w:color w:val="000000"/>
                <w:sz w:val="24"/>
                <w:szCs w:val="20"/>
                <w:lang w:eastAsia="ru-RU" w:bidi="ru-RU"/>
              </w:rPr>
              <w:t>Игра-эстафета</w:t>
            </w:r>
            <w:r w:rsidRPr="00155BEF">
              <w:rPr>
                <w:rFonts w:ascii="Times New Roman" w:eastAsia="Courier New" w:hAnsi="Times New Roman"/>
                <w:b/>
                <w:bCs/>
                <w:color w:val="000000"/>
                <w:sz w:val="24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t>«Прокати мяч об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0"/>
                <w:lang w:eastAsia="ru-RU" w:bidi="ru-RU"/>
              </w:rPr>
              <w:softHyphen/>
              <w:t>ручем»</w:t>
            </w:r>
          </w:p>
        </w:tc>
        <w:tc>
          <w:tcPr>
            <w:tcW w:w="6095" w:type="dxa"/>
          </w:tcPr>
          <w:p w:rsidR="00C6728E" w:rsidRPr="00155BEF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Перелёт птиц</w:t>
            </w:r>
          </w:p>
        </w:tc>
      </w:tr>
      <w:tr w:rsidR="00C6728E" w:rsidRPr="006A26DC" w:rsidTr="00022A7F">
        <w:tc>
          <w:tcPr>
            <w:tcW w:w="2693" w:type="dxa"/>
          </w:tcPr>
          <w:p w:rsidR="00C6728E" w:rsidRPr="006A26DC" w:rsidRDefault="00C6728E" w:rsidP="00022A7F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6A26DC">
              <w:rPr>
                <w:rFonts w:ascii="Times New Roman" w:hAnsi="Times New Roman"/>
                <w:sz w:val="28"/>
                <w:szCs w:val="36"/>
              </w:rPr>
              <w:t>3 часть</w:t>
            </w:r>
          </w:p>
        </w:tc>
        <w:tc>
          <w:tcPr>
            <w:tcW w:w="5812" w:type="dxa"/>
            <w:gridSpan w:val="2"/>
          </w:tcPr>
          <w:p w:rsidR="00C6728E" w:rsidRPr="00155BEF" w:rsidRDefault="00C6728E" w:rsidP="00022A7F">
            <w:pPr>
              <w:widowControl w:val="0"/>
              <w:tabs>
                <w:tab w:val="left" w:pos="254"/>
              </w:tabs>
              <w:spacing w:after="0" w:line="28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55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«Летает-не летает»</w:t>
            </w:r>
          </w:p>
        </w:tc>
        <w:tc>
          <w:tcPr>
            <w:tcW w:w="6095" w:type="dxa"/>
          </w:tcPr>
          <w:p w:rsidR="00C6728E" w:rsidRPr="00155BEF" w:rsidRDefault="00C6728E" w:rsidP="00022A7F">
            <w:pPr>
              <w:widowControl w:val="0"/>
              <w:tabs>
                <w:tab w:val="left" w:pos="247"/>
              </w:tabs>
              <w:spacing w:after="0" w:line="288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55B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Ходьба в колонне по одному.</w:t>
            </w:r>
          </w:p>
        </w:tc>
      </w:tr>
      <w:tr w:rsidR="00C6728E" w:rsidRPr="006A26DC" w:rsidTr="00022A7F">
        <w:tc>
          <w:tcPr>
            <w:tcW w:w="2693" w:type="dxa"/>
          </w:tcPr>
          <w:p w:rsidR="00C6728E" w:rsidRPr="006A26DC" w:rsidRDefault="00C6728E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Оздоровление</w:t>
            </w:r>
          </w:p>
        </w:tc>
        <w:tc>
          <w:tcPr>
            <w:tcW w:w="5812" w:type="dxa"/>
            <w:gridSpan w:val="2"/>
          </w:tcPr>
          <w:p w:rsidR="00C6728E" w:rsidRDefault="00C6728E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8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36"/>
              </w:rPr>
              <w:t>Релаксация</w:t>
            </w:r>
          </w:p>
        </w:tc>
        <w:tc>
          <w:tcPr>
            <w:tcW w:w="6095" w:type="dxa"/>
          </w:tcPr>
          <w:p w:rsidR="00C6728E" w:rsidRPr="00BC5D16" w:rsidRDefault="00C6728E" w:rsidP="007339F3">
            <w:pPr>
              <w:tabs>
                <w:tab w:val="left" w:pos="10632"/>
              </w:tabs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  <w:r w:rsidRPr="00BC5D16">
              <w:rPr>
                <w:rFonts w:ascii="Times New Roman" w:hAnsi="Times New Roman"/>
                <w:sz w:val="24"/>
                <w:szCs w:val="24"/>
              </w:rPr>
              <w:t>Упражнения на предупреждение плоскостопия</w:t>
            </w:r>
          </w:p>
        </w:tc>
      </w:tr>
    </w:tbl>
    <w:p w:rsidR="00BC15F7" w:rsidRPr="006A26DC" w:rsidRDefault="00BC15F7" w:rsidP="006A26DC">
      <w:pPr>
        <w:jc w:val="center"/>
        <w:rPr>
          <w:rFonts w:ascii="Times New Roman" w:hAnsi="Times New Roman"/>
          <w:sz w:val="40"/>
        </w:rPr>
      </w:pPr>
    </w:p>
    <w:sectPr w:rsidR="00BC15F7" w:rsidRPr="006A26DC" w:rsidSect="006A26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E7F"/>
    <w:multiLevelType w:val="multilevel"/>
    <w:tmpl w:val="951A7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F47F9"/>
    <w:multiLevelType w:val="multilevel"/>
    <w:tmpl w:val="A1B4F4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826482"/>
    <w:multiLevelType w:val="multilevel"/>
    <w:tmpl w:val="198C8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8106E"/>
    <w:multiLevelType w:val="multilevel"/>
    <w:tmpl w:val="DB62CB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914726"/>
    <w:multiLevelType w:val="multilevel"/>
    <w:tmpl w:val="9BAEE1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3854E9"/>
    <w:multiLevelType w:val="multilevel"/>
    <w:tmpl w:val="6A22F1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5D4EB1"/>
    <w:multiLevelType w:val="multilevel"/>
    <w:tmpl w:val="3AFC2A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86D22"/>
    <w:multiLevelType w:val="multilevel"/>
    <w:tmpl w:val="2026B2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4A35F7"/>
    <w:multiLevelType w:val="multilevel"/>
    <w:tmpl w:val="FF589A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4B33B9"/>
    <w:multiLevelType w:val="multilevel"/>
    <w:tmpl w:val="DCDEDB1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8E5C61"/>
    <w:multiLevelType w:val="multilevel"/>
    <w:tmpl w:val="5DC22D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553C7D"/>
    <w:multiLevelType w:val="multilevel"/>
    <w:tmpl w:val="A93E59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784397"/>
    <w:multiLevelType w:val="multilevel"/>
    <w:tmpl w:val="6408E8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6A6627"/>
    <w:multiLevelType w:val="multilevel"/>
    <w:tmpl w:val="7182F5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D83DFB"/>
    <w:multiLevelType w:val="multilevel"/>
    <w:tmpl w:val="F1D87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B25E8B"/>
    <w:multiLevelType w:val="multilevel"/>
    <w:tmpl w:val="6B864D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5C183A"/>
    <w:multiLevelType w:val="hybridMultilevel"/>
    <w:tmpl w:val="C2E43D56"/>
    <w:lvl w:ilvl="0" w:tplc="B1B024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F2AFB"/>
    <w:multiLevelType w:val="multilevel"/>
    <w:tmpl w:val="578E37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885507"/>
    <w:multiLevelType w:val="multilevel"/>
    <w:tmpl w:val="87368B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0"/>
  </w:num>
  <w:num w:numId="10">
    <w:abstractNumId w:val="3"/>
  </w:num>
  <w:num w:numId="11">
    <w:abstractNumId w:val="15"/>
  </w:num>
  <w:num w:numId="12">
    <w:abstractNumId w:val="16"/>
  </w:num>
  <w:num w:numId="13">
    <w:abstractNumId w:val="2"/>
  </w:num>
  <w:num w:numId="14">
    <w:abstractNumId w:val="18"/>
  </w:num>
  <w:num w:numId="15">
    <w:abstractNumId w:val="12"/>
  </w:num>
  <w:num w:numId="16">
    <w:abstractNumId w:val="11"/>
  </w:num>
  <w:num w:numId="17">
    <w:abstractNumId w:val="13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DC"/>
    <w:rsid w:val="00015352"/>
    <w:rsid w:val="00017DA2"/>
    <w:rsid w:val="00022A7F"/>
    <w:rsid w:val="0002569D"/>
    <w:rsid w:val="00030742"/>
    <w:rsid w:val="0004639C"/>
    <w:rsid w:val="00055DA5"/>
    <w:rsid w:val="00056C79"/>
    <w:rsid w:val="00060D28"/>
    <w:rsid w:val="00073D34"/>
    <w:rsid w:val="000921FD"/>
    <w:rsid w:val="000A58D9"/>
    <w:rsid w:val="000D2BEF"/>
    <w:rsid w:val="000D5FBE"/>
    <w:rsid w:val="000D7DFC"/>
    <w:rsid w:val="000E094B"/>
    <w:rsid w:val="000E2F36"/>
    <w:rsid w:val="000F17A9"/>
    <w:rsid w:val="000F365E"/>
    <w:rsid w:val="00100382"/>
    <w:rsid w:val="00101546"/>
    <w:rsid w:val="00103138"/>
    <w:rsid w:val="001377E4"/>
    <w:rsid w:val="0015283C"/>
    <w:rsid w:val="00155BEF"/>
    <w:rsid w:val="00165394"/>
    <w:rsid w:val="0017669B"/>
    <w:rsid w:val="001819CD"/>
    <w:rsid w:val="00187E89"/>
    <w:rsid w:val="001C5B3F"/>
    <w:rsid w:val="001C714E"/>
    <w:rsid w:val="001D373A"/>
    <w:rsid w:val="001F6B89"/>
    <w:rsid w:val="002039EB"/>
    <w:rsid w:val="00214829"/>
    <w:rsid w:val="00230C40"/>
    <w:rsid w:val="00236D99"/>
    <w:rsid w:val="00255DA0"/>
    <w:rsid w:val="002606DF"/>
    <w:rsid w:val="00282885"/>
    <w:rsid w:val="0028408C"/>
    <w:rsid w:val="00286E62"/>
    <w:rsid w:val="0028733B"/>
    <w:rsid w:val="002B1FBD"/>
    <w:rsid w:val="002B5D6C"/>
    <w:rsid w:val="002B7AA4"/>
    <w:rsid w:val="002C7A02"/>
    <w:rsid w:val="002F23BE"/>
    <w:rsid w:val="00315035"/>
    <w:rsid w:val="00325F7C"/>
    <w:rsid w:val="00333EE1"/>
    <w:rsid w:val="003366B9"/>
    <w:rsid w:val="00336902"/>
    <w:rsid w:val="00353E77"/>
    <w:rsid w:val="00374D2D"/>
    <w:rsid w:val="00384B76"/>
    <w:rsid w:val="003907F1"/>
    <w:rsid w:val="003C1E0D"/>
    <w:rsid w:val="003C3BA6"/>
    <w:rsid w:val="003D4DC9"/>
    <w:rsid w:val="003E29E2"/>
    <w:rsid w:val="003E5E99"/>
    <w:rsid w:val="00401CAA"/>
    <w:rsid w:val="00433243"/>
    <w:rsid w:val="004461AE"/>
    <w:rsid w:val="00450CDF"/>
    <w:rsid w:val="00451867"/>
    <w:rsid w:val="0046105C"/>
    <w:rsid w:val="004708C2"/>
    <w:rsid w:val="00470BE7"/>
    <w:rsid w:val="004875FF"/>
    <w:rsid w:val="00491E75"/>
    <w:rsid w:val="004A6448"/>
    <w:rsid w:val="004B0408"/>
    <w:rsid w:val="004B1151"/>
    <w:rsid w:val="004D0118"/>
    <w:rsid w:val="004D5FFB"/>
    <w:rsid w:val="004E5B2F"/>
    <w:rsid w:val="004E63A7"/>
    <w:rsid w:val="004F6D97"/>
    <w:rsid w:val="0051630E"/>
    <w:rsid w:val="00552314"/>
    <w:rsid w:val="00563315"/>
    <w:rsid w:val="00581D78"/>
    <w:rsid w:val="005B2FD4"/>
    <w:rsid w:val="0061133D"/>
    <w:rsid w:val="006437E1"/>
    <w:rsid w:val="00645D8F"/>
    <w:rsid w:val="00663E52"/>
    <w:rsid w:val="006730C9"/>
    <w:rsid w:val="0069639A"/>
    <w:rsid w:val="006A26DC"/>
    <w:rsid w:val="006A465D"/>
    <w:rsid w:val="006A62F8"/>
    <w:rsid w:val="006B614F"/>
    <w:rsid w:val="006B69B3"/>
    <w:rsid w:val="006C6128"/>
    <w:rsid w:val="006D6DDB"/>
    <w:rsid w:val="006F1E95"/>
    <w:rsid w:val="0070546C"/>
    <w:rsid w:val="007339F3"/>
    <w:rsid w:val="00753DC8"/>
    <w:rsid w:val="00754C1A"/>
    <w:rsid w:val="00757AAF"/>
    <w:rsid w:val="0076777A"/>
    <w:rsid w:val="00795ECB"/>
    <w:rsid w:val="00797304"/>
    <w:rsid w:val="007A1CA3"/>
    <w:rsid w:val="007B12A4"/>
    <w:rsid w:val="007B7605"/>
    <w:rsid w:val="007C3544"/>
    <w:rsid w:val="007C47B3"/>
    <w:rsid w:val="007D0FEE"/>
    <w:rsid w:val="007D1905"/>
    <w:rsid w:val="007F77D3"/>
    <w:rsid w:val="00803A99"/>
    <w:rsid w:val="0085072D"/>
    <w:rsid w:val="00853D58"/>
    <w:rsid w:val="00863405"/>
    <w:rsid w:val="00882BE1"/>
    <w:rsid w:val="00883CF4"/>
    <w:rsid w:val="008845FE"/>
    <w:rsid w:val="00887AA2"/>
    <w:rsid w:val="00894FB8"/>
    <w:rsid w:val="008A6C1E"/>
    <w:rsid w:val="008B33A4"/>
    <w:rsid w:val="008C5FA8"/>
    <w:rsid w:val="008F1CFC"/>
    <w:rsid w:val="009274A5"/>
    <w:rsid w:val="0096543F"/>
    <w:rsid w:val="00973047"/>
    <w:rsid w:val="0098323E"/>
    <w:rsid w:val="00993A89"/>
    <w:rsid w:val="009958E5"/>
    <w:rsid w:val="009A32B0"/>
    <w:rsid w:val="009A3CE9"/>
    <w:rsid w:val="009A3DE7"/>
    <w:rsid w:val="009A55B4"/>
    <w:rsid w:val="009A7419"/>
    <w:rsid w:val="009C3172"/>
    <w:rsid w:val="009E7441"/>
    <w:rsid w:val="009E793A"/>
    <w:rsid w:val="00A05798"/>
    <w:rsid w:val="00A05D20"/>
    <w:rsid w:val="00A34EAA"/>
    <w:rsid w:val="00A42B06"/>
    <w:rsid w:val="00A54727"/>
    <w:rsid w:val="00A57AA5"/>
    <w:rsid w:val="00A876E1"/>
    <w:rsid w:val="00A961B8"/>
    <w:rsid w:val="00AA4E18"/>
    <w:rsid w:val="00AB4A06"/>
    <w:rsid w:val="00AC1127"/>
    <w:rsid w:val="00AF1A64"/>
    <w:rsid w:val="00AF3802"/>
    <w:rsid w:val="00B06DF1"/>
    <w:rsid w:val="00B1491E"/>
    <w:rsid w:val="00B15431"/>
    <w:rsid w:val="00B30ED0"/>
    <w:rsid w:val="00B3316A"/>
    <w:rsid w:val="00B44511"/>
    <w:rsid w:val="00B5327A"/>
    <w:rsid w:val="00B718D9"/>
    <w:rsid w:val="00B95DE7"/>
    <w:rsid w:val="00BB6305"/>
    <w:rsid w:val="00BC15F7"/>
    <w:rsid w:val="00BE0041"/>
    <w:rsid w:val="00BE50E7"/>
    <w:rsid w:val="00BF0738"/>
    <w:rsid w:val="00BF76E0"/>
    <w:rsid w:val="00C03A10"/>
    <w:rsid w:val="00C06AE8"/>
    <w:rsid w:val="00C07CA0"/>
    <w:rsid w:val="00C13607"/>
    <w:rsid w:val="00C1694D"/>
    <w:rsid w:val="00C17BC8"/>
    <w:rsid w:val="00C21A17"/>
    <w:rsid w:val="00C41A3D"/>
    <w:rsid w:val="00C426B7"/>
    <w:rsid w:val="00C5043B"/>
    <w:rsid w:val="00C63863"/>
    <w:rsid w:val="00C6728E"/>
    <w:rsid w:val="00C87FC8"/>
    <w:rsid w:val="00C95994"/>
    <w:rsid w:val="00CB50B6"/>
    <w:rsid w:val="00CD59BF"/>
    <w:rsid w:val="00CE4D0F"/>
    <w:rsid w:val="00CF03AF"/>
    <w:rsid w:val="00D46B3B"/>
    <w:rsid w:val="00D47AE8"/>
    <w:rsid w:val="00D61A49"/>
    <w:rsid w:val="00D676D1"/>
    <w:rsid w:val="00D7233E"/>
    <w:rsid w:val="00D73F21"/>
    <w:rsid w:val="00D93FD8"/>
    <w:rsid w:val="00DD0881"/>
    <w:rsid w:val="00DD6DC5"/>
    <w:rsid w:val="00DE1C60"/>
    <w:rsid w:val="00DE3921"/>
    <w:rsid w:val="00E12C04"/>
    <w:rsid w:val="00E15F8F"/>
    <w:rsid w:val="00E42277"/>
    <w:rsid w:val="00E51FD0"/>
    <w:rsid w:val="00E62AEB"/>
    <w:rsid w:val="00E766B5"/>
    <w:rsid w:val="00EA1CCA"/>
    <w:rsid w:val="00EA2F94"/>
    <w:rsid w:val="00EB00E1"/>
    <w:rsid w:val="00EB5DDD"/>
    <w:rsid w:val="00EF6A91"/>
    <w:rsid w:val="00F37E16"/>
    <w:rsid w:val="00F800AB"/>
    <w:rsid w:val="00F93435"/>
    <w:rsid w:val="00FA021C"/>
    <w:rsid w:val="00FB4228"/>
    <w:rsid w:val="00FD25F7"/>
    <w:rsid w:val="00FD4B19"/>
    <w:rsid w:val="00FF5A74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table" w:styleId="a4">
    <w:name w:val="Table Grid"/>
    <w:basedOn w:val="a1"/>
    <w:uiPriority w:val="59"/>
    <w:rsid w:val="006A26D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TimesNewRoman10pt">
    <w:name w:val="Основной текст (11) + Times New Roman;10 pt"/>
    <w:basedOn w:val="a0"/>
    <w:rsid w:val="00993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993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Курсив"/>
    <w:basedOn w:val="a0"/>
    <w:rsid w:val="004518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6"/>
    <w:rsid w:val="00491E75"/>
    <w:rPr>
      <w:rFonts w:eastAsia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491E75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6"/>
    <w:rsid w:val="00491E75"/>
    <w:rPr>
      <w:rFonts w:eastAsia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491E75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3"/>
    <w:basedOn w:val="a6"/>
    <w:rsid w:val="000E0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6"/>
    <w:rsid w:val="000E0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6"/>
    <w:rsid w:val="000E0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;Курсив"/>
    <w:basedOn w:val="a6"/>
    <w:rsid w:val="000E09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6"/>
    <w:rsid w:val="00563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rsid w:val="00D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"/>
    <w:basedOn w:val="10"/>
    <w:rsid w:val="00D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46B3B"/>
    <w:rPr>
      <w:rFonts w:eastAsia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46B3B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0Candara8pt">
    <w:name w:val="Основной текст (10) + Candara;8 pt"/>
    <w:basedOn w:val="10"/>
    <w:rsid w:val="00BE50E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ArialNarrow95pt">
    <w:name w:val="Основной текст (10) + Arial Narrow;9;5 pt;Полужирный"/>
    <w:basedOn w:val="10"/>
    <w:rsid w:val="00BE50E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sid w:val="006A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6"/>
    <w:rsid w:val="006A6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1">
    <w:name w:val="Основной текст (10) + Полужирный"/>
    <w:basedOn w:val="10"/>
    <w:rsid w:val="006A6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2">
    <w:name w:val="Основной текст (10) + Курсив"/>
    <w:basedOn w:val="10"/>
    <w:rsid w:val="006A62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Corbel">
    <w:name w:val="Основной текст (10) + Corbel;Полужирный"/>
    <w:basedOn w:val="10"/>
    <w:rsid w:val="0002569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CenturyGothic75pt-1pt">
    <w:name w:val="Основной текст (10) + Century Gothic;7;5 pt;Интервал -1 pt"/>
    <w:basedOn w:val="10"/>
    <w:rsid w:val="0002569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Exact">
    <w:name w:val="Основной текст + Интервал 0 pt Exact"/>
    <w:basedOn w:val="a6"/>
    <w:rsid w:val="00B95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A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A5"/>
    <w:pPr>
      <w:ind w:left="720"/>
      <w:contextualSpacing/>
    </w:pPr>
  </w:style>
  <w:style w:type="table" w:styleId="a4">
    <w:name w:val="Table Grid"/>
    <w:basedOn w:val="a1"/>
    <w:uiPriority w:val="59"/>
    <w:rsid w:val="006A26DC"/>
    <w:rPr>
      <w:rFonts w:asciiTheme="minorHAnsi" w:eastAsiaTheme="minorEastAsia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TimesNewRoman10pt">
    <w:name w:val="Основной текст (11) + Times New Roman;10 pt"/>
    <w:basedOn w:val="a0"/>
    <w:rsid w:val="00993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993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5">
    <w:name w:val="Основной текст + Курсив"/>
    <w:basedOn w:val="a0"/>
    <w:rsid w:val="004518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6"/>
    <w:rsid w:val="00491E75"/>
    <w:rPr>
      <w:rFonts w:eastAsia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491E75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6"/>
    <w:rsid w:val="00491E75"/>
    <w:rPr>
      <w:rFonts w:eastAsia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6"/>
    <w:rsid w:val="00491E75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3"/>
    <w:basedOn w:val="a6"/>
    <w:rsid w:val="000E0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6"/>
    <w:rsid w:val="000E0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6"/>
    <w:rsid w:val="000E09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;Курсив"/>
    <w:basedOn w:val="a6"/>
    <w:rsid w:val="000E09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6"/>
    <w:rsid w:val="00563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rsid w:val="00D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"/>
    <w:basedOn w:val="10"/>
    <w:rsid w:val="00D46B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D46B3B"/>
    <w:rPr>
      <w:rFonts w:eastAsia="Times New Roman"/>
      <w:b/>
      <w:b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46B3B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0Candara8pt">
    <w:name w:val="Основной текст (10) + Candara;8 pt"/>
    <w:basedOn w:val="10"/>
    <w:rsid w:val="00BE50E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ArialNarrow95pt">
    <w:name w:val="Основной текст (10) + Arial Narrow;9;5 pt;Полужирный"/>
    <w:basedOn w:val="10"/>
    <w:rsid w:val="00BE50E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sid w:val="006A62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pt0">
    <w:name w:val="Основной текст + 10 pt;Полужирный"/>
    <w:basedOn w:val="a6"/>
    <w:rsid w:val="006A6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1">
    <w:name w:val="Основной текст (10) + Полужирный"/>
    <w:basedOn w:val="10"/>
    <w:rsid w:val="006A62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2">
    <w:name w:val="Основной текст (10) + Курсив"/>
    <w:basedOn w:val="10"/>
    <w:rsid w:val="006A62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Corbel">
    <w:name w:val="Основной текст (10) + Corbel;Полужирный"/>
    <w:basedOn w:val="10"/>
    <w:rsid w:val="0002569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CenturyGothic75pt-1pt">
    <w:name w:val="Основной текст (10) + Century Gothic;7;5 pt;Интервал -1 pt"/>
    <w:basedOn w:val="10"/>
    <w:rsid w:val="0002569D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0ptExact">
    <w:name w:val="Основной текст + Интервал 0 pt Exact"/>
    <w:basedOn w:val="a6"/>
    <w:rsid w:val="00B95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2015-01-05T15:39:00Z</dcterms:created>
  <dcterms:modified xsi:type="dcterms:W3CDTF">2015-01-24T12:48:00Z</dcterms:modified>
</cp:coreProperties>
</file>